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8275" w14:textId="77777777" w:rsidR="003D6D34" w:rsidRDefault="00CD24CE" w:rsidP="00EE490F">
      <w:pPr>
        <w:jc w:val="right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2705792" behindDoc="0" locked="0" layoutInCell="1" allowOverlap="1" wp14:anchorId="0083C4A1" wp14:editId="5A1AF874">
                <wp:simplePos x="0" y="0"/>
                <wp:positionH relativeFrom="page">
                  <wp:align>left</wp:align>
                </wp:positionH>
                <wp:positionV relativeFrom="page">
                  <wp:posOffset>1313180</wp:posOffset>
                </wp:positionV>
                <wp:extent cx="8853805" cy="22574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53805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5A149" w14:textId="77777777" w:rsidR="008D6ECD" w:rsidRPr="007E7567" w:rsidRDefault="008D6ECD" w:rsidP="008D6ECD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525937C6" w14:textId="77777777" w:rsidR="008D6ECD" w:rsidRPr="00CE31DE" w:rsidRDefault="008D6ECD" w:rsidP="008D6ECD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3C4A1" id="Group 8" o:spid="_x0000_s1026" style="position:absolute;left:0;text-align:left;margin-left:0;margin-top:103.4pt;width:697.15pt;height:177.75pt;z-index:252705792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wvGnxK8EfDubTYvG&#10;3iG301dXvvsdjNdNtjeYqWCFjwpIU4yQCeOpFVGMpytFXZnUq06MOepJJd27LXT8zdopolVsFeQe&#10;9OqTQKKKCcCgAoqOa6gtoWubmVY441LSSSMAqgdSSelYfw9+KHgX4raTc698PfEVvq1ja38lm15a&#10;NuieWPG7Y3R15HzDIPYmrVOpKm5pOy3dtFfa78zOVWnGoqbkuZ3sr6u29l5dToKKBRUGg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6T4Tft4/sefHXxvb/Dj4P8A7RPhrxFr&#10;t1HJJb6Xpt7vmkSNS7kDHQKCT7V/MXX2d/wQI/5SYeE/+wLrH/pDLXDmXA+AweX1cRGrJuEW0na2&#10;iv2DlP6AqKKK/MyQooooAKKKKACiiigAooooAKKKKACiiigAooooAKKKKACiiigAooooAKKKKACi&#10;iigAooooAKKKKACvyB/4Ogf+R4+Dv/YJ1r/0bZ1+v1fkD/wdA/8AI8fB3/sE61/6Ns6+o4N/5KKl&#10;6S/9JZUT8raKKK/cC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7&#10;O/4IEf8AKTDwn/2BdY/9IZa+Ma+zv+CBH/KTDwn/ANgXWP8A0hlryc+/5EuJ/wAEvyYpbH9AVFFF&#10;fz6QFFFFABRRRQAUUUUAFFFFABRRRQAUUUUAFFFFABRRRQAUUUUAFFFFABRRRQAUUUUAFFFFABRR&#10;RQAV+QP/AAdA/wDI8fB3/sE61/6Ns6/X6vyB/wCDoH/kePg7/wBgnWv/AEbZ19Rwb/yUVL0l/wCk&#10;sqJ+VtFFFfuB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9nf8EC&#10;P+UmHhP/ALAusf8ApDLXxjX2d/wQI/5SYeE/+wLrH/pDLXk59/yJcT/gl+TFLY/oCooor+fSAooo&#10;oAKKKKACiiigAooooAKKKKACiiigAooooAKKKKACiiigAooooAKKKKACiiigAooooAKKKKACvyB/&#10;4Ogf+R4+Dv8A2Cda/wDRtnX6/V+QP/B0D/yPHwd/7BOtf+jbOvqODf8AkoqXpL/0llRPytooor9w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s7/ggR/ykw8J/9gXW&#10;P/SGWvjGvs7/AIIEf8pMPCf/AGBdY/8ASGWvJz7/AJEuJ/wS/Jilsf0BUUUV/PpAUUUUAFFFFABR&#10;RRQAUUUUAFFFFABRRRQAUUUUAFFFFABRRRQAUUUUAFFFFABRRRQAUUUUAFFFFABX5A/8HQP/ACPH&#10;wd/7BOtf+jbOv1+r8gf+DoH/AJHj4O/9gnWv/RtnX1HBv/JRUvSX/pLKiflbRRRX7g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Z3/AAQI/wCUmHhP/sC6x/6Qy18Y&#10;19nf8ECP+UmHhP8A7Ausf+kMteTn3/IlxP8Agl+TFLY/oCooor+fSAooooAKKKKACiiigAooooAK&#10;KKKACiiigAooooAKKKKACiiigAooooAKKKKACiiigAooooAKKKKACvyB/wCDoH/kePg7/wBgnWv/&#10;AEbZ1+v1fkD/AMHQP/I8fB3/ALBOtf8Ao2zr6jg3/koqXpL/ANJZUT8raKKK/cC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7O/4IEf8pMPCf8A2BdY/wDSGWvjGvs7&#10;/ggR/wApMPCf/YF1j/0hlryc+/5EuJ/wS/Jilsf0BUUUV/PpAUUUUAFFFFABRRRQAUUUUAFFFFAB&#10;RRRQAUUUUAFFFFABRRRQAUUUUAFFFFABRRRQAUUUUAFFFFABX5A/8HQP/I8fB3/sE61/6Ns6/X6v&#10;yB/4Ogf+R4+Dv/YJ1r/0bZ19Rwb/AMlFS9Jf+ksqJ+VtFFFfuB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9nf8ECP+UmHhP/sC6x/6Qy18Y19nf8ECP+UmHhP/ALAu&#10;sf8ApDLXk59/yJcT/gl+TFLY/oCooor+fSAooooAKKKKACiiigAooooAKKKKACiiigAooooAKKKK&#10;ACiiigAooooAKKKKACiiigAooooAKKKKACvyB/4Ogf8AkePg7/2Cda/9G2dfr9X5A/8AB0D/AMjx&#10;8Hf+wTrX/o2zr6jg3/koqXpL/wBJZUT8raKKK/c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NABRTVfccYp1ABRRRQAUUUUAFFFFABRRRQAUUUUAFFFFABRRRQAUUUUAFFFFABRRRQAUUUUAFFBO&#10;BnFNV93agB1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A9K9k/ab/AOSWfCD/ALEc/wDpQ1eNnpXsn7Tf/JLPhB/2I5/9KGr5HPv+Siyn/r5V&#10;/wDTFQ9jL/8AkW4z/DD/ANORPG6KKK+uPHCiiigAooooAKKKKACiiigAr1v9iP8A5L7a/wDYC1b/&#10;ANIJ68kr1v8AYj/5L7a/9gLVv/SCevluOP8Akjcx/wCvNX/0hnrZD/yOsN/18h/6UjyaT/WN/vU2&#10;nSf6xv8AeptfUR+E8kKKKKY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D0r2T9pv/klnwg/7Ec/+lDV42eleyftN/wDJ&#10;LPhB/wBiOf8A0oavkc+/5KLKf+vlX/0xUPYy/wD5FuM/ww/9ORPG6KKK+uPHCiiigAooooAKKKKA&#10;CiiigAr1v9iP/kvtr/2AtW/9IJ68kr1v9iP/AJL7a/8AYC1b/wBIJ6+W44/5I3Mf+vNX/wBIZ62Q&#10;/wDI6w3/AF8h/wClI8mk/wBY3+9TadJ/rG/3qbX1EfhPJCiiimAUUUUAFFFFABRRRQAUUUUAFFFF&#10;ABRRRQA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1v9iP/kvt&#10;r/2AtW/9IJ68kr1v9iP/AJL7a/8AYC1b/wBIJ6+W44/5I3Mf+vNX/wBIZ62Q/wDI6w3/AF8h/wCl&#10;I8mk/wBY3+9TadJ/rG/3qbX1EfhPJCiiimAUUUUAFFFFABRRRQAUUUUAeu/GL/k1b4Q/9fHiD/0f&#10;bV5FXrvxi/5NW+EP/Xx4g/8AR9tXkVfK8G/8ief/AGEYv/1KrHrZ1/vsf+vdH/0zAKKKK+qPJ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Z3/BAj/lJh4T/wCwLrH/AKQy18Y1&#10;9nf8ECP+UmHhP/sC6x/6Qy15Off8iXE/4JfkxS2P6AqKKK/n0gKKKKACiiigAooooAKKKKACiiig&#10;AooooAKKKKACiiigAooooAKKKKACiiigAooooAKKKKACiiigAr8gf+DoH/kePg7/ANgnWv8A0bZ1&#10;+v1fkD/wdA/8jx8Hf+wTrX/o2zr6jg3/AJKKl6S/9JZUT8raKKK/cC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2d/wAECP8AlJh4T/7Ausf+kMtfGNfZ3/BAj/lJh4T/AOwLrH/p&#10;DLXk59/yJcT/AIJfkxS2P6AqKKK/n0gKKKKACiiigAooooAKKKKACiiigAooooAKKKKACiiigAoo&#10;ooAKKKKACiiigAooooAKKKKACiiigAr8gf8Ag6B/5Hj4O/8AYJ1r/wBG2dfr9X5A/wDB0D/yPHwd&#10;/wCwTrX/AKNs6+o4N/5KKl6S/wDSWVE/K2iiiv3A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zv+CBH/KTDwn/ANgXWP8A0hlr4xr7O/4IEf8AKTDwn/2BdY/9IZa8&#10;nPv+RLif8EvyYpbH9AVFFFfz6QFFFFABRRRQAUUUUAFFFFABRRRQAUUUUAFFFFABRRRQAUUUUAFF&#10;FFABRRRQAUUUUAFFFFABRRRQAV+QP/B0D/yPHwd/7BOtf+jbOv1+r8gf+DoH/kePg7/2Cda/9G2d&#10;fUcG/wDJRUvSX/pLKiflbRRRX7g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3/BAj/lJh4T/7Ausf+kMtfGNfZ3/BAj/lJh4T/wCwLrH/AKQy15Off8iXE/4JfkxS&#10;2P6AqKKK/n0gKKKKACiiigAooooAKKKKACiiigAooooAKKKKACiiigAooooAKKKKACiiigAooooA&#10;KKKKACiiigAr8gf+DoH/AJHj4O/9gnWv/RtnX6/V+QP/AAdA/wDI8fB3/sE61/6Ns6+o4N/5KKl6&#10;S/8ASWVE/K2iiiv3A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zv8AggR/ykw8J/8AYF1j/wBIZa+Ma+zv+CBH/KTDwn/2BdY/9IZa8nPv+RLif8EvyYpbH9AVFFFf&#10;z6QFFFFABRRRQAUUUUAFFFFABRRRQAUUUUAFFFFABRRRQAUUUUAFFFFABRRRQAUUUUAFFFFABRRR&#10;QAV+QP8AwdA/8jx8Hf8AsE61/wCjbOv1+r8gf+DoH/kePg7/ANgnWv8A0bZ19Rwb/wAlFS9Jf+ks&#10;qJ+VtFFFfuB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9nf8ECP&#10;+UmHhP8A7Ausf+kMtfGNfZ3/AAQI/wCUmHhP/sC6x/6Qy15Off8AIlxP+CX5MUtj+gKiiiv59ICi&#10;iigAooooAKKKKACiiigAooooAKKKKACiiigAooooAKKKKACiiigAooooAKKKKACiiigAooooAK/I&#10;H/g6B/5Hj4O/9gnWv/RtnX6/V+QP/B0D/wAjx8Hf+wTrX/o2zr6jg3/koqXpL/0llRPytooor9w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s7/ggR/wApMPCf/YF1&#10;j/0hlr4xr7O/4IEf8pMPCf8A2BdY/wDSGWvJz7/kS4n/AAS/Jilsf0BUUUV/PpAUUUUAFFFFABRR&#10;RQAUUUUAFFFFABRRRQAUUUUAFFFFABRRRQAUUUUAFFFFABRRRQAUUUUAFFFFABX5A/8AB0D/AMjx&#10;8Hf+wTrX/o2zr9fq/IH/AIOgf+R4+Dv/AGCda/8ARtnX1HBv/JRUvSX/AKSyon5W0UUV+4F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+zv+CBH/KTDwn/2BdY/9IZa+Ma+zv8AggR/&#10;ykw8J/8AYF1j/wBIZa8nPv8AkS4n/BL8mKWx/QFRRRX8+kBRRRQAUUUUAFFFFABRRRQAUUUUAFFF&#10;FABRRRQAUUUUAFFFFABRRRQAUUUUAFFFFABRRRQAUUUUAFfkD/wdA/8AI8fB3/sE61/6Ns6/X6vy&#10;B/4Ogf8AkePg7/2Cda/9G2dfUcG/8lFS9Jf+ksqJ+VtFFFfu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2d/wQI/5SYeE/+wLrH/pDLXxjX2d/wQI/5SYeE/8AsC6x/wCkMteTn3/IlxP+&#10;CX5MUtj+gKiiiv59ICiiigAooooAKKKKACiiigAooooAKKKKACiiigAooooAKKKKACiiigAooooA&#10;KKKKACiiigAooooAK/IH/g6B/wCR4+Dv/YJ1r/0bZ1+v1fkD/wAHQP8AyPHwd/7BOtf+jbOvqODf&#10;+Sipekv/AEllRPytooor9wK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s7/AIIEf8pMPCf/AGBdY/8ASGWvjGvs7/ggR/ykw8J/9gXWP/SGWvJz7/kS4n/BL8mKWx/Q&#10;FRRRX8+kBRRRQAUUUUAFFFFABRRRQAUUUUAFFFFABRRRQAUUUUAFFFFABRRRQAUUUUAFFFFABRRR&#10;QAUUUUAFfkD/AMHQP/I8fB3/ALBOtf8Ao2zr9fq/IH/g6B/5Hj4O/wDYJ1r/ANG2dfUcG/8AJRUv&#10;SX/pLKiflbRRRX7gU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Z&#10;3/BAj/lJh4T/AOwLrH/pDLXxjX2d/wAECP8AlJh4T/7Ausf+kMteTn3/ACJcT/gl+TFLY/oCooor&#10;+fSAooooAKKKKACiiigAooooAKKKKACiiigAooooAKKKKACiiigAooooAKKKKACiiigAooooAKKK&#10;KACvyB/4Ogf+R4+Dv/YJ1r/0bZ1+v1fkD/wdA/8AI8fB3/sE61/6Ns6+o4N/5KKl6S/9JZUT8raK&#10;KK/c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Z3/BAj/lJh4T/wCwLrH/&#10;AKQy18Y19nf8ECP+UmHhP/sC6x/6Qy15Off8iXE/4JfkxS2P6AqKKK/n0gKKKKACiiigAooooAKK&#10;KKACiiigAooooAKKKKACiiigAooooAKKKKACiiigAooooAKKKKACiiigAr8gf+DoH/kePg7/ANgn&#10;Wv8A0bZ1+v1fkD/wdA/8jx8Hf+wTrX/o2zr6jg3/AJKKl6S/9JZUT8raKKK/cC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2d/wAECP8AlJh4T/7Ausf+kMtfGNfZ3/BAj/lJh4T/&#10;AOwLrH/pDLXk59/yJcT/AIJfkxS2P6AqKKK/n0gKKKKACiiigAooooAKKKKACiiigAooooAKKKKA&#10;CiiigAooooAKKKKACiiigAooooAKKKKACiiigAr8gf8Ag6B/5Hj4O/8AYJ1r/wBG2dfr9X5A/wDB&#10;0D/yPHwd/wCwTrX/AKNs6+o4N/5KKl6S/wDSWVE/K2iiiv3Ao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zv+CBH/KTDwn/ANgXWP8A0hlr4xr7O/4IEf8AKTDwn/2B&#10;dY/9IZa8nPv+RLif8EvyYpbH9AVFFFfz6QFFFFABRRRQAUUUUAFFFFABRRRQAUUUUAFFFFABRRRQ&#10;AUUUUAFFFFABRRRQAUUUUAFFFFABRRRQAV+QP/B0D/yPHwd/7BOtf+jbOv1+r8gf+DoH/kePg7/2&#10;Cda/9G2dfUcG/wDJRUvSX/pLKiflbRRRX7g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3/BAj/lJh4T/7Ausf+kMtfGNfZ3/BAj/lJh4T/wCwLrH/AKQy15Off8iX&#10;E/4JfkxS2P6AqKKK/n0gKKKKACiiigAooooAKKKKACiiigAooooAKKKKACiiigAooooAKKKKACii&#10;igAooooAKKKKACiiigAr8gf+DoH/AJHj4O/9gnWv/RtnX6/V+QP/AAdA/wDI8fB3/sE61/6Ns6+o&#10;4N/5KKl6S/8ASWVE/K2iiiv3Ao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zv8AggR/ykw8J/8AYF1j/wBIZa+Ma+zv+CBH/KTDwn/2BdY/9IZa8nPv+RLif8EvyYpb&#10;H9AVFFFfz6QFFFFABRRRQAUUUUAFFFFABRRRQAUUUUAFFFFABRRRQAUUUUAFFFFABRRRQAUUUUAF&#10;FFFABRRRQAV+QP8AwdA/8jx8Hf8AsE61/wCjbOv1+r8gf+DoH/kePg7/ANgnWv8A0bZ19Rwb/wAl&#10;FS9Jf+ksqJ+VtFFFfuB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9nf8ECP+UmHhP8A7Ausf+kMtfGNfZ3/AAQI/wCUmHhP/sC6x/6Qy15Off8AIlxP+CX5MUtj+gKi&#10;iiv59ICiiigAooooAKKKKACiiigAooooAKKKKACiiigAooooAKKKKACiiigAooooAKKKKACiiigA&#10;ooooAK/IH/g6B/5Hj4O/9gnWv/RtnX6/V+QP/B0D/wAjx8Hf+wTrX/o2zr6jg3/koqXpL/0llRPy&#10;tooor9wK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2d/wQI/5SYeE/8A&#10;sC6x/wCkMtfGNfZ3/BAj/lJh4T/7Ausf+kMteTn3/IlxP+CX5MUtj+gKiiiv59ICiiigAooooAKK&#10;KKACiiigAooooAKKKKACiiigAooooAKKKKACiiigAooooAKKKKACiiigAooooAK/IH/g6B/5Hj4O&#10;/wDYJ1r/ANG2dfr9X5A/8HQP/I8fB3/sE61/6Ns6+o4N/wCSipekv/SWVE/K2iiiv3A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zv+CBH/KTDwn/2BdY/9IZa+Ma+&#10;zv8AggR/ykw8J/8AYF1j/wBIZa8nPv8AkS4n/BL8mKWx/QFRRRX8+kBRRRQAUUUUAFFFFABRRRQA&#10;UUUUAFFFFABRRRQAUUUUAFFFFABRRRQAUUUUAFFFFABRRRQAUUUUAFfkD/wdA/8AI8fB3/sE61/6&#10;Ns6/X6vyB/4Ogf8AkePg7/2Cda/9G2dfUcG/8lFS9Jf+ksqJ+VtFFFfuB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9nf8ABAj/AJSYeE/+wLrH/pDLXxjX2d/wQI/5&#10;SYeE/wDsC6x/6Qy15Off8iXE/wCCX5MUtj+gKiiiv59ICiiigAooooAKKKKACiiigAooooAKKKKA&#10;CiiigAooooAKKKKACiiigAooooAKKKKACiiigAooooAK/IH/AIOgf+R4+Dv/AGCda/8ARtnX6/V+&#10;QP8AwdA/8jx8Hf8AsE61/wCjbOvqODf+Sipekv8A0llRPytooor9w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s7/ggR/ykw8J/wDYF1j/ANIZa+Ma+zv+CBH/ACkw&#10;8J/9gXWP/SGWvJz7/kS4n/BL8mKWx/QFRRRX8+kBRRRQAUUUUAFFFFABRRRQAUUUUAFFFFABRRRQ&#10;AUUUUAFFFFABRRRQAUUUUAFFFFABRRRQAUUUUAFfkD/wdA/8jx8Hf+wTrX/o2zr9fq/IH/g6B/5H&#10;j4O/9gnWv/RtnX1HBv8AyUVL0l/6Syon5W0UUV+4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2d/wQI/5SYeE/+wLrH/pDLXxjX2d/wQI/5SYeE/8AsC6x/wCkMteT&#10;n3/IlxP+CX5MUtj+gKiiiv59ICiiigAooooAKKKKACiiigAooooAKKKKACiiigAooooAKKKKACii&#10;igAooooAKKKKACiiigAooooAK/IH/g6B/wCR4+Dv/YJ1r/0bZ1+v1fkD/wAHQP8AyPHwd/7BOtf+&#10;jbOvqODf+Sipekv/AEllRPytooor9w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s7/AIIEf8pMPCf/AGBdY/8ASGWvjGvs7/ggR/ykw8J/9gXWP/SGWvJz7/kS4n/B&#10;L8mKWx/QFRRRX8+kBRRRQAUUUUAFFFFABRRRQAUUUUAFFFFABRRRQAUUUUAFFFFABRRRQAUUUUAF&#10;FFFABRRRQAUUUUAFfkD/AMHQP/I8fB3/ALBOtf8Ao2zr9fq/IH/g6B/5Hj4O/wDYJ1r/ANG2dfUc&#10;G/8AJRUvSX/pLKiflbRRRX7gU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Z3/BAj/lJh4T/AOwLrH/pDLXxjX2d/wAECP8AlJh4T/7Ausf+kMteTn3/ACJcT/gl+TFL&#10;Y/oCooor+fSAooooAKKKKACiiigAooooAKKKKACiiigAooooAKKKKACiiigAooooAKKKKACiiigA&#10;ooooAKKKKACvyB/4Ogf+R4+Dv/YJ1r/0bZ1+v1fkD/wdA/8AI8fB3/sE61/6Ns6+o4N/5KKl6S/9&#10;JZUT8raKKK/cC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s7/ggR/ykw8J/9gXWP/SG&#10;WvjGvs7/AIIEf8pMPCf/AGBdY/8ASGWvJz7/AJEuJ/wS/Jilsf0BUUUV/PpAUUUUAFFFFABRRRQA&#10;UUUUAFFFFABRRRQAUUUUAFFFFABRRRQAUUUUAFFFFABRRRQAUUUUAFFFFABX5A/8HQP/ACPHwd/7&#10;BOtf+jbOv1+r8gf+DoH/AJHj4O/9gnWv/RtnX1HBv/JRUvSX/pLKiflbRRRX7gU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Z3/AAQI/wCUmHhP/sC6x/6Qy18Y19nf&#10;8ECP+UmHhP8A7Ausf+kMteTn3/IlxP8Agl+TFLY/oCooor+fSAooooAKKKKACiiigAooooAKKKKA&#10;CiiigAooooAKKKKACiiigAooooAKKKKACiiigAooooAKKKKACvyB/wCDoH/kePg7/wBgnWv/AEbZ&#10;1+v1fkD/AMHQP/I8fB3/ALBOtf8Ao2zr6jg3/koqXpL/ANJZUT8raKKK/cC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7O/4IEf8pMPCf8A2BdY/wDSGWvjGvs7/ggR&#10;/wApMPCf/YF1j/0hlryc+/5EuJ/wS/Jilsf0BUUUV/PpAUUUUAFFFFABRRRQAUUUUAFFFFABRRRQ&#10;AUUUUAFFFFABRRRQAUUUUAFFFFABRRRQAUUUUAFFFFABX5A/8HQP/I8fB3/sE61/6Ns6/X6vyB/4&#10;Ogf+R4+Dv/YJ1r/0bZ19Rwb/AMlFS9Jf+ksqJ+VtFFFfu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9nf8ECP+UmHhP/sC6x/6Qy18Y19nf8ECP+UmHhP/ALAusf8A&#10;pDLXk59/yJcT/gl+TFLY/oCooor+fSAooooAKKKKACiiigAooooAKKKKACiiigAooooAKKKKACii&#10;igAooooAKKKKACiiigAooooAKKKKACvyB/4Ogf8AkePg7/2Cda/9G2dfr9X5A/8AB0D/AMjx8Hf+&#10;wTrX/o2zr6jg3/koqXpL/wBJZUT8raKKK/cC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7O/wCCBH/KTDwn/wBgXWP/AEhlr4xr7O/4IEf8pMPCf/YF1j/0hlryc+/5&#10;EuJ/wS/Jilsf0BUUUV/PpAUUUUAFFFFABRRRQAUUUUAFFFFABRRRQAUUUUAFFFFABRRRQAUUUUAF&#10;FFFABRRRQAUUUUAFFFFABX5A/wDB0D/yPHwd/wCwTrX/AKNs6/X6vyB/4Ogf+R4+Dv8A2Cda/wDR&#10;tnX1HBv/ACUVL0l/6Syon5W0UUV+4F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2d/wQI/5SYeE/wDsC6x/6Qy18Y19nf8ABAj/AJSYeE/+wLrH/pDLXk59/wAiXE/4&#10;JfkxS2P6AqKKK/n0gKKKKACiiigAooooAKKKKACiiigAooooAKKKKACiiigAooooAKKKKACiiigA&#10;ooooAKKKKACiiigAr8gf+DoH/kePg7/2Cda/9G2dfr9X5A/8HQP/ACPHwd/7BOtf+jbOvqODf+Si&#10;pekv/SWVE/K2iiiv3A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Z3/B&#10;Aj/lJh4T/wCwLrH/AKQy18Y19nf8ECP+UmHhP/sC6x/6Qy15Off8iXE/4JfkxS2P6AqKKK/n0gKK&#10;KKACiiigAooooAKKKKACiiigAooooAKKKKACiiigAooooAKKKKACiiigAooooAKKKKACiiigAr8g&#10;f+DoH/kePg7/ANgnWv8A0bZ1+v1fkD/wdA/8jx8Hf+wTrX/o2zr6jg3/AJKKl6S/9JZUT8raKKK/&#10;c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7O/4IEf8pMPCf/YF&#10;1j/0hlr4xr7O/wCCBH/KTDwn/wBgXWP/AEhlryc+/wCRLif8EvyYpbH9AVFFFfz6QFFFFABRRRQA&#10;UUUUAFFFFABRRRQAUUUUAFFFFABRRRQAUUUUAFFFFABRRRQAUUUUAFFFFABRRRQAV+QP/B0D/wAj&#10;x8Hf+wTrX/o2zr9fq/IH/g6B/wCR4+Dv/YJ1r/0bZ19Rwb/yUVL0l/6Syon5W0UUV+4F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2d/wAECP8AlJh4T/7Ausf+kMtf&#10;GNfZ3/BAj/lJh4T/AOwLrH/pDLXk59/yJcT/AIJfkxS2P6AqKKK/n0gKKKKACiiigAooooAKKKKA&#10;CiiigAooooAKKKKACiiigAooooAKKKKACiiigAooooAKKKKACiiigAr8gf8Ag6B/5Hj4O/8AYJ1r&#10;/wBG2dfr9X5A/wDB0D/yPHwd/wCwTrX/AKNs6+o4N/5KKl6S/wDSWVE/K2iiiv3A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zv+CBH/KTDwn/ANgXWP8A0hlr4xr7&#10;O/4IEf8AKTDwn/2BdY/9IZa8nPv+RLif8EvyYpbH9AVFFFfz6QFFFFABRRRQAUUUUAFFFFABRRRQ&#10;AUUUUAFFFFABRRRQAUUUUAFFFFABRRRQAUUUUAFFFFABRRRQAV+QP/B0D/yPHwd/7BOtf+jbOv1+&#10;r8gf+DoH/kePg7/2Cda/9G2dfUcG/wDJRUvSX/pLKiflbRRRX7g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3/BAj/lJh4T/7Ausf+kMtfGNfZ3/BAj/lJh4T/wCw&#10;LrH/AKQy15Off8iXE/4JfkxS2P6AqKKK/n0gKKKKACiiigAooooAKKKKACiiigAooooAKKKKACii&#10;igAooooAKKKKACiiigAooooAKKKKACiiigAr8gf+DoH/AJHj4O/9gnWv/RtnX6/V+QP/AAdA/wDI&#10;8fB3/sE61/6Ns6+o4N/5KKl6S/8ASWVE/K2iiiv3A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+zv8AggR/ykw8J/8AYF1j/wBIZa+Ma+zv+CBH/KTDwn/2BdY/9IZa&#10;8nPv+RLif8EvyYpbH9AVFFFfz6QFFFFABRRRQAUUUUAFFFFABRRRQAUUUUAFFFFABRRRQAUUUUAF&#10;FFFABRRRQAUUUUAFFFFABRRRQAV+QP8AwdA/8jx8Hf8AsE61/wCjbOv1+r8gf+DoH/kePg7/ANgn&#10;Wv8A0bZ19Rwb/wAlFS9Jf+ksqJ+VtFFFfuB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9nf8ECP+UmHhP8A7Ausf+kMtfGNfZ3/AAQI/wCUmHhP/sC6x/6Qy15Off8A&#10;IlxP+CX5MUtj+gKiiiv59ICiiigAooooAKKKKACiiigAooooAKKKKACiiigAooooAKKKKACiiigA&#10;ooooAKKKKACiiigAooooAK/IH/g6B/5Hj4O/9gnWv/RtnX6/V+QP/B0D/wAjx8Hf+wTrX/o2zr6j&#10;g3/koqXpL/0llRPytooor9wK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s7/ggR/wApMPCf/YF1j/0hlr4xr7O/4IEf8pMPCf8A2BdY/wDSGWvJz7/kS4n/AAS/Jils&#10;f0BUUUV/PpAUUUUAFFFFABRRRQAUUUUAFFFFABRRRQAUUUUAFFFFABRRRQAUUUUAFFFFABRRRQAU&#10;UUUAFFFFABX5A/8AB0D/AMjx8Hf+wTrX/o2zr9fq/IH/AIOgf+R4+Dv/AGCda/8ARtnX1HBv/JRU&#10;vSX/AKSyon5W0UUV+4F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2d/wQI/5SYeE/8AsC6x/wCkMtfGNfZ3/BAj/lJh4T/7Ausf+kMteTn3/IlxP+CX5MUtj+gKiiiv&#10;59ICiiigAooooAKKKKACiiigAooooAKKKKACiiigAooooAKKKKACiiigAooooAKKKKACiiigAooo&#10;oAK/IH/g6B/5Hj4O/wDYJ1r/ANG2dfr9X5A/8HQP/I8fB3/sE61/6Ns6+o4N/wCSipekv/SWVE/K&#10;2iiiv3A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zv+CBH/KTD&#10;wn/2BdY/9IZa+Ma+zv8AggR/ykw8J/8AYF1j/wBIZa8nPv8AkS4n/BL8mKWx/QFRRRX8+kBRRRQA&#10;UUUUAFFFFABRRRQAUUUUAFFFFABRRRQAUUUUAFFFFABRRRQAUUUUAFFFFABRRRQAUUUUAFfkD/wd&#10;A/8AI8fB3/sE61/6Ns6/X6vyB/4Ogf8AkePg7/2Cda/9G2dfUcG/8lFS9Jf+ksqJ+VtFFFfuB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s7/ggR/ykw8J/wDYF1j/ANIZ&#10;a+Ma+zv+CBH/ACkw8J/9gXWP/SGWvJz7/kS4n/BL8mKWx/QFRRRX8+kBRRRQAUUUUAFFFFABRRRQ&#10;AUUUUAFFFFABRRRQAUUUUAFFFFABRRRQAUUUUAFFFFABRRRQAUUUUAFfkD/wdA/8jx8Hf+wTrX/o&#10;2zr9fq/IH/g6B/5Hj4O/9gnWv/RtnX1HBv8AyUVL0l/6Syon5W0UUV+4F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2d/wQI/5SYeE/+wLrH/pDLXxjX2d/wQI/5SYe&#10;E/8AsC6x/wCkMteTn3/IlxP+CX5MUtj+gKiiiv59ICiiigAooooAKKKKACiiigAooooAKKKKACii&#10;igAooooAKKKKACiiigAooooAKKKKACiiigAooooAK/IH/g6B/wCR4+Dv/YJ1r/0bZ1+v1fkD/wAH&#10;QP8AyPHwd/7BOtf+jbOvqODf+Sipekv/AEllRPytooor9w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s7/AIIEf8pMPCf/AGBdY/8ASGWvjGvs7/ggR/ykw8J/9gXW&#10;P/SGWvJz7/kS4n/BL8mKWx/QFRRRX8+kBRRRQAUUUUAFFFFABRRRQAUUUUAFFFFABRRRQAUUUUAF&#10;FFFABRRRQAUUUUAFFFFABRRRQAUUUUAFfkD/AMHQP/I8fB3/ALBOtf8Ao2zr9fq/IH/g6B/5Hj4O&#10;/wDYJ1r/ANG2dfUcG/8AJRUvSX/pLKiflbRRRX7g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Z3/BAj/lJh4T/AOwLrH/pDLXxjX2d/wAECP8AlJh4T/7Ausf+kMte&#10;Tn3/ACJcT/gl+TFLY/oCooor+fSAooooAKKKKACiiigAooooAKKKKACiiigAooooAKKKKACiiigA&#10;ooooAKKKKACiiigAooooAKKKKACvyB/4Ogf+R4+Dv/YJ1r/0bZ1+v1fkD/wdA/8AI8fB3/sE61/6&#10;Ns6+o4N/5KKl6S/9JZUT8raKKK/cC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7O/4IEf8AKTDwn/2BdY/9IZa+Ma+zv+CBH/KTDwn/ANgXWP8A0hlryc+/5EuJ/wAE&#10;vyYpbH9AVFFFfz6QFFFFABRRRQAUUUUAFFFFABRRRQAUUUUAFFFFABRRRQAUUUUAFFFFABRRRQAU&#10;UUUAFFFFABRRRQAV+QP/AAdA/wDI8fB3/sE61/6Ns6/X6vyB/wCDoH/kePg7/wBgnWv/AEbZ19Rw&#10;b/yUVL0l/wCksqJ+VtFFFfuB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9nf8ECP+UmHhP/ALAusf8ApDLXxjX2d/wQI/5SYeE/+wLrH/pDLXk59/yJcT/gl+TFLY/o&#10;Cooor+fSAooooAKKKKACiiigAooooAKKKKACiiigAooooAKKKKACiiigAooooAKKKKACiiigAooo&#10;oAKKKKACvyB/4Ogf+R4+Dv8A2Cda/wDRtnX6/V+QP/B0D/yPHwd/7BOtf+jbOvqODf8AkoqXpL/0&#10;llRPytooor9w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s7/gg&#10;R/ykw8J/9gXWP/SGWvjGvs7/AIIEf8pMPCf/AGBdY/8ASGWvJz7/AJEuJ/wS/Jilsf0BUUUV/PpA&#10;UUUUAFFFFABRRRQAUUUUAFFFFABRRRQAUUUUAFFFFABRRRQAUUUUAFFFFABRRRQAUUUUAFFFFABX&#10;5A/8HQP/ACPHwd/7BOtf+jbOv1+r8gf+DoH/AJHj4O/9gnWv/RtnX1HBv/JRUvSX/pLKiflbRRRX&#10;7gU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Z3/AAQI/wCUmHhP&#10;/sC6x/6Qy18Y19nf8ECP+UmHhP8A7Ausf+kMteTn3/IlxP8Agl+TFLY/oCooor+fSAooooAKKKKA&#10;CiiigAooooAKKKKACiiigAooooAKKKKACiiigAooooAKKKKACiiigAooooAKKKKACvyB/wCDoH/k&#10;ePg7/wBgnWv/AEbZ1+v1fkD/AMHQP/I8fB3/ALBOtf8Ao2zr6jg3/koqXpL/ANJZUT8raKKK/cC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9nf8ECP+UmHhP/sC6x/6Qy18Y19nf8ECP+UmHhP/ALAusf8ApDLXk59/yJcT/gl+TFLY/oCooor+&#10;fSAooooAKKKKACiiigAooooAKKKKACiiigAooooAKKKKACiiigAooooAKKKKACiiigAooooAKKKK&#10;ACvyB/4Ogf8AkePg7/2Cda/9G2dfr9X5A/8AB0D/AMjx8Hf+wTrX/o2zr6jg3/koqXpL/wBJZUT8&#10;raKKK/cC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7O/wCCBH/K&#10;TDwn/wBgXWP/AEhlr4xr7O/4IEf8pMPCf/YF1j/0hlryc+/5EuJ/wS/Jilsf0BUUUV/PpAUUUUAF&#10;FFFABRRRQAUUUUAFFFFABRRRQAUUUUAFFFFABRRRQAUUUUAFFFFABRRRQAUUUUAFFFFABX5A/wDB&#10;0D/yPHwd/wCwTrX/AKNs6/X6vyB/4Ogf+R4+Dv8A2Cda/wDRtnX1HBv/ACUVL0l/6Syon5W0UUV+&#10;4F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2d/wQI/5SYeE/wDs&#10;C6x/6Qy18Y19nf8ABAj/AJSYeE/+wLrH/pDLXk59/wAiXE/4JfkxS2P6AqKKK/n0gKKKKACiiigA&#10;ooooAKKKKACiiigAooooAKKKKACiiigAooooAKKKKACiiigAooooAKKKKACiiigAr8gf+DoH/keP&#10;g7/2Cda/9G2dfr9X5A/8HQP/ACPHwd/7BOtf+jbOvqODf+Sipekv/SWVE/K2iiiv3Ao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+zv+CBH/ACkw8J/9gXWP/SGWvjGv&#10;s7/ggR/ykw8J/wDYF1j/ANIZa8nPv+RLif8ABL8mKWx/QFRRRX8+kBRRRQAUUUUAFFFFABRRRQAU&#10;UUUAFFFFABRRRQAUUUUAFFFFABRRRQAUUUUAFFFFABRRRQAUUUUAFfkD/wAHQP8AyPHwd/7BOtf+&#10;jbOv1+r8gf8Ag6B/5Hj4O/8AYJ1r/wBG2dfUcG/8lFS9Jf8ApLKiflbRRRX7g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Z3/BAj/lJh4T/wCwLrH/AKQy18Y19nf8&#10;ECP+UmHhP/sC6x/6Qy15Off8iXE/4JfkxS2P6AqKKK/n0gKKKKACiiigAooooAKKKKACiiigAooo&#10;oAKKKKACiiigAooooAKKKKACiiigAooooAKKKKACiiigAr8gf+DoH/kePg7/ANgnWv8A0bZ1+v1f&#10;kD/wdA/8jx8Hf+wTrX/o2zr6jg3/AJKKl6S/9JZUT8raKKK/cC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r7O/4IEf8AKTDwn/2BdY/9IZa+cv8Ahk39qP8A6Nz8cf8AhK3f/wAbr67/AOCGvwB+OngH/gor&#10;4X8S+Ofg34o0fTYdH1VZb/VNBuIIUZrOQKC7oACSQBzya8rPMRh5ZLiEpr4JdV2YnsfupRRRX4GQ&#10;FFFFABRRRQAUUUUAFFFFABRRRQAUUUUAFFFFABRRRQAUUUUAFFFFABRRRQAUUUUAFFFFABRRRQAU&#10;EA9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Hv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">
                  <v:imagedata r:id="rId9" o:title="" croptop="10515f" cropbottom="411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795A149" w14:textId="77777777" w:rsidR="008D6ECD" w:rsidRPr="007E7567" w:rsidRDefault="008D6ECD" w:rsidP="008D6ECD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525937C6" w14:textId="77777777" w:rsidR="008D6ECD" w:rsidRPr="00CE31DE" w:rsidRDefault="008D6ECD" w:rsidP="008D6ECD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57BA5B2C" wp14:editId="234894E8">
                <wp:simplePos x="0" y="0"/>
                <wp:positionH relativeFrom="column">
                  <wp:posOffset>-171450</wp:posOffset>
                </wp:positionH>
                <wp:positionV relativeFrom="paragraph">
                  <wp:posOffset>285750</wp:posOffset>
                </wp:positionV>
                <wp:extent cx="847725" cy="629285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62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A76D9" w14:textId="77777777" w:rsidR="000263E2" w:rsidRPr="008D6ECD" w:rsidRDefault="00877F77" w:rsidP="00877F77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D11F3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107</w:t>
                            </w:r>
                          </w:p>
                          <w:p w14:paraId="247E5639" w14:textId="77777777" w:rsidR="000263E2" w:rsidRPr="008D6ECD" w:rsidRDefault="00877F77" w:rsidP="00BB15B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5B2C" id="Text Box 67" o:spid="_x0000_s1029" type="#_x0000_t202" style="position:absolute;left:0;text-align:left;margin-left:-13.5pt;margin-top:22.5pt;width:66.75pt;height:49.5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" filled="f" stroked="f" strokeweight=".5pt">
                <v:textbox>
                  <w:txbxContent>
                    <w:p w14:paraId="580A76D9" w14:textId="77777777" w:rsidR="000263E2" w:rsidRPr="008D6ECD" w:rsidRDefault="00877F77" w:rsidP="00877F77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D11F3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107</w:t>
                      </w:r>
                    </w:p>
                    <w:p w14:paraId="247E5639" w14:textId="77777777" w:rsidR="000263E2" w:rsidRPr="008D6ECD" w:rsidRDefault="00877F77" w:rsidP="00BB15B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34317B3A" w14:textId="77777777" w:rsidR="00EE490F" w:rsidRDefault="00EE490F" w:rsidP="008D6ECD"/>
    <w:p w14:paraId="695126CD" w14:textId="77777777" w:rsidR="00EE490F" w:rsidRDefault="00CD24CE" w:rsidP="00EE490F">
      <w:pPr>
        <w:jc w:val="right"/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</w:rPr>
        <mc:AlternateContent>
          <mc:Choice Requires="wpg">
            <w:drawing>
              <wp:anchor distT="0" distB="0" distL="114300" distR="114300" simplePos="0" relativeHeight="252712960" behindDoc="0" locked="0" layoutInCell="1" allowOverlap="1" wp14:anchorId="32854DAA" wp14:editId="3F01543D">
                <wp:simplePos x="0" y="0"/>
                <wp:positionH relativeFrom="column">
                  <wp:posOffset>1225550</wp:posOffset>
                </wp:positionH>
                <wp:positionV relativeFrom="paragraph">
                  <wp:posOffset>156845</wp:posOffset>
                </wp:positionV>
                <wp:extent cx="2748915" cy="5778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8915" cy="577850"/>
                          <a:chOff x="692150" y="-793750"/>
                          <a:chExt cx="2748915" cy="577850"/>
                        </a:xfrm>
                      </wpg:grpSpPr>
                      <wps:wsp>
                        <wps:cNvPr id="13" name="مربع نص 3"/>
                        <wps:cNvSpPr txBox="1"/>
                        <wps:spPr>
                          <a:xfrm>
                            <a:off x="692150" y="-793750"/>
                            <a:ext cx="274891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DC38A3" w14:textId="77777777" w:rsidR="008D6ECD" w:rsidRPr="00EC5C61" w:rsidRDefault="008D6ECD" w:rsidP="008D6ECD">
                              <w:pPr>
                                <w:bidi/>
                                <w:spacing w:after="0"/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8D6ECD"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تقرير المقرر الدراسي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flipH="1">
                            <a:off x="2965450" y="-273050"/>
                            <a:ext cx="273050" cy="57150"/>
                          </a:xfrm>
                          <a:prstGeom prst="rect">
                            <a:avLst/>
                          </a:prstGeom>
                          <a:solidFill>
                            <a:srgbClr val="F49F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54DAA" id="Group 12" o:spid="_x0000_s1030" style="position:absolute;left:0;text-align:left;margin-left:96.5pt;margin-top:12.35pt;width:216.45pt;height:45.5pt;z-index:252712960;mso-height-relative:margin" coordorigin="6921,-7937" coordsize="27489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">
                <v:shape id="مربع نص 3" o:spid="_x0000_s1031" type="#_x0000_t202" style="position:absolute;left:6921;top:-7937;width:274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3DC38A3" w14:textId="77777777" w:rsidR="008D6ECD" w:rsidRPr="00EC5C61" w:rsidRDefault="008D6ECD" w:rsidP="008D6ECD">
                        <w:pPr>
                          <w:bidi/>
                          <w:spacing w:after="0"/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</w:pPr>
                        <w:r w:rsidRPr="008D6ECD"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تقرير المقرر الدراسي</w:t>
                        </w:r>
                      </w:p>
                    </w:txbxContent>
                  </v:textbox>
                </v:shape>
                <v:rect id="Rectangle 14" o:spid="_x0000_s1032" style="position:absolute;left:29654;top:-2730;width:2731;height:57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" fillcolor="#f49f51" stroked="f" strokeweight="1pt"/>
              </v:group>
            </w:pict>
          </mc:Fallback>
        </mc:AlternateContent>
      </w:r>
    </w:p>
    <w:p w14:paraId="694A724B" w14:textId="77777777" w:rsidR="00EE490F" w:rsidRDefault="00EE490F" w:rsidP="00EE490F">
      <w:pPr>
        <w:jc w:val="right"/>
      </w:pPr>
    </w:p>
    <w:p w14:paraId="680F8FB2" w14:textId="77777777" w:rsidR="00EE490F" w:rsidRDefault="00EE490F" w:rsidP="00EE490F">
      <w:pPr>
        <w:jc w:val="right"/>
        <w:rPr>
          <w:sz w:val="32"/>
          <w:szCs w:val="32"/>
          <w:rtl/>
        </w:rPr>
      </w:pPr>
    </w:p>
    <w:p w14:paraId="38088172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395ACDD4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6B970891" w14:textId="510D5078" w:rsidR="00922296" w:rsidRDefault="00922296" w:rsidP="00EE490F">
      <w:pPr>
        <w:jc w:val="right"/>
        <w:rPr>
          <w:sz w:val="32"/>
          <w:szCs w:val="32"/>
          <w:rtl/>
        </w:rPr>
      </w:pPr>
    </w:p>
    <w:tbl>
      <w:tblPr>
        <w:tblStyle w:val="a7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D11F3" w:rsidRPr="00BB15BF" w14:paraId="0F5B9548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1C30989E" w14:textId="61963908" w:rsidR="00DD11F3" w:rsidRPr="00BB15BF" w:rsidRDefault="00DD11F3" w:rsidP="0082469A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 xml:space="preserve">اسم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43313F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7"/>
                  <w:rFonts w:hint="cs"/>
                  <w:rtl/>
                </w:rPr>
                <w:id w:val="1917670360"/>
                <w:placeholder>
                  <w:docPart w:val="0B281315B0B0421D9D6DC35B9D42E4F9"/>
                </w:placeholder>
                <w:showingPlcHdr/>
                <w15:color w:val="33CCCC"/>
                <w:dropDownList>
                  <w:listItem w:value="اختيار عنصر."/>
                  <w:listItem w:displayText="المقدمات الأصولية" w:value="المقدمات الأصولية"/>
                  <w:listItem w:displayText="فقه الطهارة " w:value="فقه الطهارة "/>
                  <w:listItem w:displayText="المدخل إلى دراسة الفقه" w:value="المدخل إلى دراسة الفقه"/>
                  <w:listItem w:displayText="آداب التفقه ومهاراته" w:value="آداب التفقه ومهاراته"/>
                  <w:listItem w:displayText="الحكم الشرعي والتكليف" w:value="الحكم الشرعي والتكليف"/>
                  <w:listItem w:displayText="فقه الصلاة (1)" w:value="فقه الصلاة (1)"/>
                  <w:listItem w:displayText="فقه آيات العبادات (1)" w:value="فقه آيات العبادات (1)"/>
                  <w:listItem w:displayText="أدلة الأحكام الشرعية (1)" w:value="أدلة الأحكام الشرعية (1)"/>
                  <w:listItem w:displayText="فقه الصلاة (2) " w:value="فقه الصلاة (2) "/>
                  <w:listItem w:displayText="فقه الزكاة والصيام" w:value="فقه الزكاة والصيام"/>
                  <w:listItem w:displayText="فقه أحاديث العبادات (1)" w:value="فقه أحاديث العبادات (1)"/>
                  <w:listItem w:displayText="الفرائض (1)" w:value="الفرائض (1)"/>
                  <w:listItem w:displayText="أدلة الأحكام الشرعية (2)" w:value="أدلة الأحكام الشرعية (2)"/>
                  <w:listItem w:displayText="دلالات الألفاظ (1) " w:value="دلالات الألفاظ (1) "/>
                  <w:listItem w:displayText="فقه المناسك والحرمين الشريفين" w:value="فقه المناسك والحرمين الشريفين"/>
                  <w:listItem w:displayText="فقه الجهاد والعلاقات الدولية " w:value="فقه الجهاد والعلاقات الدولية "/>
                  <w:listItem w:displayText="دلالات الألفاظ (2) " w:value="دلالات الألفاظ (2) "/>
                  <w:listItem w:displayText="فقه المعاملات (1)" w:value="فقه المعاملات (1)"/>
                  <w:listItem w:displayText="الفرائض (2) " w:value="الفرائض (2) "/>
                  <w:listItem w:displayText="فقه آيات العبادات (2)" w:value="فقه آيات العبادات (2)"/>
                  <w:listItem w:displayText="فقه أحاديث العبادات (2)" w:value="فقه أحاديث العبادات (2)"/>
                  <w:listItem w:displayText="دلالات الألفاظ (3)" w:value="دلالات الألفاظ (3)"/>
                  <w:listItem w:displayText="فقه المعاملات (2)" w:value="فقه المعاملات (2)"/>
                  <w:listItem w:displayText="فقه الأوقاف والوصايا والهبات" w:value="فقه الأوقاف والوصايا والهبات"/>
                  <w:listItem w:displayText="فقه آيات المعاملات" w:value="فقه آيات المعاملات"/>
                  <w:listItem w:displayText="فقه أحاديث المعاملات" w:value="فقه أحاديث المعاملات"/>
                  <w:listItem w:displayText="القياس (1) " w:value="القياس (1) "/>
                  <w:listItem w:displayText="فقه الأسرة (1)" w:value="فقه الأسرة (1)"/>
                  <w:listItem w:displayText="الفقه المقارن (1)" w:value="الفقه المقارن (1)"/>
                  <w:listItem w:displayText="السياسة الشرعية" w:value="السياسة الشرعية"/>
                  <w:listItem w:displayText="القياس (2)" w:value="القياس (2)"/>
                  <w:listItem w:displayText="فقه الأسرة (2)" w:value="فقه الأسرة (2)"/>
                  <w:listItem w:displayText="الفقه المقارن (2)" w:value="الفقه المقارن (2)"/>
                  <w:listItem w:displayText="القواعد الفقهية (1)" w:value="القواعد الفقهية (1)"/>
                  <w:listItem w:displayText="فقه آيات أحكام الأسرة " w:value="فقه آيات أحكام الأسرة "/>
                  <w:listItem w:displayText="الاحتهاد والتقليد" w:value="الاحتهاد والتقليد"/>
                  <w:listItem w:displayText="فقه الجنايات والحدود والتعزيرات" w:value="فقه الجنايات والحدود والتعزيرات"/>
                  <w:listItem w:displayText="فقه النوازل والمستجدات" w:value="فقه النوازل والمستجدات"/>
                  <w:listItem w:displayText="القواعد الفقهية (2)" w:value="القواعد الفقهية (2)"/>
                  <w:listItem w:displayText="فقه أحاديث أحكام الأسرة" w:value="فقه أحاديث أحكام الأسرة"/>
                  <w:listItem w:displayText="التعارض والترجيح" w:value="التعارض والترجيح"/>
                  <w:listItem w:displayText="الخلاف والمناظرة" w:value="الخلاف والمناظرة"/>
                  <w:listItem w:displayText="فقه الأطعمة والأيمان والنذور" w:value="فقه الأطعمة والأيمان والنذور"/>
                  <w:listItem w:displayText="فقه آيات الجنايات والأطعمة والقضاء" w:value="فقه آيات الجنايات والأطعمة والقضاء"/>
                  <w:listItem w:displayText="البحث العلمي (1)" w:value="البحث العلمي (1)"/>
                  <w:listItem w:displayText="نقد الشبهات في الاستدلال" w:value="نقد الشبهات في الاستدلال"/>
                  <w:listItem w:displayText="تخريج الفروع على الأصول" w:value="تخريج الفروع على الأصول"/>
                  <w:listItem w:displayText="مقاصد الشريعة " w:value="مقاصد الشريعة "/>
                  <w:listItem w:displayText="فقه القضاء وطرق الإثبات" w:value="فقه القضاء وطرق الإثبات"/>
                  <w:listItem w:displayText="فقه أحاديث الجنايات والأطعمة والقضاء " w:value="فقه أحاديث الجنايات والأطعمة والقضاء "/>
                  <w:listItem w:displayText="البحث العلمي (2)" w:value="البحث العلمي (2)"/>
                  <w:listItem w:displayText="فقه الصلاة" w:value="فقه الصلاة"/>
                  <w:listItem w:displayText="الحكم الشرعي والتكليفي" w:value="الحكم الشرعي والتكليفي"/>
                  <w:listItem w:displayText="فقه الزكاة" w:value="فقه الزكاة"/>
                  <w:listItem w:displayText="فقه الصيام والمناسك" w:value="فقه الصيام والمناسك"/>
                  <w:listItem w:displayText="فقه أحاديث الأحكام (1)" w:value="فقه أحاديث الأحكام (1)"/>
                  <w:listItem w:displayText="فقه أحاديث الأحكام (2)" w:value="فقه أحاديث الأحكام (2)"/>
                  <w:listItem w:displayText="فقه أحاديث الأحكام (3)" w:value="فقه أحاديث الأحكام (3)"/>
                  <w:listItem w:displayText="فقه أحاديث الأحكام (4)" w:value="فقه أحاديث الأحكام (4)"/>
                  <w:listItem w:displayText="فقه آيات الأحكام (1)" w:value="فقه آيات الأحكام (1)"/>
                  <w:listItem w:displayText="فقه آيات الأحكام (2)" w:value="فقه آيات الأحكام (2)"/>
                  <w:listItem w:displayText="فقه آيات الأحكام (3) " w:value="فقه آيات الأحكام (3) "/>
                  <w:listItem w:displayText="القياس" w:value="القياس"/>
                  <w:listItem w:displayText="البحث العلمي" w:value="البحث العلمي"/>
                  <w:listItem w:displayText="الاجتهاد والتعارض والترجيح" w:value="الاجتهاد والتعارض والترجيح"/>
                  <w:listItem w:displayText="تاريخ التشريع الإسلامي" w:value="تاريخ التشريع الإسلامي"/>
                  <w:listItem w:displayText="الأحكام الفقهية للمعماريين" w:value="الأحكام الفقهية للمعماريين"/>
                  <w:listItem w:displayText="أصول الفقه " w:value="أصول الفقه "/>
                  <w:listItem w:displayText="فقه العبادات" w:value="فقه العبادات"/>
                  <w:listItem w:displayText="الفقه" w:value="الفقه"/>
                  <w:listItem w:displayText="أصول الفقه (1)" w:value="أصول الفقه (1)"/>
                  <w:listItem w:displayText="فقه العبادات (1)" w:value="فقه العبادات (1)"/>
                  <w:listItem w:displayText="فقه العبادات (2)" w:value="فقه العبادات (2)"/>
                  <w:listItem w:displayText="أصول الفقه للاقتصادين" w:value="أصول الفقه للاقتصادين"/>
                </w:dropDownList>
              </w:sdtPr>
              <w:sdtContent>
                <w:r w:rsidR="004603FC" w:rsidRPr="005B315E">
                  <w:rPr>
                    <w:rStyle w:val="ab"/>
                    <w:rtl/>
                  </w:rPr>
                  <w:t>اختيار عنصر</w:t>
                </w:r>
                <w:r w:rsidR="004603FC" w:rsidRPr="005B315E">
                  <w:rPr>
                    <w:rStyle w:val="ab"/>
                  </w:rPr>
                  <w:t>.</w:t>
                </w:r>
              </w:sdtContent>
            </w:sdt>
            <w:r w:rsidR="0043313F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</w:t>
            </w:r>
            <w:r w:rsidR="0043313F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رمز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AE3DEF">
              <w:rPr>
                <w:rStyle w:val="7"/>
                <w:rFonts w:hint="cs"/>
                <w:rtl/>
              </w:rPr>
              <w:t xml:space="preserve"> </w:t>
            </w:r>
            <w:sdt>
              <w:sdtPr>
                <w:rPr>
                  <w:rStyle w:val="7"/>
                  <w:rFonts w:hint="cs"/>
                  <w:rtl/>
                </w:rPr>
                <w:id w:val="-2047438168"/>
                <w:placeholder>
                  <w:docPart w:val="289859069E41463DB857A24333551E05"/>
                </w:placeholder>
                <w:showingPlcHdr/>
                <w:dropDownList>
                  <w:listItem w:value="اختيار عنصر."/>
                  <w:listItem w:displayText="ISL1101" w:value="ISL1101"/>
                  <w:listItem w:displayText="ISL1201" w:value="ISL1201"/>
                  <w:listItem w:displayText="ISL1301" w:value="ISL1301"/>
                  <w:listItem w:displayText="ISL1601" w:value="ISL1601"/>
                  <w:listItem w:displayText="ISL1102" w:value="ISL1102"/>
                  <w:listItem w:displayText="ISL1202" w:value="ISL1202"/>
                  <w:listItem w:displayText="ISL1401" w:value="ISL1401"/>
                  <w:listItem w:displayText="ISL1103" w:value="ISL1103"/>
                  <w:listItem w:displayText="ISL1203" w:value="ISL1203"/>
                  <w:listItem w:displayText="ISL1204" w:value="ISL1204"/>
                  <w:listItem w:displayText="ISL1501" w:value="ISL1501"/>
                  <w:listItem w:displayText="ISL1305" w:value="ISL1305"/>
                  <w:listItem w:displayText="ISL2104" w:value="ISL2104"/>
                  <w:listItem w:displayText="ISL2105" w:value="ISL2105"/>
                  <w:listItem w:displayText="ISL2205" w:value="ISL2205"/>
                  <w:listItem w:displayText="ISL2206" w:value="ISL2206"/>
                  <w:listItem w:displayText="ISL2106" w:value="ISL2106"/>
                  <w:listItem w:displayText="ISL2207" w:value="ISL2207"/>
                  <w:listItem w:displayText="ISL2306" w:value="ISL2306"/>
                  <w:listItem w:displayText="ISL2402" w:value="ISL2402"/>
                  <w:listItem w:displayText="ISL2502" w:value="ISL2502"/>
                  <w:listItem w:displayText="ISL2107" w:value="ISL2107"/>
                  <w:listItem w:displayText="ISL2208" w:value="ISL2208"/>
                  <w:listItem w:displayText="ISL2209" w:value="ISL2209"/>
                  <w:listItem w:displayText="ISL2403" w:value="ISL2403"/>
                  <w:listItem w:displayText="ISL2503" w:value="ISL2503"/>
                  <w:listItem w:displayText="ISL3108" w:value="ISL3108"/>
                  <w:listItem w:displayText="ISL3210" w:value="ISL3210"/>
                  <w:listItem w:displayText="ISL3302" w:value="ISL3302"/>
                  <w:listItem w:displayText="ISL3307" w:value="ISL3307"/>
                  <w:listItem w:displayText="ISL3109" w:value="ISL3109"/>
                  <w:listItem w:displayText="ISL3211" w:value="ISL3211"/>
                  <w:listItem w:displayText="ISL3303" w:value="ISL3303"/>
                  <w:listItem w:displayText="ISL3308" w:value="ISL3308"/>
                  <w:listItem w:displayText="ISL3404" w:value="ISL3404"/>
                  <w:listItem w:displayText="ISL4110" w:value="ISL4110"/>
                  <w:listItem w:displayText="ISL4212" w:value="ISL4212"/>
                  <w:listItem w:displayText="ISL4304" w:value="ISL4304"/>
                  <w:listItem w:displayText="ISL4309" w:value="ISL4309"/>
                  <w:listItem w:displayText="ISL4504" w:value="ISL4504"/>
                  <w:listItem w:displayText="ISL4111" w:value="ISL4111"/>
                  <w:listItem w:displayText="ISL4113" w:value="ISL4113"/>
                  <w:listItem w:displayText="ISL4213" w:value="ISL4213"/>
                  <w:listItem w:displayText="ISL4405" w:value="ISL4405"/>
                  <w:listItem w:displayText="ISL4601" w:value="ISL4601"/>
                  <w:listItem w:displayText="ISL4604" w:value="ISL4604"/>
                  <w:listItem w:displayText="ISL4112" w:value="ISL4112"/>
                  <w:listItem w:displayText="ISL4114" w:value="ISL4114"/>
                  <w:listItem w:displayText="ISL4214" w:value="ISL4214"/>
                  <w:listItem w:displayText="ISL4505" w:value="ISL4505"/>
                  <w:listItem w:displayText="ISL4602" w:value="ISL4602"/>
                  <w:listItem w:displayText="2-1011101" w:value="2-1011101"/>
                  <w:listItem w:displayText="2-1011201" w:value="2-1011201"/>
                  <w:listItem w:displayText="4-1011202" w:value="4-1011202"/>
                  <w:listItem w:displayText="4-1011203" w:value="4-1011203"/>
                  <w:listItem w:displayText="2-1011102" w:value="2-1011102"/>
                  <w:listItem w:displayText="2-1011204" w:value="2-1011204"/>
                  <w:listItem w:displayText="2-1011205" w:value="2-1011205"/>
                  <w:listItem w:displayText="4-1012103" w:value="4-1012103"/>
                  <w:listItem w:displayText="2-1012206" w:value="2-1012206"/>
                  <w:listItem w:displayText="4-1012207" w:value="4-1012207"/>
                  <w:listItem w:displayText="4-1012701" w:value="4-1012701"/>
                  <w:listItem w:displayText="2-1012104" w:value="2-1012104"/>
                  <w:listItem w:displayText="4-1012208" w:value="4-1012208"/>
                  <w:listItem w:displayText="2-1012209" w:value="2-1012209"/>
                  <w:listItem w:displayText="3-1012301" w:value="3-1012301"/>
                  <w:listItem w:displayText="4-1012601" w:value="4-1012601"/>
                  <w:listItem w:displayText="4-1013105" w:value="4-1013105"/>
                  <w:listItem w:displayText="4-1013210" w:value="4-1013210"/>
                  <w:listItem w:displayText="2-1013302" w:value="2-1013302"/>
                  <w:listItem w:displayText="2-1013401" w:value="2-1013401"/>
                  <w:listItem w:displayText="2-1013501" w:value="2-1013501"/>
                  <w:listItem w:displayText="4-1013602" w:value="4-1013602"/>
                  <w:listItem w:displayText="2-1013106" w:value="2-1013106"/>
                  <w:listItem w:displayText="4-1013107" w:value="4-1013107"/>
                  <w:listItem w:displayText="4-1013211" w:value="4-1013211"/>
                  <w:listItem w:displayText="2-1013402" w:value="2-1013402"/>
                  <w:listItem w:displayText="2-1013702" w:value="2-1013702"/>
                  <w:listItem w:displayText="1-1014212" w:value="1-1014212"/>
                  <w:listItem w:displayText="3-1014213" w:value="3-1014213"/>
                  <w:listItem w:displayText="2-1014703" w:value="2-1014703"/>
                  <w:listItem w:displayText="2-1014801" w:value="2-1014801"/>
                  <w:listItem w:displayText="3-1014901" w:value="3-1014901"/>
                  <w:listItem w:displayText="2-1014108" w:value="2-1014108"/>
                  <w:listItem w:displayText="2-1014109" w:value="2-1014109"/>
                  <w:listItem w:displayText="2-1014502" w:value="2-1014502"/>
                  <w:listItem w:displayText="4-1016603" w:value="4-1016603"/>
                  <w:listItem w:displayText="2-1014704" w:value="2-1014704"/>
                  <w:listItem w:displayText="2-1014802" w:value="2-1014802"/>
                  <w:listItem w:displayText="2-1014803" w:value="2-1014803"/>
                  <w:listItem w:displayText="2-1011240" w:value="2-1011240"/>
                  <w:listItem w:displayText="2-1011224" w:value="2-1011224"/>
                  <w:listItem w:displayText="2-101131|2-131131" w:value="2-101131|2-131131"/>
                  <w:listItem w:displayText="2-101231|2-131231" w:value="2-101231|2-131231"/>
                  <w:listItem w:displayText="2-101232|2-131232" w:value="2-101232|2-131232"/>
                  <w:listItem w:displayText="4-101232|4-131232" w:value="4-101232|4-131232"/>
                  <w:listItem w:displayText="2-101141|2-131141" w:value="2-101141|2-131141"/>
                  <w:listItem w:displayText="2-101142|2-131142" w:value="2-101142|2-131142"/>
                  <w:listItem w:displayText="2-101241|2-131241" w:value="2-101241|2-131241"/>
                  <w:listItem w:displayText="2-101242|2-131242" w:value="2-101242|2-131242"/>
                  <w:listItem w:displayText="2-101341|2-131341" w:value="2-101341|2-131341"/>
                  <w:listItem w:displayText="2-101342|2-131342" w:value="2-101342|2-131342"/>
                  <w:listItem w:displayText="ISL1116" w:value="ISL1116"/>
                  <w:listItem w:displayText="ISL4215" w:value="ISL4215"/>
                  <w:listItem w:displayText="ISL4216" w:value="ISL4216"/>
                  <w:listItem w:displayText="ISL2122" w:value="ISL2122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</w:sdtEndPr>
              <w:sdtContent>
                <w:r w:rsidR="00AE3DEF" w:rsidRPr="005B315E">
                  <w:rPr>
                    <w:rStyle w:val="ab"/>
                    <w:rtl/>
                  </w:rPr>
                  <w:t>اختيار عنصر</w:t>
                </w:r>
                <w:r w:rsidR="00AE3DEF" w:rsidRPr="005B315E">
                  <w:rPr>
                    <w:rStyle w:val="ab"/>
                  </w:rPr>
                  <w:t>.</w:t>
                </w:r>
              </w:sdtContent>
            </w:sdt>
            <w:r w:rsidR="00AE3DEF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r w:rsidR="0082469A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</w:p>
        </w:tc>
      </w:tr>
      <w:tr w:rsidR="00DD11F3" w:rsidRPr="00BB15BF" w14:paraId="468919FF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477AA141" w14:textId="77777777" w:rsidR="00DD11F3" w:rsidRPr="00D15B72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القسم العلمي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الشريعة </w:t>
            </w:r>
            <w:r w:rsidR="0085564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                   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البرنامج الأكاديمي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الشريعة</w:t>
            </w:r>
          </w:p>
        </w:tc>
      </w:tr>
      <w:tr w:rsidR="00DD11F3" w:rsidRPr="00BB15BF" w14:paraId="5275DBDC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14B72E3F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الكلية: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الشريعة والدراسات الإسلامية </w:t>
            </w:r>
          </w:p>
        </w:tc>
      </w:tr>
      <w:tr w:rsidR="00DD11F3" w:rsidRPr="00BB15BF" w14:paraId="7076EEB4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0E8070E0" w14:textId="77777777" w:rsidR="00DD11F3" w:rsidRPr="00BB15BF" w:rsidRDefault="00DD11F3" w:rsidP="0085564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العام الدراسي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7"/>
                  <w:rFonts w:hint="cs"/>
                  <w:rtl/>
                </w:rPr>
                <w:id w:val="783537154"/>
                <w:placeholder>
                  <w:docPart w:val="DefaultPlaceholder_-1854013438"/>
                </w:placeholder>
                <w:dropDownList>
                  <w:listItem w:value="اختيار عنصر."/>
                  <w:listItem w:displayText="1444هـ" w:value="1444هـ"/>
                  <w:listItem w:displayText="1445هـ" w:value="1445هـ"/>
                  <w:listItem w:displayText="1446هـ" w:value="1446هـ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</w:sdtEndPr>
              <w:sdtContent>
                <w:r w:rsidR="004603FC">
                  <w:rPr>
                    <w:rStyle w:val="7"/>
                    <w:rFonts w:hint="cs"/>
                    <w:rtl/>
                  </w:rPr>
                  <w:t>1444هـ</w:t>
                </w:r>
              </w:sdtContent>
            </w:sdt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        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الفصل الدراسي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Style w:val="7"/>
                  <w:rFonts w:hint="cs"/>
                  <w:rtl/>
                </w:rPr>
                <w:alias w:val="ا"/>
                <w:tag w:val="ا"/>
                <w:id w:val="309989554"/>
                <w:placeholder>
                  <w:docPart w:val="DefaultPlaceholder_-1854013438"/>
                </w:placeholder>
                <w:dropDownList>
                  <w:listItem w:value="اختيار عنصر."/>
                  <w:listItem w:displayText="الأول" w:value="الأول"/>
                  <w:listItem w:displayText="الثاني" w:value="الثاني"/>
                  <w:listItem w:displayText="الثالث" w:value="الثالث"/>
                  <w:listItem w:displayText="الصيفي" w:value="الصيفي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52B5C2"/>
                  <w:sz w:val="28"/>
                  <w:szCs w:val="28"/>
                </w:rPr>
              </w:sdtEndPr>
              <w:sdtContent>
                <w:r w:rsidR="00CD187B">
                  <w:rPr>
                    <w:rStyle w:val="7"/>
                    <w:rFonts w:hint="cs"/>
                    <w:rtl/>
                  </w:rPr>
                  <w:t>الثالث</w:t>
                </w:r>
              </w:sdtContent>
            </w:sdt>
          </w:p>
        </w:tc>
      </w:tr>
      <w:tr w:rsidR="00DD11F3" w:rsidRPr="00BB15BF" w14:paraId="1417D302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1DB06B79" w14:textId="77777777" w:rsidR="00DD11F3" w:rsidRPr="00BB15BF" w:rsidRDefault="00DD11F3" w:rsidP="0085564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أستاذ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r w:rsidR="00855647" w:rsidRPr="00855647">
              <w:rPr>
                <w:rFonts w:ascii="Times New Roman" w:eastAsia="Times New Roman" w:hAnsi="Times New Roman" w:cs="Calibri"/>
                <w:b/>
                <w:bCs/>
                <w:color w:val="1F497D"/>
                <w:sz w:val="26"/>
                <w:szCs w:val="20"/>
                <w:rtl/>
                <w:lang w:bidi="ar-EG"/>
              </w:rPr>
              <w:t xml:space="preserve"> </w:t>
            </w:r>
            <w:sdt>
              <w:sdtPr>
                <w:rPr>
                  <w:rStyle w:val="7"/>
                  <w:rtl/>
                  <w:lang w:bidi="ar-EG"/>
                </w:rPr>
                <w:id w:val="1395083914"/>
                <w:placeholder>
                  <w:docPart w:val="CD6D06DF682841E4AD54D20BADBF6DC0"/>
                </w:placeholder>
                <w:showingPlcHdr/>
                <w:dropDownList>
                  <w:listItem w:value="اختيار عنصر."/>
                  <w:listItem w:displayText="ابتسام بنت بلقاسم القرني" w:value="ابتسام بنت بلقاسم القرني"/>
                  <w:listItem w:displayText="ابتسام بنت محمد الغامدي" w:value="ابتسام بنت محمد الغامدي"/>
                  <w:listItem w:displayText="إبراهيم بن صالح الزهراني" w:value="إبراهيم بن صالح الزهراني"/>
                  <w:listItem w:displayText="أحمد بن يحيى الزهراني" w:value="أحمد بن يحيى الزهراني"/>
                  <w:listItem w:displayText="أروى بن نبيل أمير " w:value="أروى بن نبيل أمير "/>
                  <w:listItem w:displayText="أريج بن سليم الردادي" w:value="أريج بن سليم الردادي"/>
                  <w:listItem w:displayText="أريج بن فهد الجابري" w:value="أريج بن فهد الجابري"/>
                  <w:listItem w:displayText="أسامة بن أحمد الجابري" w:value="أسامة بن أحمد الجابري"/>
                  <w:listItem w:displayText="أسامة بن عمر الأشقر" w:value="أسامة بن عمر الأشقر"/>
                  <w:listItem w:displayText="اسماعيل بن غازي مرحبا" w:value="اسماعيل بن غازي مرحبا"/>
                  <w:listItem w:displayText="أشرف بن محمود بني كنانة" w:value="أشرف بن محمود بني كنانة"/>
                  <w:listItem w:displayText="افنان بن محمد تلمساني" w:value="افنان بن محمد تلمساني"/>
                  <w:listItem w:displayText="آلاء بن مجرب السلمي" w:value="آلاء بن مجرب السلمي"/>
                  <w:listItem w:displayText="المهدي بن محمد الحرازي" w:value="المهدي بن محمد الحرازي"/>
                  <w:listItem w:displayText="إلياس بن عبد الله بخاري" w:value="إلياس بن عبد الله بخاري"/>
                  <w:listItem w:displayText="أماني بن عبد الله السلمي" w:value="أماني بن عبد الله السلمي"/>
                  <w:listItem w:displayText="أمجد بن عبد الله نتو" w:value="أمجد بن عبد الله نتو"/>
                  <w:listItem w:displayText="أنس بن سليمان العبدان" w:value="أنس بن سليمان العبدان"/>
                  <w:listItem w:displayText="أنس بن عمر السبيل" w:value="أنس بن عمر السبيل"/>
                  <w:listItem w:displayText="أنور بن محمد الشلتوني" w:value="أنور بن محمد الشلتوني"/>
                  <w:listItem w:displayText="إيمان بن سالم قبوس" w:value="إيمان بن سالم قبوس"/>
                  <w:listItem w:displayText="أيمن بن سالم الحربي" w:value="أيمن بن سالم الحربي"/>
                  <w:listItem w:displayText="بسمة بنت حسين صبان" w:value="بسمة بنت حسين صبان"/>
                  <w:listItem w:displayText="بنان بنت فراج العقلا" w:value="بنان بنت فراج العقلا"/>
                  <w:listItem w:displayText="تغريد بنت مظهر بخاري" w:value="تغريد بنت مظهر بخاري"/>
                  <w:listItem w:displayText="تميم بن أحمد الشبرمي" w:value="تميم بن أحمد الشبرمي"/>
                  <w:listItem w:displayText="تيسير بن صالح دبلول" w:value="تيسير بن صالح دبلول"/>
                  <w:listItem w:displayText="ثريا بنت سعيد الصبحي" w:value="ثريا بنت سعيد الصبحي"/>
                  <w:listItem w:displayText="جميلة بنت محمد سلتي" w:value="جميلة بنت محمد سلتي"/>
                  <w:listItem w:displayText="حسن بن حامد العصيمي" w:value="حسن بن حامد العصيمي"/>
                  <w:listItem w:displayText="حصة بنت عبد العزيز السديس" w:value="حصة بنت عبد العزيز السديس"/>
                  <w:listItem w:displayText="حنان بنت محمد جستنية" w:value="حنان بنت محمد جستنية"/>
                  <w:listItem w:displayText="خالد بن أحمد شبكة" w:value="خالد بن أحمد شبكة"/>
                  <w:listItem w:displayText="خالد بن عيد الجريسي" w:value="خالد بن عيد الجريسي"/>
                  <w:listItem w:displayText="خديجة بنت عبد الله أبو الريش" w:value="خديجة بنت عبد الله أبو الريش"/>
                  <w:listItem w:displayText="خيرية بنت عمر هوساوي" w:value="خيرية بنت عمر هوساوي"/>
                  <w:listItem w:displayText="دلال بنت سليم الحربي" w:value="دلال بنت سليم الحربي"/>
                  <w:listItem w:displayText="رائد بن خلف العصيمي" w:value="رائد بن خلف العصيمي"/>
                  <w:listItem w:displayText="رداد بن سليم القرشي" w:value="رداد بن سليم القرشي"/>
                  <w:listItem w:displayText="رشا بنت عبد الله الشريف" w:value="رشا بنت عبد الله الشريف"/>
                  <w:listItem w:displayText="رفيف بنت نبيل أمير" w:value="رفيف بنت نبيل أمير"/>
                  <w:listItem w:displayText="سارة بنت محمد عروسي" w:value="سارة بنت محمد عروسي"/>
                  <w:listItem w:displayText="سامية بنت صالح الثبيتي" w:value="سامية بنت صالح الثبيتي"/>
                  <w:listItem w:displayText="سعيد بن حسن الغامدي" w:value="سعيد بن حسن الغامدي"/>
                  <w:listItem w:displayText="سعيد بن عبيد العتيبي" w:value="سعيد بن عبيد العتيبي"/>
                  <w:listItem w:displayText="سفانة بنت علي باروم" w:value="سفانة بنت علي باروم"/>
                  <w:listItem w:displayText="سلطان بن حمود العمري" w:value="سلطان بن حمود العمري"/>
                  <w:listItem w:displayText="سمية بنت محمود عزوني" w:value="سمية بنت محمود عزوني"/>
                  <w:listItem w:displayText="سمية بنت محمد السلمي" w:value="سمية بنت محمد السلمي"/>
                  <w:listItem w:displayText="شامي بن عبد الله العجيان" w:value="شامي بن عبد الله العجيان"/>
                  <w:listItem w:displayText="صالح بن أحمد الغزالي" w:value="صالح بن أحمد الغزالي"/>
                  <w:listItem w:displayText="طارق بن طلال العنقاوي" w:value="طارق بن طلال العنقاوي"/>
                  <w:listItem w:displayText="عائشة بنت محمد باصمد" w:value="عائشة بنت محمد باصمد"/>
                  <w:listItem w:displayText="عادل بن موسى جاب الله" w:value="عادل بن موسى جاب الله"/>
                  <w:listItem w:displayText="عارف بن عوض الركابي" w:value="عارف بن عوض الركابي"/>
                  <w:listItem w:displayText="عبد الرحمن بن محمد القرني" w:value="عبد الرحمن بن محمد القرني"/>
                  <w:listItem w:displayText="عبد الرحمن بن حسين الغامدي" w:value="عبد الرحمن بن حسين الغامدي"/>
                  <w:listItem w:displayText="عبد العظيم بن رمضان أحمد" w:value="عبد العظيم بن رمضان أحمد"/>
                  <w:listItem w:displayText="عبد الله بن عبد اللطيف الوابل" w:value="عبد الله بن عبد اللطيف الوابل"/>
                  <w:listItem w:displayText="عبد الله بن صالح منكابو" w:value="عبد الله بن صالح منكابو"/>
                  <w:listItem w:displayText="عبد المهيمن بن ياسين الخطيب" w:value="عبد المهيمن بن ياسين الخطيب"/>
                  <w:listItem w:displayText="عبد الوهاب بن عبد الله الرسيني" w:value="عبد الوهاب بن عبد الله الرسيني"/>
                  <w:listItem w:displayText="عبد الوهاب بن عبد الله بن حميد" w:value="عبد الوهاب بن عبد الله بن حميد"/>
                  <w:listItem w:displayText="عثمان بن محمد بشير" w:value="عثمان بن محمد بشير"/>
                  <w:listItem w:displayText="عدنان بن زايد الفهمي" w:value="عدنان بن زايد الفهمي"/>
                  <w:listItem w:displayText="عروب بنت سليمان التويجري" w:value="عروب بنت سليمان التويجري"/>
                  <w:listItem w:displayText="علي بن أحمد عسيري" w:value="علي بن أحمد عسيري"/>
                  <w:listItem w:displayText="علي بن حسن قشلان" w:value="علي بن حسن قشلان"/>
                  <w:listItem w:displayText="علي بن صالح المحمادي" w:value="علي بن صالح المحمادي"/>
                  <w:listItem w:displayText="علي بن محمد باروم" w:value="علي بن محمد باروم"/>
                  <w:listItem w:displayText="عمر بن محمد باجعفر" w:value="عمر بن محمد باجعفر"/>
                  <w:listItem w:displayText="عواطف بنت خليل الحربي" w:value="عواطف بنت خليل الحربي"/>
                  <w:listItem w:displayText="عيدة بنت محمد الحاتمي" w:value="عيدة بنت محمد الحاتمي"/>
                  <w:listItem w:displayText="غادة بنت محمد العقلا" w:value="غادة بنت محمد العقلا"/>
                  <w:listItem w:displayText="غازي بن مرشد العتيبي" w:value="غازي بن مرشد العتيبي"/>
                  <w:listItem w:displayText="فاطمة بنت رازن اللقماني" w:value="فاطمة بنت رازن اللقماني"/>
                  <w:listItem w:displayText="فايز بن مرزوق السلمي" w:value="فايز بن مرزوق السلمي"/>
                  <w:listItem w:displayText="فايز بن محمد الحسني" w:value="فايز بن محمد الحسني"/>
                  <w:listItem w:displayText="فيصل بن داود المعلم" w:value="فيصل بن داود المعلم"/>
                  <w:listItem w:displayText="فيصل بن محمد الحربي" w:value="فيصل بن محمد الحربي"/>
                  <w:listItem w:displayText="لطيفة بنت حامد السلمي" w:value="لطيفة بنت حامد السلمي"/>
                  <w:listItem w:displayText="لولوة بنت صالح الحارثي" w:value="لولوة بنت صالح الحارثي"/>
                  <w:listItem w:displayText="ليلى بنت ناصر المقبل" w:value="ليلى بنت ناصر المقبل"/>
                  <w:listItem w:displayText="مازن بنت عبد الله العقل" w:value="مازن بنت عبد الله العقل"/>
                  <w:listItem w:displayText="محمد بن سعيد الرملاوي" w:value="محمد بن سعيد الرملاوي"/>
                  <w:listItem w:displayText="محمد بن سعد العصيمي" w:value="محمد بن سعد العصيمي"/>
                  <w:listItem w:displayText="محمد بن عبد الله العمري" w:value="محمد بن عبد الله العمري"/>
                  <w:listItem w:displayText="محمد بن عوض الثمالي" w:value="محمد بن عوض الثمالي"/>
                  <w:listItem w:displayText="محمد بن سليمان العبدان" w:value="محمد بن سليمان العبدان"/>
                  <w:listItem w:displayText="محمد بن علي الشمراني" w:value="محمد بن علي الشمراني"/>
                  <w:listItem w:displayText="محمد بن صالح بن حميد" w:value="محمد بن صالح بن حميد"/>
                  <w:listItem w:displayText="محمد بن عبد الله الصواط" w:value="محمد بن عبد الله الصواط"/>
                  <w:listItem w:displayText="محمود بن محمد الكبش" w:value="محمود بن محمد الكبش"/>
                  <w:listItem w:displayText="مريم حبيب الرحمن منشي" w:value="مريم حبيب الرحمن منشي"/>
                  <w:listItem w:displayText="مريم زيدان العطري" w:value="مريم زيدان العطري"/>
                  <w:listItem w:displayText="مسعود بن عبد الله السلمي" w:value="مسعود بن عبد الله السلمي"/>
                  <w:listItem w:displayText="مطلق بن محمد الحربي" w:value="مطلق بن محمد الحربي"/>
                  <w:listItem w:displayText="ممدوح بن عبد الله العتيبي" w:value="ممدوح بن عبد الله العتيبي"/>
                  <w:listItem w:displayText="منال بنت سليم الصاعدي" w:value="منال بنت سليم الصاعدي"/>
                  <w:listItem w:displayText="مها بنت غزاي العتيبي" w:value="مها بنت غزاي العتيبي"/>
                  <w:listItem w:displayText="نادية بنت هاشم اللحياني" w:value="نادية بنت هاشم اللحياني"/>
                  <w:listItem w:displayText="نايف بن فرحان العتيبي" w:value="نايف بن فرحان العتيبي"/>
                  <w:listItem w:displayText="نوال بنت سعيد بادغيش" w:value="نوال بنت سعيد بادغيش"/>
                  <w:listItem w:displayText="نورة بنت مسلم المحمادي" w:value="نورة بنت مسلم المحمادي"/>
                  <w:listItem w:displayText="هالة بنت محمد جستنية" w:value="هالة بنت محمد جستنية"/>
                  <w:listItem w:displayText="هتون بنت أحمد الحسني" w:value="هتون بنت أحمد الحسني"/>
                  <w:listItem w:displayText="هدى بنت عبد الله الغطيمل" w:value="هدى بنت عبد الله الغطيمل"/>
                  <w:listItem w:displayText="هند بنت موسى زمزمي" w:value="هند بنت موسى زمزمي"/>
                  <w:listItem w:displayText="هويدا بنت بخيت اللهيبي" w:value="هويدا بنت بخيت اللهيبي"/>
                  <w:listItem w:displayText="هيفاء بنت فيصل السروري" w:value="هيفاء بنت فيصل السروري"/>
                  <w:listItem w:displayText="وائل بن سلطان الشريف" w:value="وائل بن سلطان الشريف"/>
                  <w:listItem w:displayText="ياسر بن راشد الدوسري" w:value="ياسر بن راشد الدوسري"/>
                  <w:listItem w:displayText="يوسف بن أحمد البدوي" w:value="يوسف بن أحمد البدوي"/>
                </w:dropDownList>
              </w:sdtPr>
              <w:sdtEndPr>
                <w:rPr>
                  <w:rStyle w:val="7"/>
                  <w:lang w:bidi="ar-SA"/>
                </w:rPr>
              </w:sdtEndPr>
              <w:sdtContent>
                <w:r w:rsidR="004603FC" w:rsidRPr="007F33B5">
                  <w:rPr>
                    <w:rStyle w:val="ab"/>
                    <w:rtl/>
                  </w:rPr>
                  <w:t>اختيار عنصر</w:t>
                </w:r>
                <w:r w:rsidR="004603FC" w:rsidRPr="007F33B5">
                  <w:rPr>
                    <w:rStyle w:val="ab"/>
                  </w:rPr>
                  <w:t>.</w:t>
                </w:r>
              </w:sdtContent>
            </w:sdt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    </w:t>
            </w:r>
            <w:r w:rsidR="0085564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        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منسق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r w:rsidR="00855647" w:rsidRPr="00855647">
              <w:rPr>
                <w:rFonts w:ascii="Times New Roman" w:eastAsia="Times New Roman" w:hAnsi="Times New Roman" w:cs="Calibri"/>
                <w:b/>
                <w:bCs/>
                <w:color w:val="1F497D"/>
                <w:sz w:val="26"/>
                <w:szCs w:val="20"/>
                <w:rtl/>
                <w:lang w:bidi="ar-EG"/>
              </w:rPr>
              <w:t xml:space="preserve"> </w:t>
            </w:r>
            <w:sdt>
              <w:sdtPr>
                <w:rPr>
                  <w:rStyle w:val="7"/>
                  <w:rtl/>
                  <w:lang w:bidi="ar-EG"/>
                </w:rPr>
                <w:id w:val="-334461693"/>
                <w:placeholder>
                  <w:docPart w:val="77F916A414FD45549C90CD5D4F2817BA"/>
                </w:placeholder>
                <w:showingPlcHdr/>
                <w:dropDownList>
                  <w:listItem w:value="اختيار عنصر."/>
                  <w:listItem w:displayText="ابتسام بنت بلقاسم القرني" w:value="ابتسام بنت بلقاسم القرني"/>
                  <w:listItem w:displayText="ابتسام بنت محمد الغامدي" w:value="ابتسام بنت محمد الغامدي"/>
                  <w:listItem w:displayText="إبراهيم بن صالح الزهراني" w:value="إبراهيم بن صالح الزهراني"/>
                  <w:listItem w:displayText="أحمد بن يحيى الزهراني" w:value="أحمد بن يحيى الزهراني"/>
                  <w:listItem w:displayText="أروى بن نبيل أمير " w:value="أروى بن نبيل أمير "/>
                  <w:listItem w:displayText="أريج بن سليم الردادي" w:value="أريج بن سليم الردادي"/>
                  <w:listItem w:displayText="أريج بن فهد الجابري" w:value="أريج بن فهد الجابري"/>
                  <w:listItem w:displayText="أسامة بن أحمد الجابري" w:value="أسامة بن أحمد الجابري"/>
                  <w:listItem w:displayText="أسامة بن عمر الأشقر" w:value="أسامة بن عمر الأشقر"/>
                  <w:listItem w:displayText="اسماعيل بن غازي مرحبا" w:value="اسماعيل بن غازي مرحبا"/>
                  <w:listItem w:displayText="أشرف بن محمود بني كنانة" w:value="أشرف بن محمود بني كنانة"/>
                  <w:listItem w:displayText="افنان بن محمد تلمساني" w:value="افنان بن محمد تلمساني"/>
                  <w:listItem w:displayText="آلاء بن مجرب السلمي" w:value="آلاء بن مجرب السلمي"/>
                  <w:listItem w:displayText="المهدي بن محمد الحرازي" w:value="المهدي بن محمد الحرازي"/>
                  <w:listItem w:displayText="إلياس بن عبد الله بخاري" w:value="إلياس بن عبد الله بخاري"/>
                  <w:listItem w:displayText="أماني بن عبد الله السلمي" w:value="أماني بن عبد الله السلمي"/>
                  <w:listItem w:displayText="أمجد بن عبد الله نتو" w:value="أمجد بن عبد الله نتو"/>
                  <w:listItem w:displayText="أنس بن سليمان العبدان" w:value="أنس بن سليمان العبدان"/>
                  <w:listItem w:displayText="أنس بن عمر السبيل" w:value="أنس بن عمر السبيل"/>
                  <w:listItem w:displayText="أنور بن محمد الشلتوني" w:value="أنور بن محمد الشلتوني"/>
                  <w:listItem w:displayText="إيمان بن سالم قبوس" w:value="إيمان بن سالم قبوس"/>
                  <w:listItem w:displayText="أيمن بن سالم الحربي" w:value="أيمن بن سالم الحربي"/>
                  <w:listItem w:displayText="بسمة بنت حسين صبان" w:value="بسمة بنت حسين صبان"/>
                  <w:listItem w:displayText="بنان بنت فراج العقلا" w:value="بنان بنت فراج العقلا"/>
                  <w:listItem w:displayText="تغريد بنت مظهر بخاري" w:value="تغريد بنت مظهر بخاري"/>
                  <w:listItem w:displayText="تميم بن أحمد الشبرمي" w:value="تميم بن أحمد الشبرمي"/>
                  <w:listItem w:displayText="تيسير بن صالح دبلول" w:value="تيسير بن صالح دبلول"/>
                  <w:listItem w:displayText="ثريا بنت سعيد الصبحي" w:value="ثريا بنت سعيد الصبحي"/>
                  <w:listItem w:displayText="جميلة بنت محمد سلتي" w:value="جميلة بنت محمد سلتي"/>
                  <w:listItem w:displayText="حسن بن حامد العصيمي" w:value="حسن بن حامد العصيمي"/>
                  <w:listItem w:displayText="حصة بنت عبد العزيز السديس" w:value="حصة بنت عبد العزيز السديس"/>
                  <w:listItem w:displayText="حنان بنت محمد جستنية" w:value="حنان بنت محمد جستنية"/>
                  <w:listItem w:displayText="خالد بن أحمد شبكة" w:value="خالد بن أحمد شبكة"/>
                  <w:listItem w:displayText="خالد بن عيد الجريسي" w:value="خالد بن عيد الجريسي"/>
                  <w:listItem w:displayText="خديجة بنت عبد الله أبو الريش" w:value="خديجة بنت عبد الله أبو الريش"/>
                  <w:listItem w:displayText="خيرية بنت عمر هوساوي" w:value="خيرية بنت عمر هوساوي"/>
                  <w:listItem w:displayText="دلال بنت سليم الحربي" w:value="دلال بنت سليم الحربي"/>
                  <w:listItem w:displayText="رائد بن خلف العصيمي" w:value="رائد بن خلف العصيمي"/>
                  <w:listItem w:displayText="رداد بن سليم القرشي" w:value="رداد بن سليم القرشي"/>
                  <w:listItem w:displayText="رشا بنت عبد الله الشريف" w:value="رشا بنت عبد الله الشريف"/>
                  <w:listItem w:displayText="رفيف بنت نبيل أمير" w:value="رفيف بنت نبيل أمير"/>
                  <w:listItem w:displayText="سارة بنت محمد عروسي" w:value="سارة بنت محمد عروسي"/>
                  <w:listItem w:displayText="سامية بنت صالح الثبيتي" w:value="سامية بنت صالح الثبيتي"/>
                  <w:listItem w:displayText="سعيد بن حسن الغامدي" w:value="سعيد بن حسن الغامدي"/>
                  <w:listItem w:displayText="سعيد بن عبيد العتيبي" w:value="سعيد بن عبيد العتيبي"/>
                  <w:listItem w:displayText="سفانة بنت علي باروم" w:value="سفانة بنت علي باروم"/>
                  <w:listItem w:displayText="سلطان بن حمود العمري" w:value="سلطان بن حمود العمري"/>
                  <w:listItem w:displayText="سمية بنت محمود عزوني" w:value="سمية بنت محمود عزوني"/>
                  <w:listItem w:displayText="سمية بنت محمد السلمي" w:value="سمية بنت محمد السلمي"/>
                  <w:listItem w:displayText="شامي بن عبد الله العجيان" w:value="شامي بن عبد الله العجيان"/>
                  <w:listItem w:displayText="صالح بن أحمد الغزالي" w:value="صالح بن أحمد الغزالي"/>
                  <w:listItem w:displayText="طارق بن طلال العنقاوي" w:value="طارق بن طلال العنقاوي"/>
                  <w:listItem w:displayText="عائشة بنت محمد باصمد" w:value="عائشة بنت محمد باصمد"/>
                  <w:listItem w:displayText="عادل بن موسى جاب الله" w:value="عادل بن موسى جاب الله"/>
                  <w:listItem w:displayText="عارف بن عوض الركابي" w:value="عارف بن عوض الركابي"/>
                  <w:listItem w:displayText="عبد الرحمن بن محمد القرني" w:value="عبد الرحمن بن محمد القرني"/>
                  <w:listItem w:displayText="عبد الرحمن بن حسين الغامدي" w:value="عبد الرحمن بن حسين الغامدي"/>
                  <w:listItem w:displayText="عبد العظيم بن رمضان أحمد" w:value="عبد العظيم بن رمضان أحمد"/>
                  <w:listItem w:displayText="عبد الله بن عبد اللطيف الوابل" w:value="عبد الله بن عبد اللطيف الوابل"/>
                  <w:listItem w:displayText="عبد الله بن صالح منكابو" w:value="عبد الله بن صالح منكابو"/>
                  <w:listItem w:displayText="عبد المهيمن بن ياسين الخطيب" w:value="عبد المهيمن بن ياسين الخطيب"/>
                  <w:listItem w:displayText="عبد الوهاب بن عبد الله الرسيني" w:value="عبد الوهاب بن عبد الله الرسيني"/>
                  <w:listItem w:displayText="عبد الوهاب بن عبد الله بن حميد" w:value="عبد الوهاب بن عبد الله بن حميد"/>
                  <w:listItem w:displayText="عثمان بن محمد بشير" w:value="عثمان بن محمد بشير"/>
                  <w:listItem w:displayText="عدنان بن زايد الفهمي" w:value="عدنان بن زايد الفهمي"/>
                  <w:listItem w:displayText="عروب بنت سليمان التويجري" w:value="عروب بنت سليمان التويجري"/>
                  <w:listItem w:displayText="علي بن أحمد عسيري" w:value="علي بن أحمد عسيري"/>
                  <w:listItem w:displayText="علي بن حسن قشلان" w:value="علي بن حسن قشلان"/>
                  <w:listItem w:displayText="علي بن صالح المحمادي" w:value="علي بن صالح المحمادي"/>
                  <w:listItem w:displayText="علي بن محمد باروم" w:value="علي بن محمد باروم"/>
                  <w:listItem w:displayText="عمر بن محمد باجعفر" w:value="عمر بن محمد باجعفر"/>
                  <w:listItem w:displayText="عواطف بنت خليل الحربي" w:value="عواطف بنت خليل الحربي"/>
                  <w:listItem w:displayText="عيدة بنت محمد الحاتمي" w:value="عيدة بنت محمد الحاتمي"/>
                  <w:listItem w:displayText="غادة بنت محمد العقلا" w:value="غادة بنت محمد العقلا"/>
                  <w:listItem w:displayText="غازي بن مرشد العتيبي" w:value="غازي بن مرشد العتيبي"/>
                  <w:listItem w:displayText="فاطمة بنت رازن اللقماني" w:value="فاطمة بنت رازن اللقماني"/>
                  <w:listItem w:displayText="فايز بن مرزوق السلمي" w:value="فايز بن مرزوق السلمي"/>
                  <w:listItem w:displayText="فايز بن محمد الحسني" w:value="فايز بن محمد الحسني"/>
                  <w:listItem w:displayText="فيصل بن داود المعلم" w:value="فيصل بن داود المعلم"/>
                  <w:listItem w:displayText="فيصل بن محمد الحربي" w:value="فيصل بن محمد الحربي"/>
                  <w:listItem w:displayText="لطيفة بنت حامد السلمي" w:value="لطيفة بنت حامد السلمي"/>
                  <w:listItem w:displayText="لولوة بنت صالح الحارثي" w:value="لولوة بنت صالح الحارثي"/>
                  <w:listItem w:displayText="ليلى بنت ناصر المقبل" w:value="ليلى بنت ناصر المقبل"/>
                  <w:listItem w:displayText="مازن بنت عبد الله العقل" w:value="مازن بنت عبد الله العقل"/>
                  <w:listItem w:displayText="محمد بن سعيد الرملاوي" w:value="محمد بن سعيد الرملاوي"/>
                  <w:listItem w:displayText="محمد بن سعد العصيمي" w:value="محمد بن سعد العصيمي"/>
                  <w:listItem w:displayText="محمد بن عبد الله العمري" w:value="محمد بن عبد الله العمري"/>
                  <w:listItem w:displayText="محمد بن عوض الثمالي" w:value="محمد بن عوض الثمالي"/>
                  <w:listItem w:displayText="محمد بن سليمان العبدان" w:value="محمد بن سليمان العبدان"/>
                  <w:listItem w:displayText="محمد بن علي الشمراني" w:value="محمد بن علي الشمراني"/>
                  <w:listItem w:displayText="محمد بن صالح بن حميد" w:value="محمد بن صالح بن حميد"/>
                  <w:listItem w:displayText="محمد بن عبد الله الصواط" w:value="محمد بن عبد الله الصواط"/>
                  <w:listItem w:displayText="محمود بن محمد الكبش" w:value="محمود بن محمد الكبش"/>
                  <w:listItem w:displayText="مريم حبيب الرحمن منشي" w:value="مريم حبيب الرحمن منشي"/>
                  <w:listItem w:displayText="مريم زيدان العطري" w:value="مريم زيدان العطري"/>
                  <w:listItem w:displayText="مسعود بن عبد الله السلمي" w:value="مسعود بن عبد الله السلمي"/>
                  <w:listItem w:displayText="مطلق بن محمد الحربي" w:value="مطلق بن محمد الحربي"/>
                  <w:listItem w:displayText="ممدوح بن عبد الله العتيبي" w:value="ممدوح بن عبد الله العتيبي"/>
                  <w:listItem w:displayText="منال بنت سليم الصاعدي" w:value="منال بنت سليم الصاعدي"/>
                  <w:listItem w:displayText="مها بنت غزاي العتيبي" w:value="مها بنت غزاي العتيبي"/>
                  <w:listItem w:displayText="نادية بنت هاشم اللحياني" w:value="نادية بنت هاشم اللحياني"/>
                  <w:listItem w:displayText="نايف بن فرحان العتيبي" w:value="نايف بن فرحان العتيبي"/>
                  <w:listItem w:displayText="نوال بنت سعيد بادغيش" w:value="نوال بنت سعيد بادغيش"/>
                  <w:listItem w:displayText="نورة بنت مسلم المحمادي" w:value="نورة بنت مسلم المحمادي"/>
                  <w:listItem w:displayText="هالة بنت محمد جستنية" w:value="هالة بنت محمد جستنية"/>
                  <w:listItem w:displayText="هتون بنت أحمد الحسني" w:value="هتون بنت أحمد الحسني"/>
                  <w:listItem w:displayText="هدى بنت عبد الله الغطيمل" w:value="هدى بنت عبد الله الغطيمل"/>
                  <w:listItem w:displayText="هند بنت موسى زمزمي" w:value="هند بنت موسى زمزمي"/>
                  <w:listItem w:displayText="هويدا بنت بخيت اللهيبي" w:value="هويدا بنت بخيت اللهيبي"/>
                  <w:listItem w:displayText="هيفاء بنت فيصل السروري" w:value="هيفاء بنت فيصل السروري"/>
                  <w:listItem w:displayText="وائل بن سلطان الشريف" w:value="وائل بن سلطان الشريف"/>
                  <w:listItem w:displayText="ياسر بن راشد الدوسري" w:value="ياسر بن راشد الدوسري"/>
                  <w:listItem w:displayText="يوسف بن أحمد البدوي" w:value="يوسف بن أحمد البدوي"/>
                </w:dropDownList>
              </w:sdtPr>
              <w:sdtEndPr>
                <w:rPr>
                  <w:rStyle w:val="a0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bidi="ar-SA"/>
                </w:rPr>
              </w:sdtEndPr>
              <w:sdtContent>
                <w:r w:rsidR="004603FC" w:rsidRPr="007F33B5">
                  <w:rPr>
                    <w:rStyle w:val="ab"/>
                    <w:rtl/>
                  </w:rPr>
                  <w:t>اختيار عنصر</w:t>
                </w:r>
                <w:r w:rsidR="004603FC" w:rsidRPr="007F33B5">
                  <w:rPr>
                    <w:rStyle w:val="ab"/>
                  </w:rPr>
                  <w:t>.</w:t>
                </w:r>
              </w:sdtContent>
            </w:sdt>
          </w:p>
        </w:tc>
      </w:tr>
      <w:tr w:rsidR="00DD11F3" w:rsidRPr="00BB15BF" w14:paraId="26B0EE6B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7106A33A" w14:textId="77777777" w:rsidR="00DD11F3" w:rsidRPr="00BB15BF" w:rsidRDefault="00DD11F3" w:rsidP="0085564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مكان تقديم المقرر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</w:t>
            </w:r>
            <w:r w:rsidR="00855647" w:rsidRPr="00855647">
              <w:rPr>
                <w:rFonts w:ascii="Times New Roman" w:eastAsia="Times New Roman" w:hAnsi="Times New Roman" w:cs="Calibri"/>
                <w:b/>
                <w:bCs/>
                <w:color w:val="1F497D"/>
                <w:sz w:val="26"/>
                <w:szCs w:val="20"/>
                <w:rtl/>
                <w:lang w:bidi="ar-EG"/>
              </w:rPr>
              <w:t xml:space="preserve"> </w:t>
            </w:r>
            <w:sdt>
              <w:sdtPr>
                <w:rPr>
                  <w:rStyle w:val="7"/>
                  <w:rtl/>
                  <w:lang w:bidi="ar-EG"/>
                </w:rPr>
                <w:id w:val="-408695423"/>
                <w:placeholder>
                  <w:docPart w:val="BCAE21890224497482E1D1BED56B58AF"/>
                </w:placeholder>
                <w:showingPlcHdr/>
                <w15:color w:val="003399"/>
                <w:dropDownList>
                  <w:listItem w:value="اختيار عنصر."/>
                  <w:listItem w:displayText="جامعة أم القرى - العابدية" w:value="جامعة أم القرى - العابدية"/>
                  <w:listItem w:displayText="جامعة أم القرى - الزاهر" w:value="جامعة أم القرى - الزاهر"/>
                  <w:listItem w:displayText="جامعة أم القرى (العابدية -  الزاهر )" w:value="جامعة أم القرى (العابدية -  الزاهر )"/>
                </w:dropDownList>
              </w:sdtPr>
              <w:sdtEndPr>
                <w:rPr>
                  <w:rStyle w:val="a0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bidi="ar-SA"/>
                </w:rPr>
              </w:sdtEndPr>
              <w:sdtContent>
                <w:r w:rsidR="004603FC" w:rsidRPr="007F33B5">
                  <w:rPr>
                    <w:rStyle w:val="ab"/>
                    <w:rtl/>
                  </w:rPr>
                  <w:t>اختيار عنصر</w:t>
                </w:r>
                <w:r w:rsidR="004603FC" w:rsidRPr="007F33B5">
                  <w:rPr>
                    <w:rStyle w:val="ab"/>
                  </w:rPr>
                  <w:t>.</w:t>
                </w:r>
              </w:sdtContent>
            </w:sdt>
            <w:r w:rsidR="00855647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 xml:space="preserve">  </w:t>
            </w:r>
            <w:r w:rsidR="0085564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       </w:t>
            </w: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عدد الشعب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855647">
              <w:rPr>
                <w:rFonts w:ascii="DIN NEXT™ ARABIC REGULAR" w:hAnsi="DIN NEXT™ ARABIC REGULAR" w:cs="DIN NEXT™ ARABIC REGULAR" w:hint="cs"/>
                <w:color w:val="F59F52"/>
                <w:sz w:val="24"/>
                <w:szCs w:val="24"/>
                <w:rtl/>
              </w:rPr>
              <w:t xml:space="preserve"> </w:t>
            </w:r>
            <w:r w:rsidR="00855647" w:rsidRPr="00855647">
              <w:rPr>
                <w:rFonts w:ascii="Times New Roman" w:eastAsia="Times New Roman" w:hAnsi="Times New Roman" w:cs="Calibri"/>
                <w:b/>
                <w:bCs/>
                <w:color w:val="1F497D"/>
                <w:sz w:val="26"/>
                <w:szCs w:val="20"/>
                <w:rtl/>
                <w:lang w:bidi="ar-EG"/>
              </w:rPr>
              <w:t xml:space="preserve"> </w:t>
            </w:r>
            <w:sdt>
              <w:sdtPr>
                <w:rPr>
                  <w:rStyle w:val="7"/>
                  <w:rtl/>
                  <w:lang w:bidi="ar-EG"/>
                </w:rPr>
                <w:id w:val="2128350812"/>
                <w:placeholder>
                  <w:docPart w:val="9536DD1054314C85A1AC957E7ECE4854"/>
                </w:placeholder>
                <w:showingPlcHdr/>
                <w:dropDownList>
                  <w:listItem w:value="اختيار عنصر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bidi="ar-SA"/>
                </w:rPr>
              </w:sdtEndPr>
              <w:sdtContent>
                <w:r w:rsidR="004603FC" w:rsidRPr="007F33B5">
                  <w:rPr>
                    <w:rStyle w:val="ab"/>
                    <w:rtl/>
                  </w:rPr>
                  <w:t>اختيار عنصر</w:t>
                </w:r>
                <w:r w:rsidR="004603FC" w:rsidRPr="007F33B5">
                  <w:rPr>
                    <w:rStyle w:val="ab"/>
                  </w:rPr>
                  <w:t>.</w:t>
                </w:r>
              </w:sdtContent>
            </w:sdt>
          </w:p>
        </w:tc>
      </w:tr>
      <w:tr w:rsidR="00DD11F3" w:rsidRPr="00BB15BF" w14:paraId="4F0164BD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6CB74C92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  <w:lang w:bidi="ar-EG"/>
              </w:rPr>
              <w:t>عدد الطلاب (الذين بدأوا المقرر)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C449EB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</w:t>
            </w:r>
            <w:r w:rsidR="00CD187B" w:rsidRPr="004603FC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highlight w:val="yellow"/>
                <w:rtl/>
              </w:rPr>
              <w:t>30</w:t>
            </w:r>
          </w:p>
        </w:tc>
      </w:tr>
      <w:tr w:rsidR="00DD11F3" w:rsidRPr="00BB15BF" w14:paraId="42C7664F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03828F7D" w14:textId="77777777" w:rsidR="00DD11F3" w:rsidRPr="00BB15BF" w:rsidRDefault="00DD11F3" w:rsidP="00DD11F3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  <w:lang w:bidi="ar-EG"/>
              </w:rPr>
              <w:t>عدد الطلاب (الذين أنهوا المقرر)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C449EB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</w:t>
            </w:r>
            <w:r w:rsidR="00CD187B" w:rsidRPr="004603FC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highlight w:val="yellow"/>
                <w:rtl/>
              </w:rPr>
              <w:t>29</w:t>
            </w:r>
          </w:p>
        </w:tc>
      </w:tr>
      <w:tr w:rsidR="00DD11F3" w:rsidRPr="00BB15BF" w14:paraId="593C66A7" w14:textId="77777777" w:rsidTr="00DD11F3">
        <w:trPr>
          <w:trHeight w:val="576"/>
          <w:tblCellSpacing w:w="7" w:type="dxa"/>
        </w:trPr>
        <w:tc>
          <w:tcPr>
            <w:tcW w:w="8064" w:type="dxa"/>
            <w:shd w:val="clear" w:color="auto" w:fill="auto"/>
            <w:vAlign w:val="center"/>
          </w:tcPr>
          <w:p w14:paraId="76ACAB81" w14:textId="29A3E437" w:rsidR="00DD11F3" w:rsidRDefault="00DD11F3" w:rsidP="00C449EB">
            <w:pPr>
              <w:bidi/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</w:rPr>
            </w:pPr>
            <w:r w:rsidRPr="00D93C4F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تاريخ إعداد التقرير</w:t>
            </w:r>
            <w:r w:rsidRPr="00D93C4F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="00C449EB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Style w:val="7"/>
                  <w:rtl/>
                </w:rPr>
                <w:id w:val="-107739752"/>
                <w:placeholder>
                  <w:docPart w:val="BDF1D5C99A4A4CB591AC66C966829659"/>
                </w:placeholder>
                <w:showingPlcHdr/>
                <w:dropDownList>
                  <w:listItem w:value="اختيار عنصر."/>
                  <w:listItem w:displayText="1/" w:value="1/"/>
                  <w:listItem w:displayText="2/" w:value="2/"/>
                  <w:listItem w:displayText="3/" w:value="3/"/>
                  <w:listItem w:displayText="4/" w:value="4/"/>
                  <w:listItem w:displayText="5/" w:value="5/"/>
                  <w:listItem w:displayText="6/" w:value="6/"/>
                  <w:listItem w:displayText="7/" w:value="7/"/>
                  <w:listItem w:displayText="8/" w:value="8/"/>
                  <w:listItem w:displayText="9/" w:value="9/"/>
                  <w:listItem w:displayText="10/" w:value="10/"/>
                  <w:listItem w:displayText="11/" w:value="11/"/>
                  <w:listItem w:displayText="12/" w:value="12/"/>
                  <w:listItem w:displayText="13" w:value="13"/>
                  <w:listItem w:displayText="14/" w:value="14/"/>
                  <w:listItem w:displayText="15/" w:value="15/"/>
                  <w:listItem w:displayText="16/" w:value="16/"/>
                  <w:listItem w:displayText="17/" w:value="17/"/>
                  <w:listItem w:displayText="19/" w:value="19/"/>
                  <w:listItem w:displayText="20/" w:value="20/"/>
                  <w:listItem w:displayText="21/" w:value="21/"/>
                  <w:listItem w:displayText="22/" w:value="22/"/>
                  <w:listItem w:displayText="23/" w:value="23/"/>
                  <w:listItem w:displayText="24/" w:value="24/"/>
                  <w:listItem w:displayText="25/" w:value="25/"/>
                  <w:listItem w:displayText="26/" w:value="26/"/>
                  <w:listItem w:displayText="27/" w:value="27/"/>
                  <w:listItem w:displayText="28/" w:value="28/"/>
                  <w:listItem w:displayText="29/" w:value="29/"/>
                  <w:listItem w:displayText="30/" w:value="30/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F59F52"/>
                  <w:sz w:val="24"/>
                  <w:szCs w:val="24"/>
                  <w:lang w:bidi="ar-EG"/>
                </w:rPr>
              </w:sdtEndPr>
              <w:sdtContent>
                <w:r w:rsidR="004603FC" w:rsidRPr="005B315E">
                  <w:rPr>
                    <w:rStyle w:val="ab"/>
                    <w:rtl/>
                  </w:rPr>
                  <w:t>اختيار عنصر</w:t>
                </w:r>
                <w:r w:rsidR="004603FC" w:rsidRPr="005B315E">
                  <w:rPr>
                    <w:rStyle w:val="ab"/>
                  </w:rPr>
                  <w:t>.</w:t>
                </w:r>
              </w:sdtContent>
            </w:sdt>
            <w:r w:rsidR="00C449EB">
              <w:rPr>
                <w:rFonts w:ascii="DIN NEXT™ ARABIC MEDIUM" w:hAnsi="DIN NEXT™ ARABIC MEDIUM" w:cs="DIN NEXT™ ARABIC MEDIUM" w:hint="cs"/>
                <w:color w:val="F59F52"/>
                <w:sz w:val="24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Style w:val="7"/>
                  <w:rFonts w:hint="cs"/>
                  <w:rtl/>
                </w:rPr>
                <w:id w:val="341134025"/>
                <w:placeholder>
                  <w:docPart w:val="29811D26C3EB43C58749DE0D829B2F66"/>
                </w:placeholder>
                <w:showingPlcHdr/>
                <w:dropDownList>
                  <w:listItem w:value="اختيار عنصر."/>
                  <w:listItem w:displayText="1/" w:value="1/"/>
                  <w:listItem w:displayText="2/" w:value="2/"/>
                  <w:listItem w:displayText="3/" w:value="3/"/>
                  <w:listItem w:displayText="4/" w:value="4/"/>
                  <w:listItem w:displayText="5/" w:value="5/"/>
                  <w:listItem w:displayText="6/" w:value="6/"/>
                  <w:listItem w:displayText="7/" w:value="7/"/>
                  <w:listItem w:displayText="8/" w:value="8/"/>
                  <w:listItem w:displayText="9/" w:value="9/"/>
                  <w:listItem w:displayText="10/" w:value="10/"/>
                  <w:listItem w:displayText="11/" w:value="11/"/>
                  <w:listItem w:displayText="12/" w:value="12/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F59F52"/>
                  <w:sz w:val="24"/>
                  <w:szCs w:val="24"/>
                  <w:lang w:bidi="ar-EG"/>
                </w:rPr>
              </w:sdtEndPr>
              <w:sdtContent>
                <w:r w:rsidR="00821469" w:rsidRPr="005B315E">
                  <w:rPr>
                    <w:rStyle w:val="ab"/>
                    <w:rtl/>
                  </w:rPr>
                  <w:t>اختيار عنصر</w:t>
                </w:r>
                <w:r w:rsidR="00821469" w:rsidRPr="005B315E">
                  <w:rPr>
                    <w:rStyle w:val="ab"/>
                  </w:rPr>
                  <w:t>.</w:t>
                </w:r>
              </w:sdtContent>
            </w:sdt>
            <w:sdt>
              <w:sdtPr>
                <w:rPr>
                  <w:rStyle w:val="7"/>
                  <w:rFonts w:hint="cs"/>
                  <w:rtl/>
                </w:rPr>
                <w:id w:val="-1058392577"/>
                <w:placeholder>
                  <w:docPart w:val="54302B3A220E44E6A03D7A8DF36317F1"/>
                </w:placeholder>
                <w:showingPlcHdr/>
                <w:dropDownList>
                  <w:listItem w:value="اختيار عنصر."/>
                  <w:listItem w:displayText="1444هـ" w:value="1444هـ"/>
                  <w:listItem w:displayText="1445هـ" w:value="1445هـ"/>
                  <w:listItem w:displayText="1446هـ" w:value="1446هـ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F59F52"/>
                  <w:sz w:val="24"/>
                  <w:szCs w:val="24"/>
                </w:rPr>
              </w:sdtEndPr>
              <w:sdtContent>
                <w:r w:rsidR="00821469" w:rsidRPr="005B315E">
                  <w:rPr>
                    <w:rStyle w:val="ab"/>
                    <w:rtl/>
                  </w:rPr>
                  <w:t>اختيار عنصر</w:t>
                </w:r>
                <w:r w:rsidR="00821469" w:rsidRPr="005B315E">
                  <w:rPr>
                    <w:rStyle w:val="ab"/>
                  </w:rPr>
                  <w:t>.</w:t>
                </w:r>
              </w:sdtContent>
            </w:sdt>
          </w:p>
        </w:tc>
      </w:tr>
    </w:tbl>
    <w:p w14:paraId="7D3AF8FE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5A6F30CB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76AFB3C9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4D911044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5129F06C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50F93267" w14:textId="77777777" w:rsidR="00922296" w:rsidRDefault="00922296" w:rsidP="00EE490F">
      <w:pPr>
        <w:jc w:val="right"/>
        <w:rPr>
          <w:sz w:val="32"/>
          <w:szCs w:val="32"/>
          <w:rtl/>
        </w:rPr>
      </w:pPr>
    </w:p>
    <w:p w14:paraId="030F8B17" w14:textId="77777777" w:rsidR="00DB3901" w:rsidRPr="00DD11F3" w:rsidRDefault="00CF671B" w:rsidP="00781541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  <w:r w:rsidRPr="00DD11F3">
        <w:rPr>
          <w:rStyle w:val="a5"/>
          <w:rFonts w:ascii="DIN NEXT™ ARABIC BOLD" w:hAnsi="DIN NEXT™ ARABIC BOLD" w:cs="DIN NEXT™ ARABIC BOLD"/>
          <w:color w:val="4C3D8E"/>
          <w:rtl/>
        </w:rPr>
        <w:lastRenderedPageBreak/>
        <w:t>جدول المحتويات</w:t>
      </w:r>
      <w:r w:rsidRPr="00DD11F3">
        <w:rPr>
          <w:rStyle w:val="a5"/>
          <w:rFonts w:ascii="DIN NEXT™ ARABIC BOLD" w:hAnsi="DIN NEXT™ ARABIC BOLD" w:cs="DIN NEXT™ ARABIC BOLD"/>
          <w:color w:val="4C3D8E"/>
        </w:rPr>
        <w:t>:</w:t>
      </w:r>
    </w:p>
    <w:p w14:paraId="06579387" w14:textId="77777777" w:rsidR="00781541" w:rsidRPr="00DD11F3" w:rsidRDefault="00781541" w:rsidP="00781541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tbl>
      <w:tblPr>
        <w:tblStyle w:val="NCAAA"/>
        <w:bidiVisual/>
        <w:tblW w:w="9066" w:type="dxa"/>
        <w:tblLayout w:type="fixed"/>
        <w:tblLook w:val="0420" w:firstRow="1" w:lastRow="0" w:firstColumn="0" w:lastColumn="0" w:noHBand="0" w:noVBand="1"/>
      </w:tblPr>
      <w:tblGrid>
        <w:gridCol w:w="7178"/>
        <w:gridCol w:w="1888"/>
      </w:tblGrid>
      <w:tr w:rsidR="00781541" w:rsidRPr="00F461C8" w14:paraId="4FCE9935" w14:textId="77777777" w:rsidTr="00606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178" w:type="dxa"/>
          </w:tcPr>
          <w:p w14:paraId="68C34EED" w14:textId="77777777" w:rsidR="00781541" w:rsidRPr="00F461C8" w:rsidRDefault="00781541" w:rsidP="00606659">
            <w:pPr>
              <w:bidi/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</w:pPr>
            <w:r w:rsidRPr="00F461C8"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  <w:t>المحتويات</w:t>
            </w:r>
          </w:p>
        </w:tc>
        <w:tc>
          <w:tcPr>
            <w:tcW w:w="1888" w:type="dxa"/>
          </w:tcPr>
          <w:p w14:paraId="27B7C35D" w14:textId="77777777" w:rsidR="00781541" w:rsidRPr="00F461C8" w:rsidRDefault="00781541" w:rsidP="00606659">
            <w:pPr>
              <w:bidi/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</w:pPr>
            <w:r w:rsidRPr="00F461C8">
              <w:rPr>
                <w:rFonts w:ascii="DIN NEXT™ ARABIC BOLD" w:hAnsi="DIN NEXT™ ARABIC BOLD" w:cs="DIN NEXT™ ARABIC BOLD"/>
                <w:sz w:val="32"/>
                <w:szCs w:val="24"/>
                <w:rtl/>
                <w:lang w:bidi="ar-YE"/>
              </w:rPr>
              <w:t>الصفحة</w:t>
            </w:r>
          </w:p>
        </w:tc>
      </w:tr>
      <w:tr w:rsidR="00781541" w:rsidRPr="00F461C8" w14:paraId="70105AA6" w14:textId="77777777" w:rsidTr="00606659">
        <w:trPr>
          <w:trHeight w:val="432"/>
        </w:trPr>
        <w:tc>
          <w:tcPr>
            <w:tcW w:w="7178" w:type="dxa"/>
          </w:tcPr>
          <w:p w14:paraId="43D8589A" w14:textId="77777777" w:rsidR="00781541" w:rsidRPr="00DD11F3" w:rsidRDefault="00781541" w:rsidP="00606659">
            <w:pPr>
              <w:pStyle w:val="a6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نتائج الطلاب</w:t>
            </w:r>
          </w:p>
        </w:tc>
        <w:tc>
          <w:tcPr>
            <w:tcW w:w="1888" w:type="dxa"/>
          </w:tcPr>
          <w:p w14:paraId="5DCBD752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339C6895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3E7287CB" w14:textId="77777777" w:rsidR="00781541" w:rsidRPr="00DD11F3" w:rsidRDefault="00966D8F" w:rsidP="00966D8F">
            <w:pPr>
              <w:pStyle w:val="a6"/>
              <w:numPr>
                <w:ilvl w:val="0"/>
                <w:numId w:val="41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توزيع التقديرات</w:t>
            </w:r>
          </w:p>
        </w:tc>
        <w:tc>
          <w:tcPr>
            <w:tcW w:w="1888" w:type="dxa"/>
          </w:tcPr>
          <w:p w14:paraId="4AD04964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7641AFBB" w14:textId="77777777" w:rsidTr="00606659">
        <w:trPr>
          <w:trHeight w:val="432"/>
        </w:trPr>
        <w:tc>
          <w:tcPr>
            <w:tcW w:w="7178" w:type="dxa"/>
          </w:tcPr>
          <w:p w14:paraId="1264DB26" w14:textId="77777777" w:rsidR="00781541" w:rsidRPr="00DD11F3" w:rsidRDefault="00966D8F" w:rsidP="00966D8F">
            <w:pPr>
              <w:pStyle w:val="a6"/>
              <w:numPr>
                <w:ilvl w:val="0"/>
                <w:numId w:val="41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التعليق على نتائج الطلاب</w:t>
            </w:r>
          </w:p>
        </w:tc>
        <w:tc>
          <w:tcPr>
            <w:tcW w:w="1888" w:type="dxa"/>
          </w:tcPr>
          <w:p w14:paraId="4237EB10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7109FAD5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50FFA0DA" w14:textId="77777777" w:rsidR="00781541" w:rsidRPr="00DD11F3" w:rsidRDefault="00966D8F" w:rsidP="00606659">
            <w:pPr>
              <w:pStyle w:val="a6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2"/>
                <w:szCs w:val="24"/>
                <w:rtl/>
                <w:lang w:bidi="ar-YE"/>
              </w:rPr>
              <w:t>نواتج ال</w:t>
            </w:r>
            <w:r w:rsidR="00781541"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تعلم للمقرر </w:t>
            </w:r>
          </w:p>
        </w:tc>
        <w:tc>
          <w:tcPr>
            <w:tcW w:w="1888" w:type="dxa"/>
          </w:tcPr>
          <w:p w14:paraId="79CAB836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1232BC2A" w14:textId="77777777" w:rsidTr="00606659">
        <w:trPr>
          <w:trHeight w:val="432"/>
        </w:trPr>
        <w:tc>
          <w:tcPr>
            <w:tcW w:w="7178" w:type="dxa"/>
          </w:tcPr>
          <w:p w14:paraId="26E8AA1A" w14:textId="77777777" w:rsidR="00781541" w:rsidRPr="00DD11F3" w:rsidRDefault="00966D8F" w:rsidP="00966D8F">
            <w:pPr>
              <w:pStyle w:val="a6"/>
              <w:numPr>
                <w:ilvl w:val="0"/>
                <w:numId w:val="40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2"/>
                <w:szCs w:val="24"/>
                <w:rtl/>
                <w:lang w:bidi="ar-YE"/>
              </w:rPr>
              <w:t xml:space="preserve">قياس نواتج </w:t>
            </w:r>
            <w:r w:rsidR="00781541"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التعلم للمقرر </w:t>
            </w:r>
          </w:p>
        </w:tc>
        <w:tc>
          <w:tcPr>
            <w:tcW w:w="1888" w:type="dxa"/>
          </w:tcPr>
          <w:p w14:paraId="46D27080" w14:textId="77777777" w:rsidR="00781541" w:rsidRPr="00DD11F3" w:rsidRDefault="00666566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3</w:t>
            </w:r>
          </w:p>
        </w:tc>
      </w:tr>
      <w:tr w:rsidR="00781541" w:rsidRPr="00F461C8" w14:paraId="7D17C7A3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3F694CAF" w14:textId="77777777" w:rsidR="00781541" w:rsidRPr="00DD11F3" w:rsidRDefault="00781541" w:rsidP="00606659">
            <w:pPr>
              <w:pStyle w:val="a6"/>
              <w:numPr>
                <w:ilvl w:val="0"/>
                <w:numId w:val="40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>التوصيات</w:t>
            </w:r>
          </w:p>
        </w:tc>
        <w:tc>
          <w:tcPr>
            <w:tcW w:w="1888" w:type="dxa"/>
          </w:tcPr>
          <w:p w14:paraId="45AF9C9B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4</w:t>
            </w:r>
          </w:p>
        </w:tc>
      </w:tr>
      <w:tr w:rsidR="00781541" w:rsidRPr="00F461C8" w14:paraId="46E8C05C" w14:textId="77777777" w:rsidTr="00606659">
        <w:trPr>
          <w:trHeight w:val="432"/>
        </w:trPr>
        <w:tc>
          <w:tcPr>
            <w:tcW w:w="7178" w:type="dxa"/>
          </w:tcPr>
          <w:p w14:paraId="1452B68C" w14:textId="77777777" w:rsidR="00781541" w:rsidRPr="00DD11F3" w:rsidRDefault="00966D8F" w:rsidP="00606659">
            <w:pPr>
              <w:pStyle w:val="a6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2"/>
                <w:szCs w:val="24"/>
                <w:rtl/>
                <w:lang w:bidi="ar-YE"/>
              </w:rPr>
              <w:t>الموضوعات</w:t>
            </w:r>
            <w:r w:rsidR="00781541"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 التي لم يتم تغطيتها</w:t>
            </w:r>
          </w:p>
        </w:tc>
        <w:tc>
          <w:tcPr>
            <w:tcW w:w="1888" w:type="dxa"/>
          </w:tcPr>
          <w:p w14:paraId="4431D5ED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rtl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4</w:t>
            </w:r>
          </w:p>
        </w:tc>
      </w:tr>
      <w:tr w:rsidR="00781541" w:rsidRPr="00F461C8" w14:paraId="6C5E6A23" w14:textId="77777777" w:rsidTr="00606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7178" w:type="dxa"/>
          </w:tcPr>
          <w:p w14:paraId="6A286C66" w14:textId="77777777" w:rsidR="00781541" w:rsidRPr="00DD11F3" w:rsidRDefault="00781541" w:rsidP="00606659">
            <w:pPr>
              <w:pStyle w:val="a6"/>
              <w:numPr>
                <w:ilvl w:val="0"/>
                <w:numId w:val="39"/>
              </w:numPr>
              <w:bidi/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lang w:bidi="ar-YE"/>
              </w:rPr>
            </w:pPr>
            <w:r w:rsidRPr="00DD11F3">
              <w:rPr>
                <w:rFonts w:ascii="DIN NEXT™ ARABIC BOLD" w:hAnsi="DIN NEXT™ ARABIC BOLD" w:cs="DIN NEXT™ ARABIC BOLD"/>
                <w:color w:val="4C3D8E"/>
                <w:sz w:val="32"/>
                <w:szCs w:val="24"/>
                <w:rtl/>
                <w:lang w:bidi="ar-YE"/>
              </w:rPr>
              <w:t xml:space="preserve">خطة تطوير المقرر </w:t>
            </w:r>
          </w:p>
        </w:tc>
        <w:tc>
          <w:tcPr>
            <w:tcW w:w="1888" w:type="dxa"/>
          </w:tcPr>
          <w:p w14:paraId="2BD3833C" w14:textId="77777777" w:rsidR="00781541" w:rsidRPr="00DD11F3" w:rsidRDefault="00966D8F" w:rsidP="00606659">
            <w:pPr>
              <w:bidi/>
              <w:jc w:val="center"/>
              <w:rPr>
                <w:rFonts w:ascii="DIN NEXT™ ARABIC BOLD" w:hAnsi="DIN NEXT™ ARABIC BOLD" w:cs="DIN NEXT™ ARABIC BOLD"/>
                <w:color w:val="4C3D8E"/>
                <w:sz w:val="36"/>
                <w:szCs w:val="28"/>
                <w:lang w:bidi="ar-YE"/>
              </w:rPr>
            </w:pPr>
            <w:r w:rsidRPr="00DD11F3">
              <w:rPr>
                <w:rFonts w:ascii="DIN NEXT™ ARABIC BOLD" w:hAnsi="DIN NEXT™ ARABIC BOLD" w:cs="DIN NEXT™ ARABIC BOLD" w:hint="cs"/>
                <w:color w:val="4C3D8E"/>
                <w:sz w:val="36"/>
                <w:szCs w:val="28"/>
                <w:rtl/>
                <w:lang w:bidi="ar-YE"/>
              </w:rPr>
              <w:t>4</w:t>
            </w:r>
          </w:p>
        </w:tc>
      </w:tr>
    </w:tbl>
    <w:p w14:paraId="7D1ABCA5" w14:textId="77777777" w:rsidR="00781541" w:rsidRDefault="00781541" w:rsidP="00781541">
      <w:pPr>
        <w:pStyle w:val="BasicParagraph"/>
        <w:spacing w:line="360" w:lineRule="auto"/>
        <w:rPr>
          <w:sz w:val="20"/>
          <w:szCs w:val="20"/>
          <w:rtl/>
        </w:rPr>
      </w:pPr>
    </w:p>
    <w:p w14:paraId="05C3F091" w14:textId="77777777" w:rsidR="00781541" w:rsidRDefault="00781541">
      <w:pPr>
        <w:rPr>
          <w:rFonts w:ascii="Times New Roman" w:hAnsi="Times New Roman" w:cs="Times New Roman"/>
          <w:color w:val="000000"/>
          <w:sz w:val="20"/>
          <w:szCs w:val="20"/>
          <w:rtl/>
          <w:lang w:bidi="ar-YE"/>
        </w:rPr>
      </w:pPr>
      <w:r>
        <w:rPr>
          <w:sz w:val="20"/>
          <w:szCs w:val="20"/>
          <w:rtl/>
        </w:rPr>
        <w:br w:type="page"/>
      </w:r>
    </w:p>
    <w:p w14:paraId="48F0B06F" w14:textId="06D4E1B1" w:rsidR="00256F95" w:rsidRPr="00F9176E" w:rsidRDefault="001F2297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نتائج الطلاب</w:t>
      </w:r>
    </w:p>
    <w:p w14:paraId="54AD7049" w14:textId="1738F7E4" w:rsidR="003A4ABD" w:rsidRDefault="00256F95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1. </w:t>
      </w:r>
      <w:r w:rsidR="001F2297"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توزيع التقديرات</w:t>
      </w:r>
    </w:p>
    <w:tbl>
      <w:tblPr>
        <w:tblStyle w:val="a7"/>
        <w:bidiVisual/>
        <w:tblW w:w="10203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553"/>
        <w:gridCol w:w="553"/>
        <w:gridCol w:w="554"/>
        <w:gridCol w:w="554"/>
        <w:gridCol w:w="556"/>
        <w:gridCol w:w="554"/>
        <w:gridCol w:w="554"/>
        <w:gridCol w:w="490"/>
        <w:gridCol w:w="455"/>
        <w:gridCol w:w="688"/>
        <w:gridCol w:w="564"/>
        <w:gridCol w:w="564"/>
        <w:gridCol w:w="564"/>
        <w:gridCol w:w="501"/>
        <w:gridCol w:w="632"/>
        <w:gridCol w:w="632"/>
      </w:tblGrid>
      <w:tr w:rsidR="0071348E" w:rsidRPr="001F2297" w14:paraId="59DC4FBE" w14:textId="77777777" w:rsidTr="0071348E">
        <w:trPr>
          <w:trHeight w:val="354"/>
          <w:tblHeader/>
          <w:tblCellSpacing w:w="7" w:type="dxa"/>
          <w:jc w:val="center"/>
        </w:trPr>
        <w:tc>
          <w:tcPr>
            <w:tcW w:w="1214" w:type="dxa"/>
            <w:vMerge w:val="restart"/>
            <w:shd w:val="clear" w:color="auto" w:fill="4C3D8E"/>
            <w:vAlign w:val="center"/>
          </w:tcPr>
          <w:p w14:paraId="1CB971D2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4809" w:type="dxa"/>
            <w:gridSpan w:val="9"/>
            <w:shd w:val="clear" w:color="auto" w:fill="4C3D8E"/>
            <w:vAlign w:val="center"/>
          </w:tcPr>
          <w:p w14:paraId="11503BD7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التقديرات</w:t>
            </w:r>
          </w:p>
        </w:tc>
        <w:tc>
          <w:tcPr>
            <w:tcW w:w="3499" w:type="dxa"/>
            <w:gridSpan w:val="6"/>
            <w:shd w:val="clear" w:color="auto" w:fill="4C3D8E"/>
            <w:vAlign w:val="center"/>
          </w:tcPr>
          <w:p w14:paraId="4E146392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توزيع الحالات</w:t>
            </w:r>
          </w:p>
        </w:tc>
        <w:tc>
          <w:tcPr>
            <w:tcW w:w="611" w:type="dxa"/>
            <w:shd w:val="clear" w:color="auto" w:fill="4C3D8E"/>
          </w:tcPr>
          <w:p w14:paraId="7F3CC847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</w:tr>
      <w:tr w:rsidR="0071348E" w:rsidRPr="001F2297" w14:paraId="13A49FF6" w14:textId="77777777" w:rsidTr="0071348E">
        <w:trPr>
          <w:tblHeader/>
          <w:tblCellSpacing w:w="7" w:type="dxa"/>
          <w:jc w:val="center"/>
        </w:trPr>
        <w:tc>
          <w:tcPr>
            <w:tcW w:w="1214" w:type="dxa"/>
            <w:vMerge/>
            <w:shd w:val="clear" w:color="auto" w:fill="4C3D8E"/>
            <w:vAlign w:val="center"/>
          </w:tcPr>
          <w:p w14:paraId="73EC00EA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539" w:type="dxa"/>
            <w:shd w:val="clear" w:color="auto" w:fill="999EFF"/>
            <w:vAlign w:val="center"/>
          </w:tcPr>
          <w:p w14:paraId="3FEC097E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39" w:type="dxa"/>
            <w:shd w:val="clear" w:color="auto" w:fill="999EFF"/>
            <w:vAlign w:val="center"/>
          </w:tcPr>
          <w:p w14:paraId="5D35039C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40" w:type="dxa"/>
            <w:shd w:val="clear" w:color="auto" w:fill="999EFF"/>
            <w:vAlign w:val="center"/>
          </w:tcPr>
          <w:p w14:paraId="55D85388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vertAlign w:val="superscript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40" w:type="dxa"/>
            <w:shd w:val="clear" w:color="auto" w:fill="999EFF"/>
            <w:vAlign w:val="center"/>
          </w:tcPr>
          <w:p w14:paraId="67097CC5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ب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42" w:type="dxa"/>
            <w:shd w:val="clear" w:color="auto" w:fill="999EFF"/>
            <w:vAlign w:val="center"/>
          </w:tcPr>
          <w:p w14:paraId="72046EC6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vertAlign w:val="superscript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ج+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vertAlign w:val="superscript"/>
                <w:rtl/>
              </w:rPr>
              <w:t xml:space="preserve"> </w:t>
            </w:r>
          </w:p>
        </w:tc>
        <w:tc>
          <w:tcPr>
            <w:tcW w:w="540" w:type="dxa"/>
            <w:shd w:val="clear" w:color="auto" w:fill="999EFF"/>
            <w:vAlign w:val="center"/>
          </w:tcPr>
          <w:p w14:paraId="2F1AA0A3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ج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40" w:type="dxa"/>
            <w:shd w:val="clear" w:color="auto" w:fill="999EFF"/>
            <w:vAlign w:val="center"/>
          </w:tcPr>
          <w:p w14:paraId="2B9146B0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vertAlign w:val="superscript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د+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vertAlign w:val="superscript"/>
                <w:rtl/>
              </w:rPr>
              <w:t xml:space="preserve"> </w:t>
            </w:r>
          </w:p>
        </w:tc>
        <w:tc>
          <w:tcPr>
            <w:tcW w:w="476" w:type="dxa"/>
            <w:shd w:val="clear" w:color="auto" w:fill="999EFF"/>
            <w:vAlign w:val="center"/>
          </w:tcPr>
          <w:p w14:paraId="7F518D9F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د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41" w:type="dxa"/>
            <w:shd w:val="clear" w:color="auto" w:fill="999EFF"/>
            <w:vAlign w:val="center"/>
          </w:tcPr>
          <w:p w14:paraId="76B31C19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هـ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674" w:type="dxa"/>
            <w:shd w:val="clear" w:color="auto" w:fill="999EFF"/>
            <w:vAlign w:val="center"/>
          </w:tcPr>
          <w:p w14:paraId="5049D75A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محروم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50" w:type="dxa"/>
            <w:shd w:val="clear" w:color="auto" w:fill="999EFF"/>
            <w:vAlign w:val="center"/>
          </w:tcPr>
          <w:p w14:paraId="3BD783AB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مستمر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550" w:type="dxa"/>
            <w:shd w:val="clear" w:color="auto" w:fill="999EFF"/>
            <w:vAlign w:val="center"/>
          </w:tcPr>
          <w:p w14:paraId="55E30725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غير مكتمل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550" w:type="dxa"/>
            <w:shd w:val="clear" w:color="auto" w:fill="999EFF"/>
            <w:vAlign w:val="center"/>
          </w:tcPr>
          <w:p w14:paraId="0195EFFC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4"/>
                <w:szCs w:val="14"/>
                <w:rtl/>
              </w:rPr>
              <w:t>ناجح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87" w:type="dxa"/>
            <w:shd w:val="clear" w:color="auto" w:fill="999EFF"/>
            <w:vAlign w:val="center"/>
          </w:tcPr>
          <w:p w14:paraId="70244C58" w14:textId="77777777" w:rsidR="0071348E" w:rsidRPr="00C80DFE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راسب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618" w:type="dxa"/>
            <w:shd w:val="clear" w:color="auto" w:fill="999EFF"/>
            <w:vAlign w:val="center"/>
          </w:tcPr>
          <w:p w14:paraId="3B91B5D8" w14:textId="77777777" w:rsidR="0071348E" w:rsidRPr="00C80DFE" w:rsidRDefault="0071348E" w:rsidP="0040153B">
            <w:pPr>
              <w:bidi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  <w:t>منسحب</w:t>
            </w:r>
            <w:r w:rsidR="007007D3">
              <w:rPr>
                <w:rFonts w:ascii="DIN NEXT™ ARABIC LIGHT" w:hAnsi="DIN NEXT™ ARABIC LIGHT" w:cs="DIN NEXT™ ARABIC LIGHT" w:hint="cs"/>
                <w:color w:val="FFFFFF" w:themeColor="background1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611" w:type="dxa"/>
            <w:shd w:val="clear" w:color="auto" w:fill="999EFF"/>
          </w:tcPr>
          <w:p w14:paraId="5FF9F7CF" w14:textId="77777777" w:rsidR="0071348E" w:rsidRPr="00C80DFE" w:rsidRDefault="00C449EB" w:rsidP="0040153B">
            <w:pPr>
              <w:bidi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DIN NEXT™ ARABIC LIGHT" w:hAnsi="DIN NEXT™ ARABIC LIGHT" w:cs="DIN NEXT™ ARABIC LIGHT" w:hint="cs"/>
                <w:color w:val="FFFFFF" w:themeColor="background1"/>
                <w:sz w:val="12"/>
                <w:szCs w:val="12"/>
                <w:rtl/>
              </w:rPr>
              <w:t>ال</w:t>
            </w:r>
            <w:r w:rsidR="0071348E">
              <w:rPr>
                <w:rFonts w:ascii="DIN NEXT™ ARABIC LIGHT" w:hAnsi="DIN NEXT™ ARABIC LIGHT" w:cs="DIN NEXT™ ARABIC LIGHT" w:hint="cs"/>
                <w:color w:val="FFFFFF" w:themeColor="background1"/>
                <w:sz w:val="12"/>
                <w:szCs w:val="12"/>
                <w:rtl/>
              </w:rPr>
              <w:t xml:space="preserve">مجموع </w:t>
            </w:r>
          </w:p>
        </w:tc>
      </w:tr>
      <w:tr w:rsidR="0071348E" w:rsidRPr="001F2297" w14:paraId="38CE0FEE" w14:textId="77777777" w:rsidTr="0071348E">
        <w:trPr>
          <w:trHeight w:val="454"/>
          <w:tblCellSpacing w:w="7" w:type="dxa"/>
          <w:jc w:val="center"/>
        </w:trPr>
        <w:tc>
          <w:tcPr>
            <w:tcW w:w="1214" w:type="dxa"/>
            <w:shd w:val="clear" w:color="auto" w:fill="4C3D8E"/>
            <w:vAlign w:val="center"/>
          </w:tcPr>
          <w:p w14:paraId="2D995917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عدد الطلاب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6EFB8E16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12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386CDD0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5928D17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  <w:lang w:bidi="ar-EG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  <w:lang w:bidi="ar-EG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23B6DBF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5</w:t>
            </w: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3CEDE951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E1C935C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11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94DED1C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3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3D8E5052" w14:textId="77777777" w:rsidR="0071348E" w:rsidRPr="00721F90" w:rsidRDefault="009D1EF5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4</w:t>
            </w: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17AC2B17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color w:val="2BB7B4"/>
                <w:rtl/>
              </w:rPr>
              <w:t>0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2FDC7E7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rtl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1CEACBC0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rtl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76974EA0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rtl/>
              </w:rPr>
              <w:t>0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25B05413" w14:textId="77777777" w:rsidR="0071348E" w:rsidRPr="00721F90" w:rsidRDefault="00E41B0E" w:rsidP="00E41B0E">
            <w:pPr>
              <w:bidi/>
              <w:spacing w:line="276" w:lineRule="auto"/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instrText xml:space="preserve"> =(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</w:rPr>
              <w:instrText>b3+c3+d3+e3+f3+g3+h3+i3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instrText xml:space="preserve">) \# "#,##0"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fldChar w:fldCharType="separate"/>
            </w:r>
            <w:r w:rsidR="009D1EF5"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rtl/>
              </w:rPr>
              <w:t xml:space="preserve">  45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fldChar w:fldCharType="end"/>
            </w: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789631CB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rtl/>
              </w:rPr>
              <w:t>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3501313B" w14:textId="77777777" w:rsidR="0071348E" w:rsidRPr="00721F90" w:rsidRDefault="0071348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</w:rPr>
            </w:pP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rtl/>
              </w:rPr>
              <w:t>0</w:t>
            </w:r>
          </w:p>
        </w:tc>
        <w:tc>
          <w:tcPr>
            <w:tcW w:w="611" w:type="dxa"/>
            <w:shd w:val="clear" w:color="auto" w:fill="F2F2F2" w:themeFill="background1" w:themeFillShade="F2"/>
          </w:tcPr>
          <w:p w14:paraId="09CA8146" w14:textId="77777777" w:rsidR="0071348E" w:rsidRPr="00721F90" w:rsidRDefault="00E41B0E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instrText xml:space="preserve"> =(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</w:rPr>
              <w:instrText>n3+o3+p3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instrText xml:space="preserve">) \# "#,##0"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fldChar w:fldCharType="separate"/>
            </w:r>
            <w:r w:rsidR="009D1EF5"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rtl/>
              </w:rPr>
              <w:t xml:space="preserve">  45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rtl/>
              </w:rPr>
              <w:fldChar w:fldCharType="end"/>
            </w:r>
          </w:p>
        </w:tc>
      </w:tr>
      <w:tr w:rsidR="0071348E" w:rsidRPr="00721F90" w14:paraId="4DE80437" w14:textId="77777777" w:rsidTr="0071348E">
        <w:trPr>
          <w:trHeight w:val="454"/>
          <w:tblCellSpacing w:w="7" w:type="dxa"/>
          <w:jc w:val="center"/>
        </w:trPr>
        <w:tc>
          <w:tcPr>
            <w:tcW w:w="1214" w:type="dxa"/>
            <w:shd w:val="clear" w:color="auto" w:fill="4C3D8E"/>
            <w:vAlign w:val="center"/>
          </w:tcPr>
          <w:p w14:paraId="5445EB76" w14:textId="77777777" w:rsidR="0071348E" w:rsidRPr="001F2297" w:rsidRDefault="0071348E" w:rsidP="0040153B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F2297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النسبة المئوية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1966EB15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(b3/q3)*100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26.67%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1C55369C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(c3/q3)*100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4.44%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C1CB812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(d3/q3)*100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8.89%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4CE4343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(e3/q3)*100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11.11%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7F72813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(f3/q3)*100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8.89%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FC9265D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(g3/q3)*100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24.44%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2D17FE0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(h3/q3)*100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6.67%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3A236FCB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(i3/q3)*100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="009D1EF5"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8.89%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7C849A28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(j3/q3)*100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0.00%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061AF874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</w:instrText>
            </w: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sz w:val="18"/>
                <w:szCs w:val="18"/>
                <w:rtl/>
              </w:rPr>
              <w:instrText>=</w:instrText>
            </w: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sz w:val="18"/>
                <w:szCs w:val="18"/>
              </w:rPr>
              <w:instrText>(k3/q3)*100</w:instrText>
            </w:r>
            <w:r w:rsidRPr="00721F90">
              <w:rPr>
                <w:rFonts w:ascii="DIN NEXT™ ARABIC LIGHT" w:hAnsi="DIN NEXT™ ARABIC LIGHT" w:cs="DIN NEXT™ ARABIC LIGHT" w:hint="cs"/>
                <w:b/>
                <w:bCs/>
                <w:color w:val="2BB7B4"/>
                <w:sz w:val="18"/>
                <w:szCs w:val="18"/>
                <w:rtl/>
              </w:rPr>
              <w:instrText xml:space="preserve"> \# "0.00%"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0.00</w:t>
            </w:r>
            <w:r w:rsidRPr="00721F90">
              <w:rPr>
                <w:rFonts w:ascii="DIN NEXT™ ARABIC LIGHT" w:hAnsi="DIN NEXT™ ARABIC LIGHT" w:cs="DIN NEXT™ ARABIC LIGHT" w:hint="cs"/>
                <w:b/>
                <w:bCs/>
                <w:noProof/>
                <w:color w:val="2BB7B4"/>
                <w:sz w:val="18"/>
                <w:szCs w:val="18"/>
                <w:rtl/>
              </w:rPr>
              <w:t>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53BA40CC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(l3/q3)*100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0.00%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2B54B6F7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(m3/q3)*100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0.00%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BFBE7F0" w14:textId="77777777" w:rsidR="0071348E" w:rsidRPr="00721F90" w:rsidRDefault="00120880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(n3/q3)*100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100.00%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FDC398" w14:textId="77777777" w:rsidR="0071348E" w:rsidRPr="00721F90" w:rsidRDefault="009B4748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(o3/q3)*100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0.00%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57457D27" w14:textId="77777777" w:rsidR="0071348E" w:rsidRPr="00721F90" w:rsidRDefault="009B4748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(p3/q3)*100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"0.00%"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0.00%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611" w:type="dxa"/>
            <w:shd w:val="clear" w:color="auto" w:fill="D9D9D9" w:themeFill="background1" w:themeFillShade="D9"/>
          </w:tcPr>
          <w:p w14:paraId="1FDF2054" w14:textId="77777777" w:rsidR="0071348E" w:rsidRPr="00721F90" w:rsidRDefault="000D14CA" w:rsidP="0040153B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</w:pP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begin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=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</w:rPr>
              <w:instrText>(q3/q3)*100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instrText xml:space="preserve"> \# "0%" </w:instrTex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separate"/>
            </w:r>
            <w:r w:rsidRPr="00721F90">
              <w:rPr>
                <w:rFonts w:ascii="DIN NEXT™ ARABIC LIGHT" w:hAnsi="DIN NEXT™ ARABIC LIGHT" w:cs="DIN NEXT™ ARABIC LIGHT"/>
                <w:b/>
                <w:bCs/>
                <w:noProof/>
                <w:color w:val="2BB7B4"/>
                <w:sz w:val="18"/>
                <w:szCs w:val="18"/>
                <w:rtl/>
              </w:rPr>
              <w:t>100%</w:t>
            </w:r>
            <w:r w:rsidRPr="00721F90">
              <w:rPr>
                <w:rFonts w:ascii="DIN NEXT™ ARABIC LIGHT" w:hAnsi="DIN NEXT™ ARABIC LIGHT" w:cs="DIN NEXT™ ARABIC LIGHT"/>
                <w:b/>
                <w:bCs/>
                <w:color w:val="2BB7B4"/>
                <w:sz w:val="18"/>
                <w:szCs w:val="18"/>
                <w:rtl/>
              </w:rPr>
              <w:fldChar w:fldCharType="end"/>
            </w:r>
          </w:p>
        </w:tc>
      </w:tr>
    </w:tbl>
    <w:p w14:paraId="58F699AE" w14:textId="53F88F3C" w:rsidR="001F2297" w:rsidRPr="005F57A5" w:rsidRDefault="009A61B1" w:rsidP="001F229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12"/>
          <w:szCs w:val="1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12"/>
          <w:szCs w:val="12"/>
          <w:rtl/>
          <w:lang w:bidi="ar-YE"/>
        </w:rPr>
        <w:t xml:space="preserve"> </w:t>
      </w:r>
    </w:p>
    <w:p w14:paraId="0772910A" w14:textId="77777777" w:rsidR="005F57A5" w:rsidRDefault="005F57A5" w:rsidP="005F57A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</w:rPr>
      </w:pPr>
      <w:r w:rsidRPr="005F57A5"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>معدل المقرر</w:t>
      </w:r>
      <w:r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>:</w:t>
      </w:r>
    </w:p>
    <w:p w14:paraId="38AF3DD8" w14:textId="77777777" w:rsidR="00570B99" w:rsidRDefault="00A101D1" w:rsidP="00570B99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DIN NEXT™ ARABIC BOLD" w:hAnsi="DIN NEXT™ ARABIC BOLD" w:cs="DIN NEXT™ ARABIC BOLD"/>
          <w:color w:val="525252" w:themeColor="accent3" w:themeShade="80"/>
          <w:sz w:val="24"/>
          <w:szCs w:val="24"/>
          <w:u w:val="single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 xml:space="preserve">           </w:t>
      </w:r>
      <w:r w:rsidRPr="00570B99"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u w:val="single"/>
          <w:rtl/>
          <w:lang w:bidi="ar-YE"/>
        </w:rPr>
        <w:t xml:space="preserve">مجموع الدرجات  </w:t>
      </w:r>
    </w:p>
    <w:p w14:paraId="3931829F" w14:textId="4D097719" w:rsidR="00570B99" w:rsidRPr="00570B99" w:rsidRDefault="00570B99" w:rsidP="00570B99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  <w:lang w:bidi="ar-YE"/>
        </w:rPr>
      </w:pPr>
      <w:r w:rsidRPr="00570B99"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>عدد الطلبة الذين دخلوا الاختبار</w:t>
      </w:r>
    </w:p>
    <w:p w14:paraId="5132E487" w14:textId="14287460" w:rsidR="00F12686" w:rsidRPr="00570B99" w:rsidRDefault="00570B99" w:rsidP="00570B99">
      <w:pPr>
        <w:autoSpaceDE w:val="0"/>
        <w:autoSpaceDN w:val="0"/>
        <w:bidi/>
        <w:adjustRightInd w:val="0"/>
        <w:spacing w:after="0" w:line="288" w:lineRule="auto"/>
        <w:jc w:val="center"/>
        <w:textAlignment w:val="center"/>
        <w:rPr>
          <w:rStyle w:val="a5"/>
          <w:rFonts w:ascii="DIN NEXT™ ARABIC BOLD" w:hAnsi="DIN NEXT™ ARABIC BOLD" w:cs="DIN NEXT™ ARABIC BOLD"/>
          <w:color w:val="525252" w:themeColor="accent3" w:themeShade="80"/>
          <w:sz w:val="24"/>
          <w:szCs w:val="24"/>
          <w:u w:val="single"/>
          <w:rtl/>
          <w:lang w:bidi="ar-YE"/>
        </w:rPr>
      </w:pPr>
      <w:bookmarkStart w:id="0" w:name="_Hlk137687177"/>
      <w:r w:rsidRPr="00570B99"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11"/>
          <w:szCs w:val="11"/>
          <w:u w:val="single"/>
          <w:rtl/>
          <w:lang w:bidi="ar-YE"/>
        </w:rPr>
        <w:t>70+60+93+85+62+95+67+81+70+98+98+76+77+95+80+96+100+70+71+82+83+96+83+72+70+60+70+70+75+75+72+65+95+85+87+67+100+87+100+96+73+60+70+90+100</w:t>
      </w:r>
    </w:p>
    <w:bookmarkEnd w:id="0"/>
    <w:p w14:paraId="47A921EB" w14:textId="2AF6A08D" w:rsidR="00570B99" w:rsidRDefault="00570B99" w:rsidP="00570B99">
      <w:pPr>
        <w:autoSpaceDE w:val="0"/>
        <w:autoSpaceDN w:val="0"/>
        <w:bidi/>
        <w:adjustRightInd w:val="0"/>
        <w:spacing w:after="0" w:line="288" w:lineRule="auto"/>
        <w:jc w:val="center"/>
        <w:textAlignment w:val="center"/>
        <w:rPr>
          <w:rStyle w:val="a5"/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>45</w:t>
      </w:r>
    </w:p>
    <w:p w14:paraId="307B9159" w14:textId="5606898C" w:rsidR="00570B99" w:rsidRDefault="00D31CF2" w:rsidP="00570B99">
      <w:pPr>
        <w:autoSpaceDE w:val="0"/>
        <w:autoSpaceDN w:val="0"/>
        <w:bidi/>
        <w:adjustRightInd w:val="0"/>
        <w:spacing w:after="0" w:line="288" w:lineRule="auto"/>
        <w:jc w:val="center"/>
        <w:textAlignment w:val="center"/>
        <w:rPr>
          <w:rStyle w:val="a5"/>
          <w:rFonts w:ascii="DIN NEXT™ ARABIC BOLD" w:hAnsi="DIN NEXT™ ARABIC BOLD" w:cs="DIN NEXT™ ARABIC BOLD"/>
          <w:color w:val="525252" w:themeColor="accent3" w:themeShade="80"/>
          <w:sz w:val="24"/>
          <w:szCs w:val="24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5252" w:themeColor="accent3" w:themeShade="80"/>
          <w:sz w:val="24"/>
          <w:szCs w:val="24"/>
          <w:rtl/>
          <w:lang w:bidi="ar-YE"/>
        </w:rPr>
        <w:t xml:space="preserve">3540 ÷ 45=78,66% </w:t>
      </w:r>
    </w:p>
    <w:p w14:paraId="2875FC37" w14:textId="77777777" w:rsidR="00256F95" w:rsidRPr="00256F95" w:rsidRDefault="00256F95" w:rsidP="005F57A5">
      <w:pPr>
        <w:autoSpaceDE w:val="0"/>
        <w:autoSpaceDN w:val="0"/>
        <w:bidi/>
        <w:adjustRightInd w:val="0"/>
        <w:spacing w:after="170" w:line="240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5F57A5" w:rsidRPr="005F57A5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التعليق على نتائج الطلاب</w:t>
      </w:r>
    </w:p>
    <w:p w14:paraId="51599668" w14:textId="77777777" w:rsidR="00393194" w:rsidRPr="008306EB" w:rsidRDefault="005F57A5" w:rsidP="00393194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5F57A5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(متضمن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ً</w:t>
      </w:r>
      <w:r w:rsidRPr="005F57A5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 العوامل التي أثرت على النتائج - إن وجدت-)</w:t>
      </w:r>
      <w:r w:rsidR="00393194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.</w:t>
      </w:r>
    </w:p>
    <w:p w14:paraId="468CB033" w14:textId="610C4852" w:rsidR="00D31CF2" w:rsidRPr="00A03BA5" w:rsidRDefault="00D31CF2" w:rsidP="00D31CF2">
      <w:pPr>
        <w:pStyle w:val="a6"/>
        <w:numPr>
          <w:ilvl w:val="0"/>
          <w:numId w:val="42"/>
        </w:numPr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lang w:bidi="ar-EG"/>
        </w:rPr>
      </w:pP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حققت نسب النجاح بالمقرر 45% من مجموع الطلبة الذين بدأوا المقرر، وقد أثر على ارتفاع نسبة النجاح جعل الاختبار</w:t>
      </w:r>
      <w:r w:rsidR="00A03BA5">
        <w:rPr>
          <w:rFonts w:ascii="Calibri" w:hAnsi="Calibri" w:cs="Calibri" w:hint="cs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 </w:t>
      </w: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على جزئيات، تدريب الطلبة على أوراق العمل .... </w:t>
      </w:r>
    </w:p>
    <w:p w14:paraId="52B225ED" w14:textId="51E13A09" w:rsidR="00D31CF2" w:rsidRPr="00A03BA5" w:rsidRDefault="00D31CF2" w:rsidP="00D31CF2">
      <w:pPr>
        <w:pStyle w:val="a6"/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lang w:bidi="ar-EG"/>
        </w:rPr>
      </w:pP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ممكن يذكر أيضا حال انخفاض نسبة النجاح بالنسبة للطلاب الذين بدأوا المقرر انسحاب وحرمان عدد من الطلبة يمثلون كذا من % تقريبا.</w:t>
      </w:r>
    </w:p>
    <w:p w14:paraId="1765D29C" w14:textId="77777777" w:rsidR="00D31CF2" w:rsidRPr="00A03BA5" w:rsidRDefault="00D31CF2" w:rsidP="00D31CF2">
      <w:pPr>
        <w:pStyle w:val="a6"/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12"/>
          <w:szCs w:val="12"/>
          <w:highlight w:val="yellow"/>
          <w:rtl/>
          <w:lang w:bidi="ar-EG"/>
        </w:rPr>
      </w:pPr>
    </w:p>
    <w:p w14:paraId="1A00ED94" w14:textId="25EBA3F1" w:rsidR="00A03BA5" w:rsidRPr="00A03BA5" w:rsidRDefault="00D31CF2" w:rsidP="00D31CF2">
      <w:pPr>
        <w:pStyle w:val="a6"/>
        <w:numPr>
          <w:ilvl w:val="0"/>
          <w:numId w:val="42"/>
        </w:numPr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lang w:bidi="ar-EG"/>
        </w:rPr>
      </w:pP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 توزيع التقديرات مناسبة حيث تقارب المنحنى الاعتدالي المعتاد، و</w:t>
      </w:r>
      <w:r w:rsidR="00A03BA5"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يظهر ارتفاع</w:t>
      </w: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 نسبة التقديرات </w:t>
      </w:r>
      <w:r w:rsidR="00A03BA5"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أ+ نتيجة تكليف الطلبة بنشاط جماعي ...</w:t>
      </w:r>
      <w:proofErr w:type="gramStart"/>
      <w:r w:rsidR="00A03BA5"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..الخ</w:t>
      </w:r>
      <w:proofErr w:type="gramEnd"/>
    </w:p>
    <w:p w14:paraId="384D7886" w14:textId="5278EA03" w:rsidR="00D31CF2" w:rsidRPr="00A03BA5" w:rsidRDefault="00A03BA5" w:rsidP="00A03BA5">
      <w:pPr>
        <w:pStyle w:val="a6"/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lang w:bidi="ar-EG"/>
        </w:rPr>
      </w:pP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وممكن يذكر حال ارتفاع نسبة تقدير (هـ) أو (د)</w:t>
      </w:r>
      <w:r w:rsidR="00D31CF2"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 لعدم تقديم الواجبات وأعمال السنة في مواعيدها أو التخلف عن تسليمها</w:t>
      </w: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، أو كون الشعبة للمتعثرين.</w:t>
      </w:r>
    </w:p>
    <w:p w14:paraId="0F157BF5" w14:textId="77777777" w:rsidR="00D31CF2" w:rsidRPr="00A03BA5" w:rsidRDefault="00D31CF2" w:rsidP="00D31CF2">
      <w:pPr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12"/>
          <w:szCs w:val="12"/>
          <w:highlight w:val="yellow"/>
          <w:rtl/>
          <w:lang w:bidi="ar-EG"/>
        </w:rPr>
      </w:pPr>
    </w:p>
    <w:p w14:paraId="46412039" w14:textId="125DE616" w:rsidR="00D31CF2" w:rsidRPr="00A03BA5" w:rsidRDefault="00D31CF2" w:rsidP="00D31CF2">
      <w:pPr>
        <w:pStyle w:val="a6"/>
        <w:numPr>
          <w:ilvl w:val="0"/>
          <w:numId w:val="42"/>
        </w:numPr>
        <w:bidi/>
        <w:spacing w:after="60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</w:pP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كان المتوسط العام لمعدل درجات الطلبة في المقرر 7</w:t>
      </w:r>
      <w:r w:rsidR="00A03BA5"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8</w:t>
      </w: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.6</w:t>
      </w:r>
      <w:r w:rsidR="00A03BA5"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6</w:t>
      </w:r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 من مجموع 100 درجة وهو متوسط جيد في ضوء التوزيع الخاص بالمنحنى </w:t>
      </w:r>
      <w:proofErr w:type="spellStart"/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الإعتدالي</w:t>
      </w:r>
      <w:proofErr w:type="spellEnd"/>
      <w:r w:rsidRPr="00A03BA5"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  <w:t>.</w:t>
      </w:r>
    </w:p>
    <w:p w14:paraId="74EBF81B" w14:textId="77777777" w:rsidR="00DB3901" w:rsidRDefault="00DB3901" w:rsidP="00F12686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6"/>
          <w:szCs w:val="16"/>
          <w:lang w:bidi="ar-EG"/>
        </w:rPr>
      </w:pPr>
    </w:p>
    <w:p w14:paraId="1B9A2C55" w14:textId="77777777" w:rsidR="00DB3901" w:rsidRPr="005F57A5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6"/>
          <w:szCs w:val="16"/>
          <w:rtl/>
          <w:lang w:bidi="ar-EG"/>
        </w:rPr>
      </w:pPr>
    </w:p>
    <w:p w14:paraId="04A36A8F" w14:textId="77777777" w:rsidR="004408AF" w:rsidRPr="00F9176E" w:rsidRDefault="005F57A5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ب</w:t>
      </w:r>
      <w:r w:rsidR="004408AF"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5F57A5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نواتج التعلم للمقرر</w:t>
      </w:r>
    </w:p>
    <w:p w14:paraId="0C3BB3D6" w14:textId="77777777" w:rsidR="004408AF" w:rsidRPr="002728E9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</w:rPr>
      </w:pP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="00807650" w:rsidRPr="00807650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قياس نواتج التعلم للمقرر</w:t>
      </w:r>
    </w:p>
    <w:tbl>
      <w:tblPr>
        <w:tblpPr w:leftFromText="180" w:rightFromText="180" w:vertAnchor="text" w:tblpXSpec="center" w:tblpY="1"/>
        <w:tblOverlap w:val="never"/>
        <w:bidiVisual/>
        <w:tblW w:w="10024" w:type="dxa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2"/>
        <w:gridCol w:w="806"/>
        <w:gridCol w:w="2410"/>
        <w:gridCol w:w="924"/>
        <w:gridCol w:w="990"/>
        <w:gridCol w:w="2344"/>
      </w:tblGrid>
      <w:tr w:rsidR="00807650" w:rsidRPr="00807650" w14:paraId="60CFEFB7" w14:textId="77777777" w:rsidTr="0043313F">
        <w:trPr>
          <w:trHeight w:val="507"/>
          <w:tblHeader/>
          <w:tblCellSpacing w:w="7" w:type="dxa"/>
        </w:trPr>
        <w:tc>
          <w:tcPr>
            <w:tcW w:w="2529" w:type="dxa"/>
            <w:gridSpan w:val="2"/>
            <w:vMerge w:val="restart"/>
            <w:shd w:val="clear" w:color="auto" w:fill="4C3D8E"/>
            <w:vAlign w:val="center"/>
          </w:tcPr>
          <w:p w14:paraId="696EE1F2" w14:textId="77777777" w:rsidR="00807650" w:rsidRPr="00807650" w:rsidRDefault="00C5098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  <w:lang w:bidi="ar-EG"/>
              </w:rPr>
              <w:lastRenderedPageBreak/>
              <w:t>ي</w:t>
            </w:r>
          </w:p>
        </w:tc>
        <w:tc>
          <w:tcPr>
            <w:tcW w:w="792" w:type="dxa"/>
            <w:vMerge w:val="restart"/>
            <w:shd w:val="clear" w:color="auto" w:fill="4C3D8E"/>
            <w:vAlign w:val="center"/>
          </w:tcPr>
          <w:p w14:paraId="5DDEEC82" w14:textId="77777777" w:rsidR="00807650" w:rsidRPr="00807650" w:rsidRDefault="00DD11F3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 xml:space="preserve">رمز ناتج التعلم </w:t>
            </w:r>
            <w:r w:rsidR="00F12686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 xml:space="preserve">المرتبط من </w:t>
            </w:r>
            <w:r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ا</w:t>
            </w:r>
            <w:r w:rsidR="00807650"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لبرنامج</w:t>
            </w:r>
          </w:p>
        </w:tc>
        <w:tc>
          <w:tcPr>
            <w:tcW w:w="2396" w:type="dxa"/>
            <w:vMerge w:val="restart"/>
            <w:shd w:val="clear" w:color="auto" w:fill="4C3D8E"/>
            <w:vAlign w:val="center"/>
          </w:tcPr>
          <w:p w14:paraId="4C243122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طرق التقييم</w:t>
            </w:r>
          </w:p>
        </w:tc>
        <w:tc>
          <w:tcPr>
            <w:tcW w:w="1900" w:type="dxa"/>
            <w:gridSpan w:val="2"/>
            <w:shd w:val="clear" w:color="auto" w:fill="4C3D8E"/>
            <w:vAlign w:val="center"/>
          </w:tcPr>
          <w:p w14:paraId="237DD380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نتيجة التقييم</w:t>
            </w:r>
          </w:p>
        </w:tc>
        <w:tc>
          <w:tcPr>
            <w:tcW w:w="2323" w:type="dxa"/>
            <w:vMerge w:val="restart"/>
            <w:shd w:val="clear" w:color="auto" w:fill="4C3D8E"/>
            <w:vAlign w:val="center"/>
          </w:tcPr>
          <w:p w14:paraId="2D27896D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التعليق على نتائج القياس</w:t>
            </w:r>
          </w:p>
        </w:tc>
      </w:tr>
      <w:tr w:rsidR="00807650" w:rsidRPr="00807650" w14:paraId="26951C63" w14:textId="77777777" w:rsidTr="0043313F">
        <w:trPr>
          <w:trHeight w:val="266"/>
          <w:tblHeader/>
          <w:tblCellSpacing w:w="7" w:type="dxa"/>
        </w:trPr>
        <w:tc>
          <w:tcPr>
            <w:tcW w:w="2529" w:type="dxa"/>
            <w:gridSpan w:val="2"/>
            <w:vMerge/>
            <w:shd w:val="clear" w:color="auto" w:fill="DBDBDB" w:themeFill="accent3" w:themeFillTint="66"/>
          </w:tcPr>
          <w:p w14:paraId="242C2682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792" w:type="dxa"/>
            <w:vMerge/>
            <w:shd w:val="clear" w:color="auto" w:fill="DBDBDB" w:themeFill="accent3" w:themeFillTint="66"/>
          </w:tcPr>
          <w:p w14:paraId="4CCE19B3" w14:textId="77777777" w:rsidR="00807650" w:rsidRPr="00807650" w:rsidRDefault="00807650" w:rsidP="00F76E33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2396" w:type="dxa"/>
            <w:vMerge/>
            <w:shd w:val="clear" w:color="auto" w:fill="DBDBDB" w:themeFill="accent3" w:themeFillTint="66"/>
          </w:tcPr>
          <w:p w14:paraId="19BCC504" w14:textId="77777777" w:rsidR="00807650" w:rsidRPr="00807650" w:rsidRDefault="00807650" w:rsidP="00F76E33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10" w:type="dxa"/>
            <w:shd w:val="clear" w:color="auto" w:fill="999EFF"/>
            <w:vAlign w:val="center"/>
          </w:tcPr>
          <w:p w14:paraId="79DEEDE3" w14:textId="77777777" w:rsidR="00807650" w:rsidRPr="00C80DFE" w:rsidRDefault="00807650" w:rsidP="00F76E33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  <w:rtl/>
              </w:rPr>
              <w:t>المستوى المستهدف</w:t>
            </w:r>
          </w:p>
        </w:tc>
        <w:tc>
          <w:tcPr>
            <w:tcW w:w="976" w:type="dxa"/>
            <w:shd w:val="clear" w:color="auto" w:fill="999EFF"/>
            <w:vAlign w:val="center"/>
          </w:tcPr>
          <w:p w14:paraId="78590995" w14:textId="77777777" w:rsidR="00807650" w:rsidRPr="00C80DFE" w:rsidRDefault="00807650" w:rsidP="00F76E33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  <w:rtl/>
                <w:lang w:bidi="ar-EG"/>
              </w:rPr>
            </w:pPr>
            <w:r w:rsidRPr="00C80DFE">
              <w:rPr>
                <w:rFonts w:ascii="DIN NEXT™ ARABIC LIGHT" w:hAnsi="DIN NEXT™ ARABIC LIGHT" w:cs="DIN NEXT™ ARABIC LIGHT"/>
                <w:color w:val="FFFFFF" w:themeColor="background1"/>
                <w:sz w:val="18"/>
                <w:szCs w:val="18"/>
                <w:rtl/>
                <w:lang w:bidi="ar-EG"/>
              </w:rPr>
              <w:t>المستوى الفعلي</w:t>
            </w:r>
          </w:p>
        </w:tc>
        <w:tc>
          <w:tcPr>
            <w:tcW w:w="2323" w:type="dxa"/>
            <w:vMerge/>
            <w:shd w:val="clear" w:color="auto" w:fill="DBDBDB" w:themeFill="accent3" w:themeFillTint="66"/>
            <w:vAlign w:val="center"/>
          </w:tcPr>
          <w:p w14:paraId="0AD19D88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0DBF1CF6" w14:textId="77777777" w:rsidTr="0043313F">
        <w:trPr>
          <w:tblCellSpacing w:w="7" w:type="dxa"/>
        </w:trPr>
        <w:tc>
          <w:tcPr>
            <w:tcW w:w="547" w:type="dxa"/>
            <w:shd w:val="clear" w:color="auto" w:fill="52B5C2"/>
            <w:vAlign w:val="center"/>
          </w:tcPr>
          <w:p w14:paraId="416EBB5C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1</w:t>
            </w:r>
          </w:p>
        </w:tc>
        <w:tc>
          <w:tcPr>
            <w:tcW w:w="9435" w:type="dxa"/>
            <w:gridSpan w:val="6"/>
            <w:shd w:val="clear" w:color="auto" w:fill="52B5C2"/>
          </w:tcPr>
          <w:p w14:paraId="50169781" w14:textId="77777777" w:rsidR="00807650" w:rsidRPr="00807650" w:rsidRDefault="00807650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المعرفة والفهم</w:t>
            </w:r>
          </w:p>
        </w:tc>
      </w:tr>
      <w:tr w:rsidR="005A5A91" w:rsidRPr="00807650" w14:paraId="35BFD62A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77C6CED3" w14:textId="77777777" w:rsidR="005A5A91" w:rsidRPr="00807650" w:rsidRDefault="005A5A91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1.1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20F95D1B" w14:textId="2A36932D" w:rsidR="005A5A91" w:rsidRDefault="0042331D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يكتب </w:t>
            </w:r>
            <w:proofErr w:type="gramStart"/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 المقرر</w:t>
            </w:r>
          </w:p>
          <w:p w14:paraId="19759061" w14:textId="77777777" w:rsidR="005A5A91" w:rsidRPr="00807650" w:rsidRDefault="005A5A91" w:rsidP="00C61571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sdt>
          <w:sdtPr>
            <w:rPr>
              <w:rStyle w:val="8"/>
              <w:rtl/>
            </w:rPr>
            <w:id w:val="-779722818"/>
            <w:placeholder>
              <w:docPart w:val="DF3C6C9700C44A7088E8AC65C6C236E1"/>
            </w:placeholder>
            <w:showingPlcHdr/>
            <w:dropDownList>
              <w:listItem w:value="اختيار عنصر."/>
              <w:listItem w:displayText="ع1" w:value="ع1"/>
              <w:listItem w:displayText="ع2" w:value="ع2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F2F2F2" w:themeFill="background1" w:themeFillShade="F2"/>
              </w:tcPr>
              <w:p w14:paraId="4E309C39" w14:textId="4628EE58" w:rsidR="005A5A91" w:rsidRPr="00807650" w:rsidRDefault="0041555C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2396" w:type="dxa"/>
            <w:shd w:val="clear" w:color="auto" w:fill="F2F2F2" w:themeFill="background1" w:themeFillShade="F2"/>
          </w:tcPr>
          <w:p w14:paraId="39E61F62" w14:textId="25427D64" w:rsidR="005A5A91" w:rsidRDefault="00000000" w:rsidP="00CD187B">
            <w:pPr>
              <w:tabs>
                <w:tab w:val="right" w:pos="1830"/>
              </w:tabs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421611471"/>
                <w:placeholder>
                  <w:docPart w:val="B245B69AA5C649EBAEF0AABE7230BFCA"/>
                </w:placeholder>
                <w:showingPlcHdr/>
                <w15:color w:val="33CCCC"/>
                <w:dropDownList>
                  <w:listItem w:value="اختيار عنصر."/>
                  <w:listItem w:displayText="الاختبارالشفوي/" w:value="الاختبارالشفوي/"/>
                  <w:listItem w:displayText="الاختبارالتحريري/" w:value="الاختبارالتحريري/"/>
                  <w:listItem w:displayText="الواجبات/" w:value="الواجبات/"/>
                  <w:listItem w:displayText="استبانة تقييم/" w:value="استبانة تقييم/"/>
                </w:dropDownList>
              </w:sdtPr>
              <w:sdtContent>
                <w:r w:rsidR="0041555C" w:rsidRPr="005B315E">
                  <w:rPr>
                    <w:rStyle w:val="ab"/>
                    <w:rtl/>
                  </w:rPr>
                  <w:t>اختيار عنصر</w:t>
                </w:r>
                <w:r w:rsidR="0041555C" w:rsidRPr="005B315E">
                  <w:rPr>
                    <w:rStyle w:val="ab"/>
                  </w:rPr>
                  <w:t>.</w:t>
                </w:r>
              </w:sdtContent>
            </w:sdt>
            <w:r w:rsidR="005A5A91" w:rsidRPr="00F76E33">
              <w:rPr>
                <w:rStyle w:val="5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350996732"/>
                <w:placeholder>
                  <w:docPart w:val="45D2DB683B37404ABB02C31A6BEDBEA9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الواجبات" w:value="الواجبات"/>
                  <w:listItem w:displayText="استبانة تقييم" w:value="استبانة 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1555C" w:rsidRPr="005B315E">
                  <w:rPr>
                    <w:rStyle w:val="ab"/>
                    <w:rtl/>
                  </w:rPr>
                  <w:t>اختيار عنصر</w:t>
                </w:r>
                <w:r w:rsidR="0041555C" w:rsidRPr="005B315E">
                  <w:rPr>
                    <w:rStyle w:val="ab"/>
                  </w:rPr>
                  <w:t>.</w:t>
                </w:r>
              </w:sdtContent>
            </w:sdt>
          </w:p>
          <w:p w14:paraId="4C4EC2ED" w14:textId="77777777" w:rsidR="005A5A91" w:rsidRPr="00807650" w:rsidRDefault="00000000" w:rsidP="00CD187B">
            <w:pPr>
              <w:tabs>
                <w:tab w:val="right" w:pos="1830"/>
              </w:tabs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1453125651"/>
                <w:placeholder>
                  <w:docPart w:val="6BFBF56A1DA54AD68EEC6FC85E840879"/>
                </w:placeholder>
                <w:showingPlcHdr/>
                <w15:color w:val="33CCCC"/>
                <w:dropDownList>
                  <w:listItem w:value="اختيار عنصر."/>
                  <w:listItem w:displayText="الاختبارالشفوي/" w:value="الاختبارالشفوي/"/>
                  <w:listItem w:displayText="الاختبارالتحريري/" w:value="الاختبارالتحريري/"/>
                  <w:listItem w:displayText="الواجبات/" w:value="الواجبات/"/>
                  <w:listItem w:displayText="استبانة تقييم/" w:value="استبانة تقييم/"/>
                </w:dropDownList>
              </w:sdt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  <w:r w:rsidR="005A5A9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566919959"/>
                <w:placeholder>
                  <w:docPart w:val="55D929A744954FA08024C0BA332E457F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الواجبات" w:value="الواجبات"/>
                  <w:listItem w:displayText="استبانة تقييم" w:value="استبانة 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 w:val="restart"/>
            <w:shd w:val="clear" w:color="auto" w:fill="F2F2F2" w:themeFill="background1" w:themeFillShade="F2"/>
          </w:tcPr>
          <w:p w14:paraId="0498CD27" w14:textId="77777777" w:rsidR="005A5A91" w:rsidRPr="005A5A91" w:rsidRDefault="005A5A91" w:rsidP="005A5A91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34D0CC"/>
                <w:sz w:val="20"/>
                <w:szCs w:val="20"/>
              </w:rPr>
            </w:pPr>
            <w:r w:rsidRPr="005A5A91">
              <w:rPr>
                <w:rFonts w:ascii="DIN NEXT™ ARABIC LIGHT" w:hAnsi="DIN NEXT™ ARABIC LIGHT" w:cs="DIN NEXT™ ARABIC LIGHT" w:hint="cs"/>
                <w:color w:val="34D0CC"/>
                <w:sz w:val="20"/>
                <w:szCs w:val="20"/>
                <w:rtl/>
              </w:rPr>
              <w:t>70% من الطلبة يحصلون على درجة 80</w:t>
            </w:r>
            <w:r w:rsidR="0043313F">
              <w:rPr>
                <w:rFonts w:ascii="DIN NEXT™ ARABIC LIGHT" w:hAnsi="DIN NEXT™ ARABIC LIGHT" w:cs="DIN NEXT™ ARABIC LIGHT" w:hint="cs"/>
                <w:color w:val="34D0CC"/>
                <w:sz w:val="20"/>
                <w:szCs w:val="20"/>
                <w:rtl/>
              </w:rPr>
              <w:t>% أو أعلى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7502F67B" w14:textId="54923F1D" w:rsidR="005A5A91" w:rsidRPr="00807650" w:rsidRDefault="005668A3" w:rsidP="0041555C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6</w:t>
            </w:r>
            <w:r w:rsidR="00C50980" w:rsidRPr="0041555C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0%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sdt>
            <w:sdtPr>
              <w:rPr>
                <w:rStyle w:val="8"/>
                <w:highlight w:val="yellow"/>
                <w:rtl/>
              </w:rPr>
              <w:id w:val="-1148042920"/>
              <w:placeholder>
                <w:docPart w:val="F0BDC36BB7E242FB805553F05E8594DF"/>
              </w:placeholder>
              <w:showingPlcHdr/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EndPr>
              <w:rPr>
                <w:rStyle w:val="a0"/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0"/>
                <w:szCs w:val="20"/>
              </w:rPr>
            </w:sdtEndPr>
            <w:sdtContent>
              <w:p w14:paraId="59333518" w14:textId="09D8C57F" w:rsidR="00A03BA5" w:rsidRDefault="00A03BA5" w:rsidP="005668A3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  <w:highlight w:val="yellow"/>
                    <w:rtl/>
                  </w:rPr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sdtContent>
          </w:sdt>
          <w:p w14:paraId="0DB6B80F" w14:textId="2E88753A" w:rsidR="005A5A91" w:rsidRPr="00807650" w:rsidRDefault="005668A3" w:rsidP="00A03BA5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نظرا لطبيعة المقرر المنطقية، ويكتب </w:t>
            </w:r>
            <w:proofErr w:type="spellStart"/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تبريرحال</w:t>
            </w:r>
            <w:proofErr w:type="spellEnd"/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كون</w:t>
            </w:r>
            <w:r w:rsidR="00C50980" w:rsidRPr="0041555C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</w:t>
            </w:r>
            <w:proofErr w:type="spellStart"/>
            <w:r w:rsidR="00A03BA5" w:rsidRPr="005668A3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الم</w:t>
            </w:r>
            <w:r w:rsidR="00C50980" w:rsidRPr="005668A3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مستهدف</w:t>
            </w:r>
            <w:proofErr w:type="spellEnd"/>
            <w:r w:rsidRPr="005668A3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أقل من النتيجة</w:t>
            </w:r>
            <w:r w:rsidR="00322C7A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>.</w:t>
            </w:r>
          </w:p>
        </w:tc>
      </w:tr>
      <w:tr w:rsidR="005A5A91" w:rsidRPr="00807650" w14:paraId="6D405B99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1B87E460" w14:textId="77777777" w:rsidR="005A5A91" w:rsidRPr="00807650" w:rsidRDefault="005A5A91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1.2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4750E58E" w14:textId="75BA28C4" w:rsidR="005A5A91" w:rsidRPr="00807650" w:rsidRDefault="0042331D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41555C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يكتب </w:t>
            </w:r>
            <w:proofErr w:type="gramStart"/>
            <w:r w:rsidRPr="0041555C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المقرر</w:t>
            </w:r>
          </w:p>
        </w:tc>
        <w:sdt>
          <w:sdtPr>
            <w:rPr>
              <w:rStyle w:val="8"/>
              <w:rtl/>
            </w:rPr>
            <w:id w:val="1396396943"/>
            <w:placeholder>
              <w:docPart w:val="6B46D0C929FA465EB27C9823235F8E97"/>
            </w:placeholder>
            <w:showingPlcHdr/>
            <w:dropDownList>
              <w:listItem w:value="اختيار عنصر."/>
              <w:listItem w:displayText="ع1" w:value="ع1"/>
              <w:listItem w:displayText="ع2" w:value="ع2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D9D9D9" w:themeFill="background1" w:themeFillShade="D9"/>
              </w:tcPr>
              <w:p w14:paraId="058358A6" w14:textId="64DDFA17" w:rsidR="005A5A91" w:rsidRPr="00807650" w:rsidRDefault="0041555C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2396" w:type="dxa"/>
            <w:shd w:val="clear" w:color="auto" w:fill="D9D9D9" w:themeFill="background1" w:themeFillShade="D9"/>
          </w:tcPr>
          <w:p w14:paraId="1AEC868A" w14:textId="1E79D9F9" w:rsidR="005A5A91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-1394278813"/>
                <w:placeholder>
                  <w:docPart w:val="AD04B8E1D2FD4D3CA519240ECBE1A518"/>
                </w:placeholder>
                <w:showingPlcHdr/>
                <w15:color w:val="33CCCC"/>
                <w:dropDownList>
                  <w:listItem w:value="اختيار عنصر."/>
                  <w:listItem w:displayText="الاختبارالشفوي/" w:value="الاختبارالشفوي/"/>
                  <w:listItem w:displayText="الاختبارالتحريري/" w:value="الاختبارالتحريري/"/>
                  <w:listItem w:displayText="الواجبات/" w:value="الواجبات/"/>
                  <w:listItem w:displayText="استبانة تقييم/" w:value="استبانة تقييم/"/>
                </w:dropDownList>
              </w:sdtPr>
              <w:sdtContent>
                <w:r w:rsidR="0041555C" w:rsidRPr="005B315E">
                  <w:rPr>
                    <w:rStyle w:val="ab"/>
                    <w:rtl/>
                  </w:rPr>
                  <w:t>اختيار عنصر</w:t>
                </w:r>
                <w:r w:rsidR="0041555C" w:rsidRPr="005B315E">
                  <w:rPr>
                    <w:rStyle w:val="ab"/>
                  </w:rPr>
                  <w:t>.</w:t>
                </w:r>
              </w:sdtContent>
            </w:sdt>
            <w:r w:rsidR="005A5A9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373739602"/>
                <w:placeholder>
                  <w:docPart w:val="F4B8F000933E4C1C8C6D90F68D6AE144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الواجبات" w:value="الواجبات"/>
                  <w:listItem w:displayText="استبانة تقييم" w:value="استبانة 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1555C" w:rsidRPr="005B315E">
                  <w:rPr>
                    <w:rStyle w:val="ab"/>
                    <w:rtl/>
                  </w:rPr>
                  <w:t>اختيار عنصر</w:t>
                </w:r>
                <w:r w:rsidR="0041555C" w:rsidRPr="005B315E">
                  <w:rPr>
                    <w:rStyle w:val="ab"/>
                  </w:rPr>
                  <w:t>.</w:t>
                </w:r>
              </w:sdtContent>
            </w:sdt>
          </w:p>
          <w:p w14:paraId="7EF21261" w14:textId="783EED63" w:rsidR="005A5A91" w:rsidRPr="00807650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sdt>
              <w:sdtPr>
                <w:rPr>
                  <w:rStyle w:val="8"/>
                  <w:rtl/>
                </w:rPr>
                <w:id w:val="-978921020"/>
                <w:placeholder>
                  <w:docPart w:val="0E46E03135C94C42ADB830A59E2D8EF1"/>
                </w:placeholder>
                <w:showingPlcHdr/>
                <w15:color w:val="33CCCC"/>
                <w:dropDownList>
                  <w:listItem w:value="اختيار عنصر."/>
                  <w:listItem w:displayText="الاختبارالشفوي/" w:value="الاختبارالشفوي/"/>
                  <w:listItem w:displayText="الاختبارالتحريري/" w:value="الاختبارالتحريري/"/>
                  <w:listItem w:displayText="الواجبات/" w:value="الواجبات/"/>
                  <w:listItem w:displayText="استبانة تقييم/" w:value="استبانة تقييم/"/>
                </w:dropDownList>
              </w:sdtPr>
              <w:sdtContent>
                <w:r w:rsidR="0041555C" w:rsidRPr="005B315E">
                  <w:rPr>
                    <w:rStyle w:val="ab"/>
                    <w:rtl/>
                  </w:rPr>
                  <w:t>اختيار عنصر</w:t>
                </w:r>
                <w:r w:rsidR="0041555C" w:rsidRPr="005B315E">
                  <w:rPr>
                    <w:rStyle w:val="ab"/>
                  </w:rPr>
                  <w:t>.</w:t>
                </w:r>
              </w:sdtContent>
            </w:sdt>
            <w:r w:rsidR="005A5A9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1895468674"/>
                <w:placeholder>
                  <w:docPart w:val="A098D7F9D2834F36B382903A1987AFA9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الواجبات" w:value="الواجبات"/>
                  <w:listItem w:displayText="استبانة تقييم" w:value="استبانة 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/>
            <w:shd w:val="clear" w:color="auto" w:fill="D9D9D9" w:themeFill="background1" w:themeFillShade="D9"/>
          </w:tcPr>
          <w:p w14:paraId="27B8008F" w14:textId="77777777" w:rsidR="005A5A91" w:rsidRPr="00807650" w:rsidRDefault="005A5A91" w:rsidP="00F76E33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58FA4863" w14:textId="7B8CB8BB" w:rsidR="005A5A91" w:rsidRPr="00807650" w:rsidRDefault="005668A3" w:rsidP="0041555C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70</w:t>
            </w:r>
            <w:r w:rsidR="00C50980" w:rsidRPr="0041555C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%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sdt>
            <w:sdtPr>
              <w:rPr>
                <w:rStyle w:val="8"/>
                <w:rtl/>
              </w:rPr>
              <w:id w:val="822478926"/>
              <w:placeholder>
                <w:docPart w:val="7E9FACF822894217B56A9F925B601BFE"/>
              </w:placeholder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Content>
              <w:p w14:paraId="772BB7C2" w14:textId="5D3BEA2B" w:rsidR="005668A3" w:rsidRDefault="005668A3" w:rsidP="005668A3">
                <w:pPr>
                  <w:bidi/>
                  <w:spacing w:after="0" w:line="276" w:lineRule="auto"/>
                  <w:jc w:val="center"/>
                </w:pPr>
                <w:r w:rsidRPr="005668A3">
                  <w:rPr>
                    <w:rStyle w:val="8"/>
                    <w:rtl/>
                  </w:rPr>
                  <w:t>تم تحقيق المستهدف</w:t>
                </w:r>
              </w:p>
            </w:sdtContent>
          </w:sdt>
          <w:p w14:paraId="14B7E106" w14:textId="6097DB23" w:rsidR="005A5A91" w:rsidRPr="00807650" w:rsidRDefault="005A5A91" w:rsidP="0041555C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6246DA43" w14:textId="77777777" w:rsidTr="0043313F">
        <w:trPr>
          <w:tblCellSpacing w:w="7" w:type="dxa"/>
        </w:trPr>
        <w:tc>
          <w:tcPr>
            <w:tcW w:w="547" w:type="dxa"/>
            <w:shd w:val="clear" w:color="auto" w:fill="52B5C2"/>
            <w:vAlign w:val="center"/>
          </w:tcPr>
          <w:p w14:paraId="5906F42B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2</w:t>
            </w:r>
          </w:p>
        </w:tc>
        <w:tc>
          <w:tcPr>
            <w:tcW w:w="9435" w:type="dxa"/>
            <w:gridSpan w:val="6"/>
            <w:shd w:val="clear" w:color="auto" w:fill="52B5C2"/>
          </w:tcPr>
          <w:p w14:paraId="7AD1EB90" w14:textId="77777777" w:rsidR="00807650" w:rsidRPr="00807650" w:rsidRDefault="00807650" w:rsidP="0041555C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المهارات</w:t>
            </w:r>
          </w:p>
        </w:tc>
      </w:tr>
      <w:tr w:rsidR="005A5A91" w:rsidRPr="00807650" w14:paraId="4C28A472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53302C5B" w14:textId="77777777" w:rsidR="005A5A91" w:rsidRPr="00807650" w:rsidRDefault="005A5A91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2.1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1AB25CA1" w14:textId="5EF51D6B" w:rsidR="00C50980" w:rsidRPr="00807650" w:rsidRDefault="0041555C" w:rsidP="00C50980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41555C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يكتب </w:t>
            </w:r>
            <w:proofErr w:type="gramStart"/>
            <w:r w:rsidRPr="0041555C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  <w:lang w:bidi="ar-EG"/>
              </w:rPr>
              <w:t xml:space="preserve"> المقرر</w:t>
            </w:r>
            <w:r w:rsidR="00C50980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rtl/>
                <w:lang w:bidi="ar-EG"/>
              </w:rPr>
              <w:t xml:space="preserve"> </w:t>
            </w:r>
          </w:p>
        </w:tc>
        <w:sdt>
          <w:sdtPr>
            <w:rPr>
              <w:rStyle w:val="8"/>
              <w:rtl/>
            </w:rPr>
            <w:id w:val="83197275"/>
            <w:placeholder>
              <w:docPart w:val="56821ED5D0384C058207CC5FFA78F413"/>
            </w:placeholder>
            <w:showingPlcHdr/>
            <w:dropDownList>
              <w:listItem w:value="اختيار عنصر."/>
              <w:listItem w:displayText="م1" w:value="م1"/>
              <w:listItem w:displayText="م2" w:value="م2"/>
              <w:listItem w:displayText="م3" w:value="م3"/>
              <w:listItem w:displayText="م4" w:value="م4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D9D9D9" w:themeFill="background1" w:themeFillShade="D9"/>
              </w:tcPr>
              <w:p w14:paraId="47985698" w14:textId="16CD4950" w:rsidR="005A5A91" w:rsidRPr="00807650" w:rsidRDefault="0041555C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tc>
          </w:sdtContent>
        </w:sdt>
        <w:tc>
          <w:tcPr>
            <w:tcW w:w="2396" w:type="dxa"/>
            <w:shd w:val="clear" w:color="auto" w:fill="D9D9D9" w:themeFill="background1" w:themeFillShade="D9"/>
          </w:tcPr>
          <w:p w14:paraId="3A3ED159" w14:textId="2A4C9876" w:rsidR="005A5A91" w:rsidRDefault="00000000" w:rsidP="00CD187B">
            <w:pPr>
              <w:tabs>
                <w:tab w:val="right" w:pos="2170"/>
              </w:tabs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1914271663"/>
                <w:placeholder>
                  <w:docPart w:val="B337CFDACE5C493A878B551F9F9EC5B4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/" w:value="الاختبار الشفوي/"/>
                  <w:listItem w:displayText="الاختبار التحريري/" w:value="الاختبار التحريري/"/>
                  <w:listItem w:displayText="أوراق العمل/" w:value="أوراق العمل/"/>
                  <w:listItem w:displayText="ملف الإنجاز/" w:value="ملف الإنجاز/"/>
                  <w:listItem w:displayText="بطاقة الملاحظة/" w:value="بطاقة الملاحظة/"/>
                  <w:listItem w:displayText="البحوث والتقارير/" w:value="البحوث والتقارير/"/>
                  <w:listItem w:displayText="استبانة التقييم/" w:value="استبانة التقييم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1555C" w:rsidRPr="005B315E">
                  <w:rPr>
                    <w:rStyle w:val="ab"/>
                    <w:rtl/>
                  </w:rPr>
                  <w:t>اختيار عنصر</w:t>
                </w:r>
                <w:r w:rsidR="0041555C" w:rsidRPr="005B315E">
                  <w:rPr>
                    <w:rStyle w:val="ab"/>
                  </w:rPr>
                  <w:t>.</w:t>
                </w:r>
              </w:sdtContent>
            </w:sdt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-216515738"/>
                <w:placeholder>
                  <w:docPart w:val="CCF23DB2A99C45F68E95139380CC97BA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  <w:p w14:paraId="16F20BCA" w14:textId="77777777" w:rsidR="005A5A91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538628854"/>
                <w:placeholder>
                  <w:docPart w:val="CF8D968012424B85B7628912C58F55F2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/" w:value="الاختبار الشفوي/"/>
                  <w:listItem w:displayText="الاختبار التحريري/" w:value="الاختبار التحريري/"/>
                  <w:listItem w:displayText="أوراق العمل/" w:value="أوراق العمل/"/>
                  <w:listItem w:displayText="ملف الإنجاز/" w:value="ملف الإنجاز/"/>
                  <w:listItem w:displayText="بطاقة الملاحظة/" w:value="بطاقة الملاحظة/"/>
                  <w:listItem w:displayText="البحوث والتقارير/" w:value="البحوث والتقارير/"/>
                  <w:listItem w:displayText="استبانة التقييم/" w:value="استبانة التقييم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  <w:r w:rsidR="005A5A9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-681739900"/>
                <w:placeholder>
                  <w:docPart w:val="1AA84FB24BD74F5E9552A214D91929A5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  <w:p w14:paraId="5EBB10A9" w14:textId="77777777" w:rsidR="005A5A91" w:rsidRPr="00807650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sdt>
              <w:sdtPr>
                <w:rPr>
                  <w:rStyle w:val="8"/>
                  <w:rtl/>
                </w:rPr>
                <w:id w:val="2017421191"/>
                <w:placeholder>
                  <w:docPart w:val="77735283F0324C67B5E8AD2FD0F7643D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 w:val="restart"/>
            <w:shd w:val="clear" w:color="auto" w:fill="D9D9D9" w:themeFill="background1" w:themeFillShade="D9"/>
          </w:tcPr>
          <w:p w14:paraId="497AF9C9" w14:textId="77777777" w:rsidR="005A5A91" w:rsidRPr="0043313F" w:rsidRDefault="0043313F" w:rsidP="0043313F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34D0CC"/>
                <w:sz w:val="20"/>
                <w:szCs w:val="20"/>
              </w:rPr>
            </w:pPr>
            <w:r w:rsidRPr="0043313F">
              <w:rPr>
                <w:rFonts w:ascii="DIN NEXT™ ARABIC LIGHT" w:hAnsi="DIN NEXT™ ARABIC LIGHT" w:cs="DIN NEXT™ ARABIC LIGHT" w:hint="cs"/>
                <w:color w:val="34D0CC"/>
                <w:sz w:val="20"/>
                <w:szCs w:val="20"/>
                <w:rtl/>
              </w:rPr>
              <w:t>70% من الطلبة يحصلون على درجة 70% من الدرجة أو أعلى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0DCD7E6C" w14:textId="6851F79D" w:rsidR="005A5A91" w:rsidRPr="00807650" w:rsidRDefault="00322C7A" w:rsidP="0041555C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65</w:t>
            </w:r>
            <w:r w:rsidR="00C50980" w:rsidRPr="0041555C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%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sdt>
            <w:sdtPr>
              <w:rPr>
                <w:rStyle w:val="8"/>
                <w:rtl/>
              </w:rPr>
              <w:id w:val="-1027786049"/>
              <w:placeholder>
                <w:docPart w:val="95A86F3C801B4CCBA7DE6F1F970A40F0"/>
              </w:placeholder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EndPr>
              <w:rPr>
                <w:rStyle w:val="a0"/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0"/>
                <w:szCs w:val="20"/>
              </w:rPr>
            </w:sdtEndPr>
            <w:sdtContent>
              <w:p w14:paraId="01398624" w14:textId="2676C1EB" w:rsidR="005668A3" w:rsidRDefault="005668A3" w:rsidP="005668A3">
                <w:pPr>
                  <w:bidi/>
                  <w:spacing w:after="0" w:line="276" w:lineRule="auto"/>
                  <w:jc w:val="center"/>
                </w:pPr>
                <w:r w:rsidRPr="005668A3">
                  <w:rPr>
                    <w:rStyle w:val="8"/>
                    <w:rtl/>
                  </w:rPr>
                  <w:t>لم يتم تحقيق المستهدف، ويحتاج المخرج إلى تحسين النتائج</w:t>
                </w:r>
              </w:p>
            </w:sdtContent>
          </w:sdt>
          <w:p w14:paraId="1F77A604" w14:textId="44F8AD8D" w:rsidR="005A5A91" w:rsidRPr="00807650" w:rsidRDefault="005A5A91" w:rsidP="0041555C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5A5A91" w:rsidRPr="00807650" w14:paraId="3629A7FA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4E397DB5" w14:textId="77777777" w:rsidR="005A5A91" w:rsidRPr="00807650" w:rsidRDefault="005A5A91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2.2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0E986FDC" w14:textId="4B6E4550" w:rsidR="005A5A91" w:rsidRPr="00807650" w:rsidRDefault="00C50980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يكتب </w:t>
            </w:r>
            <w:proofErr w:type="gramStart"/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المقرر</w:t>
            </w:r>
          </w:p>
        </w:tc>
        <w:sdt>
          <w:sdtPr>
            <w:rPr>
              <w:rStyle w:val="8"/>
              <w:rtl/>
            </w:rPr>
            <w:id w:val="-476381414"/>
            <w:placeholder>
              <w:docPart w:val="D8386E6557FB463BA8453A944E08DEF0"/>
            </w:placeholder>
            <w:dropDownList>
              <w:listItem w:value="اختيار عنصر."/>
              <w:listItem w:displayText="م1" w:value="م1"/>
              <w:listItem w:displayText="م2" w:value="م2"/>
              <w:listItem w:displayText="م3" w:value="م3"/>
              <w:listItem w:displayText="م4" w:value="م4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F2F2F2" w:themeFill="background1" w:themeFillShade="F2"/>
              </w:tcPr>
              <w:p w14:paraId="0907FC01" w14:textId="77777777" w:rsidR="005A5A91" w:rsidRPr="00807650" w:rsidRDefault="00C50980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Style w:val="8"/>
                    <w:rtl/>
                  </w:rPr>
                  <w:t>م3</w:t>
                </w:r>
              </w:p>
            </w:tc>
          </w:sdtContent>
        </w:sdt>
        <w:tc>
          <w:tcPr>
            <w:tcW w:w="2396" w:type="dxa"/>
            <w:shd w:val="clear" w:color="auto" w:fill="F2F2F2" w:themeFill="background1" w:themeFillShade="F2"/>
          </w:tcPr>
          <w:p w14:paraId="125B64DE" w14:textId="77777777" w:rsidR="005A5A91" w:rsidRDefault="00000000" w:rsidP="00CD187B">
            <w:pPr>
              <w:tabs>
                <w:tab w:val="right" w:pos="2170"/>
              </w:tabs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-1638099541"/>
                <w:placeholder>
                  <w:docPart w:val="7BA97CB3F86C4EAD989EDC333D281F4D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/" w:value="الاختبار الشفوي/"/>
                  <w:listItem w:displayText="الاختبار التحريري/" w:value="الاختبار التحريري/"/>
                  <w:listItem w:displayText="أوراق العمل/" w:value="أوراق العمل/"/>
                  <w:listItem w:displayText="ملف الإنجاز/" w:value="ملف الإنجاز/"/>
                  <w:listItem w:displayText="بطاقة الملاحظة/" w:value="بطاقة الملاحظة/"/>
                  <w:listItem w:displayText="البحوث والتقارير/" w:value="البحوث والتقارير/"/>
                  <w:listItem w:displayText="استبانة التقييم/" w:value="استبانة التقييم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376439720"/>
                <w:placeholder>
                  <w:docPart w:val="53DA5CD06A224B39B45EF65A59A2EA5D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  <w:p w14:paraId="57395C75" w14:textId="77777777" w:rsidR="005A5A91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-1609968486"/>
                <w:placeholder>
                  <w:docPart w:val="2DC965AAF9004EEB94663884EFA02E61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/" w:value="الاختبار الشفوي/"/>
                  <w:listItem w:displayText="الاختبار التحريري/" w:value="الاختبار التحريري/"/>
                  <w:listItem w:displayText="أوراق العمل/" w:value="أوراق العمل/"/>
                  <w:listItem w:displayText="ملف الإنجاز/" w:value="ملف الإنجاز/"/>
                  <w:listItem w:displayText="بطاقة الملاحظة/" w:value="بطاقة الملاحظة/"/>
                  <w:listItem w:displayText="البحوث والتقارير/" w:value="البحوث والتقارير/"/>
                  <w:listItem w:displayText="استبانة التقييم/" w:value="استبانة التقييم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  <w:r w:rsidR="005A5A9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2093347213"/>
                <w:placeholder>
                  <w:docPart w:val="11F00E34B6424BB89E10E10CA96CAAF4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  <w:p w14:paraId="4E9CDD1A" w14:textId="77777777" w:rsidR="005A5A91" w:rsidRPr="00807650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sdt>
              <w:sdtPr>
                <w:rPr>
                  <w:rStyle w:val="8"/>
                  <w:rtl/>
                </w:rPr>
                <w:id w:val="476119466"/>
                <w:placeholder>
                  <w:docPart w:val="5F65C498823C4BCEBCCA9E0DEBE3A955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/>
            <w:shd w:val="clear" w:color="auto" w:fill="F2F2F2" w:themeFill="background1" w:themeFillShade="F2"/>
          </w:tcPr>
          <w:p w14:paraId="72DB1E29" w14:textId="77777777" w:rsidR="005A5A91" w:rsidRPr="00807650" w:rsidRDefault="005A5A91" w:rsidP="00F76E33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5B21046D" w14:textId="37574CE1" w:rsidR="005A5A91" w:rsidRPr="009D5610" w:rsidRDefault="005668A3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highlight w:val="yellow"/>
              </w:rPr>
            </w:pP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70</w:t>
            </w:r>
            <w:r w:rsidR="00C50980" w:rsidRPr="009D5610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%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sdt>
            <w:sdtPr>
              <w:rPr>
                <w:rStyle w:val="8"/>
                <w:rtl/>
              </w:rPr>
              <w:id w:val="1480955760"/>
              <w:placeholder>
                <w:docPart w:val="A35069887ECC4FED83F95A6BF643AA5E"/>
              </w:placeholder>
              <w:showingPlcHdr/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EndPr>
              <w:rPr>
                <w:rStyle w:val="a0"/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0"/>
                <w:szCs w:val="20"/>
              </w:rPr>
            </w:sdtEndPr>
            <w:sdtContent>
              <w:p w14:paraId="02E36224" w14:textId="7496F8B7" w:rsidR="005668A3" w:rsidRDefault="005668A3" w:rsidP="005668A3">
                <w:pPr>
                  <w:bidi/>
                  <w:spacing w:after="0" w:line="276" w:lineRule="auto"/>
                  <w:jc w:val="center"/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sdtContent>
          </w:sdt>
          <w:p w14:paraId="1CB3BB6B" w14:textId="6895A419" w:rsidR="005A5A91" w:rsidRPr="005668A3" w:rsidRDefault="005A5A91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highlight w:val="yellow"/>
              </w:rPr>
            </w:pPr>
          </w:p>
        </w:tc>
      </w:tr>
      <w:tr w:rsidR="005A5A91" w:rsidRPr="00807650" w14:paraId="19316811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771DECD2" w14:textId="77777777" w:rsidR="005A5A91" w:rsidRPr="00807650" w:rsidRDefault="005A5A91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52132DAC" w14:textId="3EC3AE82" w:rsidR="005A5A91" w:rsidRPr="00807650" w:rsidRDefault="00C50980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يكتب </w:t>
            </w:r>
            <w:proofErr w:type="gramStart"/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المقرر</w:t>
            </w:r>
          </w:p>
        </w:tc>
        <w:sdt>
          <w:sdtPr>
            <w:rPr>
              <w:rStyle w:val="8"/>
              <w:rtl/>
            </w:rPr>
            <w:id w:val="1836260800"/>
            <w:placeholder>
              <w:docPart w:val="93F972B2A08E45A19A0A7AA14404F600"/>
            </w:placeholder>
            <w:dropDownList>
              <w:listItem w:value="اختيار عنصر."/>
              <w:listItem w:displayText="م1" w:value="م1"/>
              <w:listItem w:displayText="م2" w:value="م2"/>
              <w:listItem w:displayText="م3" w:value="م3"/>
              <w:listItem w:displayText="م4" w:value="م4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D9D9D9" w:themeFill="background1" w:themeFillShade="D9"/>
              </w:tcPr>
              <w:p w14:paraId="44CC0337" w14:textId="77777777" w:rsidR="005A5A91" w:rsidRPr="00807650" w:rsidRDefault="00C50980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Style w:val="8"/>
                    <w:rtl/>
                  </w:rPr>
                  <w:t>م1</w:t>
                </w:r>
              </w:p>
            </w:tc>
          </w:sdtContent>
        </w:sdt>
        <w:tc>
          <w:tcPr>
            <w:tcW w:w="2396" w:type="dxa"/>
            <w:shd w:val="clear" w:color="auto" w:fill="D9D9D9" w:themeFill="background1" w:themeFillShade="D9"/>
          </w:tcPr>
          <w:p w14:paraId="61A425C0" w14:textId="77777777" w:rsidR="005A5A91" w:rsidRDefault="00000000" w:rsidP="00CD187B">
            <w:pPr>
              <w:tabs>
                <w:tab w:val="right" w:pos="2170"/>
              </w:tabs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1499080082"/>
                <w:placeholder>
                  <w:docPart w:val="23DB912F1BAA4FDAA8B2BF3208C68CB8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/" w:value="الاختبار الشفوي/"/>
                  <w:listItem w:displayText="الاختبار التحريري/" w:value="الاختبار التحريري/"/>
                  <w:listItem w:displayText="أوراق العمل/" w:value="أوراق العمل/"/>
                  <w:listItem w:displayText="ملف الإنجاز/" w:value="ملف الإنجاز/"/>
                  <w:listItem w:displayText="بطاقة الملاحظة/" w:value="بطاقة الملاحظة/"/>
                  <w:listItem w:displayText="البحوث والتقارير/" w:value="البحوث والتقارير/"/>
                  <w:listItem w:displayText="استبانة التقييم/" w:value="استبانة التقييم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-1425182020"/>
                <w:placeholder>
                  <w:docPart w:val="6D09D8E8C4C84C1BBA3EAB589B0EEFE7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  <w:p w14:paraId="71492F9B" w14:textId="77777777" w:rsidR="005A5A91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-13077913"/>
                <w:placeholder>
                  <w:docPart w:val="8D751C358EAE4FE497DBC7DAE0BCA153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/" w:value="الاختبار الشفوي/"/>
                  <w:listItem w:displayText="الاختبار التحريري/" w:value="الاختبار التحريري/"/>
                  <w:listItem w:displayText="أوراق العمل/" w:value="أوراق العمل/"/>
                  <w:listItem w:displayText="ملف الإنجاز/" w:value="ملف الإنجاز/"/>
                  <w:listItem w:displayText="بطاقة الملاحظة/" w:value="بطاقة الملاحظة/"/>
                  <w:listItem w:displayText="البحوث والتقارير/" w:value="البحوث والتقارير/"/>
                  <w:listItem w:displayText="استبانة التقييم/" w:value="استبانة التقييم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  <w:r w:rsidR="005A5A91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5A5A91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1157500322"/>
                <w:placeholder>
                  <w:docPart w:val="840D8D695DD04F1A8BB685562138D3E1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  <w:p w14:paraId="1FB44CFD" w14:textId="77777777" w:rsidR="005A5A91" w:rsidRPr="00807650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sdt>
              <w:sdtPr>
                <w:rPr>
                  <w:rStyle w:val="8"/>
                  <w:rtl/>
                </w:rPr>
                <w:id w:val="1039943520"/>
                <w:placeholder>
                  <w:docPart w:val="9AB3916989E84768AB0DA08FA9D8C3F0"/>
                </w:placeholder>
                <w:showingPlcHdr/>
                <w15:color w:val="33CCCC"/>
                <w:dropDownList>
                  <w:listItem w:value="اختيار عنصر."/>
                  <w:listItem w:displayText="الاختبار الشفوي" w:value="الاختبار الشفوي"/>
                  <w:listItem w:displayText="الاختبار التحريري" w:value="الاختبار التحريري"/>
                  <w:listItem w:displayText="أوراق العمل" w:value="أوراق العمل"/>
                  <w:listItem w:displayText="ملف الإنجاز" w:value="ملف الإنجاز"/>
                  <w:listItem w:displayText="بطاقة الملاحظة" w:value="بطاقة الملاحظة"/>
                  <w:listItem w:displayText="البحوث والتقارير" w:value="البحوث والتقارير"/>
                  <w:listItem w:displayText="استبانة التقييم" w:value="استبانة التقييم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5A5A91" w:rsidRPr="005B315E">
                  <w:rPr>
                    <w:rStyle w:val="ab"/>
                    <w:rtl/>
                  </w:rPr>
                  <w:t>اختيار عنصر</w:t>
                </w:r>
                <w:r w:rsidR="005A5A91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/>
            <w:shd w:val="clear" w:color="auto" w:fill="D9D9D9" w:themeFill="background1" w:themeFillShade="D9"/>
          </w:tcPr>
          <w:p w14:paraId="62FA4D2A" w14:textId="77777777" w:rsidR="005A5A91" w:rsidRPr="00807650" w:rsidRDefault="005A5A91" w:rsidP="00F76E33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376F3A7F" w14:textId="0869ECAC" w:rsidR="005A5A91" w:rsidRPr="009D5610" w:rsidRDefault="00C50980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highlight w:val="yellow"/>
              </w:rPr>
            </w:pPr>
            <w:r w:rsidRPr="009D5610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77%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sdt>
            <w:sdtPr>
              <w:rPr>
                <w:rStyle w:val="8"/>
                <w:rtl/>
              </w:rPr>
              <w:id w:val="1541870245"/>
              <w:placeholder>
                <w:docPart w:val="A96EA466994341FFB60BFB8185326B04"/>
              </w:placeholder>
              <w:showingPlcHdr/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EndPr>
              <w:rPr>
                <w:rStyle w:val="a0"/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0"/>
                <w:szCs w:val="20"/>
              </w:rPr>
            </w:sdtEndPr>
            <w:sdtContent>
              <w:p w14:paraId="48C6EAA4" w14:textId="022B7B5F" w:rsidR="005668A3" w:rsidRDefault="005668A3" w:rsidP="005668A3">
                <w:pPr>
                  <w:bidi/>
                  <w:spacing w:after="0" w:line="276" w:lineRule="auto"/>
                  <w:jc w:val="center"/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sdtContent>
          </w:sdt>
          <w:p w14:paraId="4123E5BD" w14:textId="2E5C32AC" w:rsidR="005A5A91" w:rsidRPr="009D5610" w:rsidRDefault="005A5A91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highlight w:val="yellow"/>
              </w:rPr>
            </w:pPr>
          </w:p>
        </w:tc>
      </w:tr>
      <w:tr w:rsidR="00807650" w:rsidRPr="00807650" w14:paraId="46B83BB1" w14:textId="77777777" w:rsidTr="0043313F">
        <w:trPr>
          <w:tblCellSpacing w:w="7" w:type="dxa"/>
        </w:trPr>
        <w:tc>
          <w:tcPr>
            <w:tcW w:w="547" w:type="dxa"/>
            <w:shd w:val="clear" w:color="auto" w:fill="52B5C2"/>
            <w:vAlign w:val="center"/>
          </w:tcPr>
          <w:p w14:paraId="177216F1" w14:textId="77777777" w:rsidR="00807650" w:rsidRPr="00807650" w:rsidRDefault="00807650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3</w:t>
            </w:r>
          </w:p>
        </w:tc>
        <w:tc>
          <w:tcPr>
            <w:tcW w:w="9435" w:type="dxa"/>
            <w:gridSpan w:val="6"/>
            <w:shd w:val="clear" w:color="auto" w:fill="52B5C2"/>
          </w:tcPr>
          <w:p w14:paraId="0EE6C8F6" w14:textId="77777777" w:rsidR="00807650" w:rsidRPr="00807650" w:rsidRDefault="00807650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القيم والاستقلالية والمسؤولية</w:t>
            </w:r>
          </w:p>
        </w:tc>
      </w:tr>
      <w:tr w:rsidR="0043313F" w:rsidRPr="00807650" w14:paraId="15BAB037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24D6C33A" w14:textId="77777777" w:rsidR="0043313F" w:rsidRPr="00807650" w:rsidRDefault="0043313F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3.1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5E0C5E50" w14:textId="50D3FBE3" w:rsidR="0043313F" w:rsidRPr="00807650" w:rsidRDefault="00C50980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proofErr w:type="gramStart"/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المقرر</w:t>
            </w:r>
          </w:p>
        </w:tc>
        <w:sdt>
          <w:sdtPr>
            <w:rPr>
              <w:rStyle w:val="8"/>
              <w:rtl/>
            </w:rPr>
            <w:id w:val="1377204396"/>
            <w:placeholder>
              <w:docPart w:val="D28344FE886046CEBEC5A54C6BD72E60"/>
            </w:placeholder>
            <w:dropDownList>
              <w:listItem w:value="اختيار عنصر."/>
              <w:listItem w:displayText="ق1" w:value="ق1"/>
              <w:listItem w:displayText="ق2" w:value="ق2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F2F2F2" w:themeFill="background1" w:themeFillShade="F2"/>
              </w:tcPr>
              <w:p w14:paraId="1B8AFF87" w14:textId="77777777" w:rsidR="0043313F" w:rsidRPr="00807650" w:rsidRDefault="00C50980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Style w:val="8"/>
                    <w:rtl/>
                  </w:rPr>
                  <w:t>ق1</w:t>
                </w:r>
              </w:p>
            </w:tc>
          </w:sdtContent>
        </w:sdt>
        <w:tc>
          <w:tcPr>
            <w:tcW w:w="2396" w:type="dxa"/>
            <w:shd w:val="clear" w:color="auto" w:fill="F2F2F2" w:themeFill="background1" w:themeFillShade="F2"/>
          </w:tcPr>
          <w:p w14:paraId="3E799710" w14:textId="77777777" w:rsidR="0043313F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-1253276054"/>
                <w:placeholder>
                  <w:docPart w:val="A9124923DFBC4C49A5F9C83B78C6B045"/>
                </w:placeholder>
                <w:showingPlcHdr/>
                <w15:color w:val="33CCCC"/>
                <w:dropDownList>
                  <w:listItem w:value="اختيار عنصر."/>
                  <w:listItem w:displayText="الواجبات/" w:value="الواجبات/"/>
                  <w:listItem w:displayText="بطاقة الملاحظة/" w:value="بطاقة الملاحظة/"/>
                  <w:listItem w:displayText="ملف الإنجاز/" w:value="ملف الإنجاز/"/>
                  <w:listItem w:displayText="تقويم الأقران/" w:value="تقويم الأقران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  <w:r w:rsidR="0043313F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 </w:t>
            </w:r>
            <w:r w:rsidR="0043313F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1922139492"/>
                <w:placeholder>
                  <w:docPart w:val="B07D0F3615FE448181ABF727C3469C51"/>
                </w:placeholder>
                <w:showingPlcHdr/>
                <w15:color w:val="33CCCC"/>
                <w:dropDownList>
                  <w:listItem w:value="اختيار عنصر."/>
                  <w:listItem w:displayText="الواجبات" w:value="الواجبات"/>
                  <w:listItem w:displayText="بطاقة الملاحظة" w:value="بطاقة الملاحظة"/>
                  <w:listItem w:displayText="ملف الإنجاز" w:value="ملف الإنجاز"/>
                  <w:listItem w:displayText="تقويم الأقران" w:value="تقويم الأقران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</w:p>
          <w:p w14:paraId="59A5236B" w14:textId="77777777" w:rsidR="0043313F" w:rsidRPr="00807650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sdt>
              <w:sdtPr>
                <w:rPr>
                  <w:rStyle w:val="8"/>
                  <w:rtl/>
                </w:rPr>
                <w:id w:val="183941360"/>
                <w:placeholder>
                  <w:docPart w:val="66FD7BCF709944A5B5985330FCDF021C"/>
                </w:placeholder>
                <w:showingPlcHdr/>
                <w15:color w:val="33CCCC"/>
                <w:dropDownList>
                  <w:listItem w:value="اختيار عنصر."/>
                  <w:listItem w:displayText="الواجبات/" w:value="الواجبات/"/>
                  <w:listItem w:displayText="بطاقة الملاحظة/" w:value="بطاقة الملاحظة/"/>
                  <w:listItem w:displayText="ملف الإنجاز/" w:value="ملف الإنجاز/"/>
                  <w:listItem w:displayText="تقويم الأقران/" w:value="تقويم الأقران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  <w:r w:rsidR="0043313F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43313F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-178279551"/>
                <w:placeholder>
                  <w:docPart w:val="B969BC6D1D724B4B9D1AB433C4F0AF9C"/>
                </w:placeholder>
                <w:showingPlcHdr/>
                <w15:color w:val="33CCCC"/>
                <w:dropDownList>
                  <w:listItem w:value="اختيار عنصر."/>
                  <w:listItem w:displayText="الواجبات" w:value="الواجبات"/>
                  <w:listItem w:displayText="بطاقة الملاحظة" w:value="بطاقة الملاحظة"/>
                  <w:listItem w:displayText="ملف الإنجاز" w:value="ملف الإنجاز"/>
                  <w:listItem w:displayText="تقويم الأقران" w:value="تقويم الأقران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 w:val="restart"/>
            <w:shd w:val="clear" w:color="auto" w:fill="F2F2F2" w:themeFill="background1" w:themeFillShade="F2"/>
          </w:tcPr>
          <w:p w14:paraId="2F4C9B36" w14:textId="77777777" w:rsidR="0043313F" w:rsidRPr="0043313F" w:rsidRDefault="0043313F" w:rsidP="0043313F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34D0CC"/>
                <w:sz w:val="20"/>
                <w:szCs w:val="20"/>
              </w:rPr>
            </w:pPr>
            <w:r w:rsidRPr="0043313F">
              <w:rPr>
                <w:rFonts w:ascii="DIN NEXT™ ARABIC LIGHT" w:hAnsi="DIN NEXT™ ARABIC LIGHT" w:cs="DIN NEXT™ ARABIC LIGHT" w:hint="cs"/>
                <w:color w:val="34D0CC"/>
                <w:sz w:val="20"/>
                <w:szCs w:val="20"/>
                <w:rtl/>
              </w:rPr>
              <w:t>60% من الطلبة يحصلون على درجة 60% أو أعلى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28EB2A34" w14:textId="77777777" w:rsidR="0043313F" w:rsidRPr="00807650" w:rsidRDefault="00C50980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9D5610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60%</w:t>
            </w:r>
          </w:p>
        </w:tc>
        <w:tc>
          <w:tcPr>
            <w:tcW w:w="2323" w:type="dxa"/>
            <w:shd w:val="clear" w:color="auto" w:fill="F2F2F2" w:themeFill="background1" w:themeFillShade="F2"/>
          </w:tcPr>
          <w:sdt>
            <w:sdtPr>
              <w:rPr>
                <w:rStyle w:val="8"/>
                <w:rtl/>
              </w:rPr>
              <w:id w:val="1430008964"/>
              <w:placeholder>
                <w:docPart w:val="E49E1D185D7B41DDADFA84200F117184"/>
              </w:placeholder>
              <w:showingPlcHdr/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EndPr>
              <w:rPr>
                <w:rStyle w:val="a0"/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0"/>
                <w:szCs w:val="20"/>
              </w:rPr>
            </w:sdtEndPr>
            <w:sdtContent>
              <w:p w14:paraId="763CE682" w14:textId="28FF1EA6" w:rsidR="005668A3" w:rsidRDefault="005668A3" w:rsidP="005668A3">
                <w:pPr>
                  <w:bidi/>
                  <w:spacing w:after="0" w:line="276" w:lineRule="auto"/>
                  <w:jc w:val="center"/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sdtContent>
          </w:sdt>
          <w:p w14:paraId="60BEE095" w14:textId="581CB068" w:rsidR="0043313F" w:rsidRPr="009D5610" w:rsidRDefault="0043313F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highlight w:val="yellow"/>
              </w:rPr>
            </w:pPr>
          </w:p>
        </w:tc>
      </w:tr>
      <w:tr w:rsidR="0043313F" w:rsidRPr="00807650" w14:paraId="5D8BCBE7" w14:textId="77777777" w:rsidTr="0043313F">
        <w:trPr>
          <w:tblCellSpacing w:w="7" w:type="dxa"/>
        </w:trPr>
        <w:tc>
          <w:tcPr>
            <w:tcW w:w="547" w:type="dxa"/>
            <w:shd w:val="clear" w:color="auto" w:fill="999EFF"/>
            <w:vAlign w:val="center"/>
          </w:tcPr>
          <w:p w14:paraId="3606D9AA" w14:textId="77777777" w:rsidR="0043313F" w:rsidRPr="00807650" w:rsidRDefault="0043313F" w:rsidP="00F76E33">
            <w:pPr>
              <w:bidi/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3.2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3FD924A0" w14:textId="2A84CA03" w:rsidR="0043313F" w:rsidRPr="00807650" w:rsidRDefault="00C50980" w:rsidP="00F76E33">
            <w:pPr>
              <w:bidi/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proofErr w:type="gramStart"/>
            <w:r w:rsidRPr="0042331D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من </w:t>
            </w:r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توصيف</w:t>
            </w:r>
            <w:proofErr w:type="gramEnd"/>
            <w:r w:rsidR="00C4643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 xml:space="preserve"> المقرر</w:t>
            </w:r>
          </w:p>
        </w:tc>
        <w:sdt>
          <w:sdtPr>
            <w:rPr>
              <w:rStyle w:val="8"/>
              <w:rtl/>
            </w:rPr>
            <w:id w:val="-77991038"/>
            <w:placeholder>
              <w:docPart w:val="ECAAA1C1601D452DBFA627AE30F0E6E9"/>
            </w:placeholder>
            <w:dropDownList>
              <w:listItem w:value="اختيار عنصر."/>
              <w:listItem w:displayText="ق1" w:value="ق1"/>
              <w:listItem w:displayText="ق2" w:value="ق2"/>
            </w:dropDownList>
          </w:sdtPr>
          <w:sdtEndPr>
            <w:rPr>
              <w:rStyle w:val="a0"/>
              <w:rFonts w:ascii="DIN NEXT™ ARABIC LIGHT" w:hAnsi="DIN NEXT™ ARABIC LIGHT" w:cs="DIN NEXT™ ARABIC LIGHT"/>
              <w:b w:val="0"/>
              <w:bCs w:val="0"/>
              <w:color w:val="525252" w:themeColor="accent3" w:themeShade="80"/>
              <w:sz w:val="20"/>
              <w:szCs w:val="20"/>
            </w:rPr>
          </w:sdtEndPr>
          <w:sdtContent>
            <w:tc>
              <w:tcPr>
                <w:tcW w:w="792" w:type="dxa"/>
                <w:shd w:val="clear" w:color="auto" w:fill="D9D9D9" w:themeFill="background1" w:themeFillShade="D9"/>
              </w:tcPr>
              <w:p w14:paraId="085EEE1D" w14:textId="77777777" w:rsidR="0043313F" w:rsidRPr="00807650" w:rsidRDefault="00C50980" w:rsidP="00CD187B">
                <w:pPr>
                  <w:bidi/>
                  <w:spacing w:after="0" w:line="276" w:lineRule="auto"/>
                  <w:jc w:val="center"/>
                  <w:rPr>
                    <w:rFonts w:ascii="DIN NEXT™ ARABIC LIGHT" w:hAnsi="DIN NEXT™ ARABIC LIGHT" w:cs="DIN NEXT™ ARABIC LIGHT"/>
                    <w:color w:val="525252" w:themeColor="accent3" w:themeShade="80"/>
                    <w:sz w:val="20"/>
                    <w:szCs w:val="20"/>
                  </w:rPr>
                </w:pPr>
                <w:r>
                  <w:rPr>
                    <w:rStyle w:val="8"/>
                    <w:rtl/>
                  </w:rPr>
                  <w:t>ق2</w:t>
                </w:r>
              </w:p>
            </w:tc>
          </w:sdtContent>
        </w:sdt>
        <w:tc>
          <w:tcPr>
            <w:tcW w:w="2396" w:type="dxa"/>
            <w:shd w:val="clear" w:color="auto" w:fill="D9D9D9" w:themeFill="background1" w:themeFillShade="D9"/>
          </w:tcPr>
          <w:p w14:paraId="3CE175CC" w14:textId="77777777" w:rsidR="0043313F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</w:rPr>
            </w:pPr>
            <w:sdt>
              <w:sdtPr>
                <w:rPr>
                  <w:rStyle w:val="8"/>
                  <w:rtl/>
                </w:rPr>
                <w:id w:val="-1357122226"/>
                <w:placeholder>
                  <w:docPart w:val="A2A7BC2DEB504BF79FD7D3E040D30D81"/>
                </w:placeholder>
                <w:showingPlcHdr/>
                <w15:color w:val="33CCCC"/>
                <w:dropDownList>
                  <w:listItem w:value="اختيار عنصر."/>
                  <w:listItem w:displayText="الواجبات/" w:value="الواجبات/"/>
                  <w:listItem w:displayText="بطاقة الملاحظة/" w:value="بطاقة الملاحظة/"/>
                  <w:listItem w:displayText="ملف الإنجاز/" w:value="ملف الإنجاز/"/>
                  <w:listItem w:displayText="تقويم الأقران/" w:value="تقويم الأقران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  <w:r w:rsidR="0043313F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 </w:t>
            </w:r>
            <w:r w:rsidR="0043313F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331413518"/>
                <w:placeholder>
                  <w:docPart w:val="D47A265ED1E74ADEBB84E9191996F87E"/>
                </w:placeholder>
                <w:showingPlcHdr/>
                <w15:color w:val="33CCCC"/>
                <w:dropDownList>
                  <w:listItem w:value="اختيار عنصر."/>
                  <w:listItem w:displayText="الواجبات" w:value="الواجبات"/>
                  <w:listItem w:displayText="بطاقة الملاحظة" w:value="بطاقة الملاحظة"/>
                  <w:listItem w:displayText="ملف الإنجاز" w:value="ملف الإنجاز"/>
                  <w:listItem w:displayText="تقويم الأقران" w:value="تقويم الأقران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</w:p>
          <w:p w14:paraId="3070F3D8" w14:textId="77777777" w:rsidR="0043313F" w:rsidRPr="00807650" w:rsidRDefault="00000000" w:rsidP="00CD187B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sdt>
              <w:sdtPr>
                <w:rPr>
                  <w:rStyle w:val="8"/>
                  <w:rtl/>
                </w:rPr>
                <w:id w:val="-1384789035"/>
                <w:placeholder>
                  <w:docPart w:val="3C329A4F7FEA49FBADFD3D549B7832FE"/>
                </w:placeholder>
                <w:showingPlcHdr/>
                <w15:color w:val="33CCCC"/>
                <w:dropDownList>
                  <w:listItem w:value="اختيار عنصر."/>
                  <w:listItem w:displayText="الواجبات/" w:value="الواجبات/"/>
                  <w:listItem w:displayText="بطاقة الملاحظة/" w:value="بطاقة الملاحظة/"/>
                  <w:listItem w:displayText="ملف الإنجاز/" w:value="ملف الإنجاز/"/>
                  <w:listItem w:displayText="تقويم الأقران/" w:value="تقويم الأقران/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  <w:r w:rsidR="0043313F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rtl/>
              </w:rPr>
              <w:t xml:space="preserve"> </w:t>
            </w:r>
            <w:r w:rsidR="0043313F" w:rsidRPr="00C61571">
              <w:rPr>
                <w:rStyle w:val="8"/>
                <w:rtl/>
              </w:rPr>
              <w:t xml:space="preserve"> </w:t>
            </w:r>
            <w:sdt>
              <w:sdtPr>
                <w:rPr>
                  <w:rStyle w:val="8"/>
                  <w:rtl/>
                </w:rPr>
                <w:id w:val="241770326"/>
                <w:placeholder>
                  <w:docPart w:val="69A5DC4C87234E9FA0C4757D11BBDF21"/>
                </w:placeholder>
                <w:showingPlcHdr/>
                <w15:color w:val="33CCCC"/>
                <w:dropDownList>
                  <w:listItem w:value="اختيار عنصر."/>
                  <w:listItem w:displayText="الواجبات" w:value="الواجبات"/>
                  <w:listItem w:displayText="بطاقة الملاحظة" w:value="بطاقة الملاحظة"/>
                  <w:listItem w:displayText="ملف الإنجاز" w:value="ملف الإنجاز"/>
                  <w:listItem w:displayText="تقويم الأقران" w:value="تقويم الأقران"/>
                </w:dropDownList>
              </w:sdtPr>
              <w:sdtEndPr>
                <w:rPr>
                  <w:rStyle w:val="a0"/>
                  <w:rFonts w:cstheme="minorBidi"/>
                  <w:b w:val="0"/>
                  <w:bCs w:val="0"/>
                  <w:color w:val="auto"/>
                  <w:sz w:val="22"/>
                  <w:szCs w:val="22"/>
                </w:rPr>
              </w:sdtEndPr>
              <w:sdtContent>
                <w:r w:rsidR="0043313F" w:rsidRPr="005B315E">
                  <w:rPr>
                    <w:rStyle w:val="ab"/>
                    <w:rtl/>
                  </w:rPr>
                  <w:t>اختيار عنصر</w:t>
                </w:r>
                <w:r w:rsidR="0043313F" w:rsidRPr="005B315E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910" w:type="dxa"/>
            <w:vMerge/>
            <w:shd w:val="clear" w:color="auto" w:fill="D9D9D9" w:themeFill="background1" w:themeFillShade="D9"/>
          </w:tcPr>
          <w:p w14:paraId="78476C0C" w14:textId="77777777" w:rsidR="0043313F" w:rsidRPr="00807650" w:rsidRDefault="0043313F" w:rsidP="00F76E33">
            <w:pPr>
              <w:bidi/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7090C9B" w14:textId="77777777" w:rsidR="0043313F" w:rsidRPr="00807650" w:rsidRDefault="00C50980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  <w:r w:rsidRPr="009D5610">
              <w:rPr>
                <w:rFonts w:ascii="DIN NEXT™ ARABIC LIGHT" w:hAnsi="DIN NEXT™ ARABIC LIGHT" w:cs="DIN NEXT™ ARABIC LIGHT" w:hint="cs"/>
                <w:color w:val="525252" w:themeColor="accent3" w:themeShade="80"/>
                <w:sz w:val="20"/>
                <w:szCs w:val="20"/>
                <w:highlight w:val="yellow"/>
                <w:rtl/>
              </w:rPr>
              <w:t>70%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sdt>
            <w:sdtPr>
              <w:rPr>
                <w:rStyle w:val="8"/>
                <w:rtl/>
              </w:rPr>
              <w:id w:val="-98338038"/>
              <w:placeholder>
                <w:docPart w:val="77E3BA640BE143F9B66A963D32EA136D"/>
              </w:placeholder>
              <w:showingPlcHdr/>
              <w:comboBox>
                <w:listItem w:value="اختيار عنصر."/>
                <w:listItem w:displayText="تم تحقيق المستهدف" w:value="تم تحقيق المستهدف"/>
                <w:listItem w:displayText="لم يتم تحقيق المستهدف، ويحتاج المخرج إلى تحسين النتائج" w:value="لم يتم تحقيق المستهدف، ويحتاج المخرج إلى تحسين النتائج"/>
              </w:comboBox>
            </w:sdtPr>
            <w:sdtEndPr>
              <w:rPr>
                <w:rStyle w:val="a0"/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0"/>
                <w:szCs w:val="20"/>
              </w:rPr>
            </w:sdtEndPr>
            <w:sdtContent>
              <w:p w14:paraId="3D49D4DA" w14:textId="598AF28E" w:rsidR="005668A3" w:rsidRDefault="005668A3" w:rsidP="005668A3">
                <w:pPr>
                  <w:bidi/>
                  <w:spacing w:after="0" w:line="276" w:lineRule="auto"/>
                  <w:jc w:val="center"/>
                </w:pPr>
                <w:r w:rsidRPr="005B315E">
                  <w:rPr>
                    <w:rStyle w:val="ab"/>
                    <w:rtl/>
                  </w:rPr>
                  <w:t>اختيار عنصر</w:t>
                </w:r>
                <w:r w:rsidRPr="005B315E">
                  <w:rPr>
                    <w:rStyle w:val="ab"/>
                  </w:rPr>
                  <w:t>.</w:t>
                </w:r>
              </w:p>
            </w:sdtContent>
          </w:sdt>
          <w:p w14:paraId="61358713" w14:textId="4A08B41C" w:rsidR="0043313F" w:rsidRPr="005668A3" w:rsidRDefault="0043313F" w:rsidP="009D5610">
            <w:pPr>
              <w:bidi/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highlight w:val="yellow"/>
              </w:rPr>
            </w:pPr>
          </w:p>
        </w:tc>
      </w:tr>
    </w:tbl>
    <w:p w14:paraId="245FFA64" w14:textId="0BCD4BDE" w:rsidR="00F12686" w:rsidRPr="005668A3" w:rsidRDefault="00F12686" w:rsidP="005668A3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10"/>
          <w:szCs w:val="10"/>
          <w:rtl/>
          <w:lang w:bidi="ar-YE"/>
        </w:rPr>
      </w:pPr>
    </w:p>
    <w:p w14:paraId="111596A3" w14:textId="77777777" w:rsidR="00464F77" w:rsidRPr="00DB3901" w:rsidRDefault="00F12686" w:rsidP="00F12686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="00371CBD" w:rsidRPr="004F50F1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371CBD">
        <w:rPr>
          <w:rFonts w:ascii="DIN NEXT™ ARABIC BOLD" w:hAnsi="DIN NEXT™ ARABIC BOLD" w:cs="DIN NEXT™ ARABIC BOLD" w:hint="cs"/>
          <w:b/>
          <w:bCs/>
          <w:color w:val="52B5C2"/>
          <w:sz w:val="28"/>
          <w:szCs w:val="28"/>
          <w:rtl/>
          <w:lang w:bidi="ar-EG"/>
        </w:rPr>
        <w:t>التوصيات</w:t>
      </w:r>
      <w:r w:rsidR="00FB4571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lang w:bidi="ar-EG"/>
        </w:rPr>
        <w:t>:</w:t>
      </w:r>
    </w:p>
    <w:p w14:paraId="3AF6D797" w14:textId="3136D866" w:rsidR="005668A3" w:rsidRPr="00322C7A" w:rsidRDefault="005668A3" w:rsidP="00322C7A">
      <w:pPr>
        <w:pStyle w:val="a6"/>
        <w:bidi/>
        <w:spacing w:after="60" w:line="360" w:lineRule="auto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</w:pPr>
      <w:r w:rsidRPr="00322C7A">
        <w:rPr>
          <w:rFonts w:ascii="Calibri" w:hAnsi="Calibri" w:cs="Calibri" w:hint="cs"/>
          <w:color w:val="3B3838" w:themeColor="background2" w:themeShade="40"/>
          <w:sz w:val="24"/>
          <w:szCs w:val="24"/>
          <w:highlight w:val="yellow"/>
          <w:rtl/>
          <w:lang w:bidi="ar-EG"/>
        </w:rPr>
        <w:t>- أولوية تحسين مستوى تحقق المخرج 1.1 في جانب المعرفة حيث إنه لم يحقق المستهدف.</w:t>
      </w:r>
    </w:p>
    <w:p w14:paraId="76910A97" w14:textId="6BB8CC53" w:rsidR="005668A3" w:rsidRPr="00322C7A" w:rsidRDefault="005668A3" w:rsidP="00322C7A">
      <w:pPr>
        <w:pStyle w:val="a6"/>
        <w:bidi/>
        <w:spacing w:after="60" w:line="360" w:lineRule="auto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</w:pPr>
      <w:r w:rsidRPr="00322C7A">
        <w:rPr>
          <w:rFonts w:ascii="Calibri" w:hAnsi="Calibri" w:cs="Calibri" w:hint="cs"/>
          <w:color w:val="3B3838" w:themeColor="background2" w:themeShade="40"/>
          <w:sz w:val="24"/>
          <w:szCs w:val="24"/>
          <w:highlight w:val="yellow"/>
          <w:rtl/>
          <w:lang w:bidi="ar-EG"/>
        </w:rPr>
        <w:t>أولوية تحسين مستوى تحقق المخرج 2.1 في الجانب المهاري حيث لم يحقق المستهدف.</w:t>
      </w:r>
    </w:p>
    <w:p w14:paraId="355030ED" w14:textId="140A5EA7" w:rsidR="005668A3" w:rsidRPr="00322C7A" w:rsidRDefault="005668A3" w:rsidP="00322C7A">
      <w:pPr>
        <w:pStyle w:val="a6"/>
        <w:bidi/>
        <w:spacing w:after="60" w:line="360" w:lineRule="auto"/>
        <w:ind w:right="43"/>
        <w:jc w:val="both"/>
        <w:rPr>
          <w:rFonts w:ascii="Calibri" w:hAnsi="Calibri" w:cs="Calibri"/>
          <w:color w:val="3B3838" w:themeColor="background2" w:themeShade="40"/>
          <w:sz w:val="24"/>
          <w:szCs w:val="24"/>
          <w:highlight w:val="yellow"/>
          <w:rtl/>
          <w:lang w:bidi="ar-EG"/>
        </w:rPr>
      </w:pPr>
      <w:r w:rsidRPr="00322C7A">
        <w:rPr>
          <w:rFonts w:ascii="Calibri" w:hAnsi="Calibri" w:cs="Calibri" w:hint="cs"/>
          <w:color w:val="3B3838" w:themeColor="background2" w:themeShade="40"/>
          <w:sz w:val="24"/>
          <w:szCs w:val="24"/>
          <w:highlight w:val="yellow"/>
          <w:rtl/>
          <w:lang w:bidi="ar-EG"/>
        </w:rPr>
        <w:t>- تنمية قدرات الطلبة في العمل ضمن فريق حيث أظهرت نتائج المخرج 3.</w:t>
      </w:r>
      <w:r w:rsidR="00322C7A" w:rsidRPr="00322C7A">
        <w:rPr>
          <w:rFonts w:ascii="Calibri" w:hAnsi="Calibri" w:cs="Calibri" w:hint="cs"/>
          <w:color w:val="3B3838" w:themeColor="background2" w:themeShade="40"/>
          <w:sz w:val="24"/>
          <w:szCs w:val="24"/>
          <w:highlight w:val="yellow"/>
          <w:rtl/>
          <w:lang w:bidi="ar-EG"/>
        </w:rPr>
        <w:t>2</w:t>
      </w:r>
      <w:r w:rsidRPr="00322C7A">
        <w:rPr>
          <w:rFonts w:ascii="Calibri" w:hAnsi="Calibri" w:cs="Calibri" w:hint="cs"/>
          <w:color w:val="3B3838" w:themeColor="background2" w:themeShade="40"/>
          <w:sz w:val="24"/>
          <w:szCs w:val="24"/>
          <w:highlight w:val="yellow"/>
          <w:rtl/>
          <w:lang w:bidi="ar-EG"/>
        </w:rPr>
        <w:t xml:space="preserve"> في مجال القيم عدم تحقيق المستهدف.</w:t>
      </w:r>
    </w:p>
    <w:p w14:paraId="0440A98F" w14:textId="77777777" w:rsidR="00C80DFE" w:rsidRDefault="00C80DFE" w:rsidP="00C80DF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6"/>
          <w:szCs w:val="16"/>
        </w:rPr>
      </w:pPr>
    </w:p>
    <w:p w14:paraId="3FB58B39" w14:textId="77777777" w:rsidR="00DB3901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6"/>
          <w:szCs w:val="16"/>
          <w:lang w:bidi="ar-YE"/>
        </w:rPr>
      </w:pPr>
    </w:p>
    <w:p w14:paraId="32AACCFE" w14:textId="77777777" w:rsidR="00DB3901" w:rsidRPr="00371CBD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6"/>
          <w:szCs w:val="16"/>
          <w:rtl/>
          <w:lang w:bidi="ar-YE"/>
        </w:rPr>
      </w:pPr>
    </w:p>
    <w:p w14:paraId="20A910B5" w14:textId="1DF05DAC" w:rsidR="005A5A91" w:rsidRPr="0042331D" w:rsidRDefault="00371CBD" w:rsidP="0042331D">
      <w:pPr>
        <w:autoSpaceDE w:val="0"/>
        <w:autoSpaceDN w:val="0"/>
        <w:bidi/>
        <w:adjustRightInd w:val="0"/>
        <w:spacing w:after="0" w:line="276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lastRenderedPageBreak/>
        <w:t>ج</w:t>
      </w:r>
      <w:r w:rsidR="00464F77" w:rsidRPr="00464F77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371CBD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الموضوعات التي لم يتم تغطيتها</w:t>
      </w:r>
      <w:r w:rsidR="005A5A91"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 xml:space="preserve"> </w:t>
      </w:r>
    </w:p>
    <w:p w14:paraId="10F2C04E" w14:textId="77777777" w:rsidR="005A5A91" w:rsidRPr="005A5A91" w:rsidRDefault="005A5A91" w:rsidP="005A5A91">
      <w:pPr>
        <w:autoSpaceDE w:val="0"/>
        <w:autoSpaceDN w:val="0"/>
        <w:bidi/>
        <w:adjustRightInd w:val="0"/>
        <w:spacing w:after="0" w:line="240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4"/>
          <w:szCs w:val="14"/>
          <w:rtl/>
          <w:lang w:bidi="ar-YE"/>
        </w:rPr>
      </w:pPr>
    </w:p>
    <w:tbl>
      <w:tblPr>
        <w:bidiVisual/>
        <w:tblW w:w="902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95"/>
        <w:gridCol w:w="2004"/>
        <w:gridCol w:w="2373"/>
      </w:tblGrid>
      <w:tr w:rsidR="00500773" w:rsidRPr="008B1E48" w14:paraId="7278DC68" w14:textId="77777777" w:rsidTr="00500773">
        <w:trPr>
          <w:trHeight w:val="669"/>
          <w:tblHeader/>
          <w:tblCellSpacing w:w="7" w:type="dxa"/>
          <w:jc w:val="center"/>
        </w:trPr>
        <w:tc>
          <w:tcPr>
            <w:tcW w:w="2535" w:type="dxa"/>
            <w:shd w:val="clear" w:color="auto" w:fill="4C3D8E"/>
            <w:vAlign w:val="center"/>
          </w:tcPr>
          <w:p w14:paraId="4BC82DED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الموضوعات</w:t>
            </w:r>
          </w:p>
        </w:tc>
        <w:tc>
          <w:tcPr>
            <w:tcW w:w="2081" w:type="dxa"/>
            <w:shd w:val="clear" w:color="auto" w:fill="4C3D8E"/>
            <w:vAlign w:val="center"/>
          </w:tcPr>
          <w:p w14:paraId="5996C2C6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أسباب</w:t>
            </w:r>
          </w:p>
          <w:p w14:paraId="07BB126E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الاختلاف/عدم التغطية</w:t>
            </w:r>
          </w:p>
        </w:tc>
        <w:tc>
          <w:tcPr>
            <w:tcW w:w="1990" w:type="dxa"/>
            <w:shd w:val="clear" w:color="auto" w:fill="4C3D8E"/>
            <w:vAlign w:val="center"/>
          </w:tcPr>
          <w:p w14:paraId="2EBEBA0A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مدى تأثيرها</w:t>
            </w:r>
          </w:p>
          <w:p w14:paraId="65F3CE53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على مخرجات التعلم</w:t>
            </w:r>
          </w:p>
        </w:tc>
        <w:tc>
          <w:tcPr>
            <w:tcW w:w="2352" w:type="dxa"/>
            <w:shd w:val="clear" w:color="auto" w:fill="4C3D8E"/>
            <w:vAlign w:val="center"/>
          </w:tcPr>
          <w:p w14:paraId="553F24F0" w14:textId="77777777" w:rsidR="00371CBD" w:rsidRPr="008B1E48" w:rsidRDefault="00371CBD" w:rsidP="00500773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8B1E48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الإجراءات التعويضية</w:t>
            </w:r>
          </w:p>
        </w:tc>
      </w:tr>
      <w:tr w:rsidR="00371CBD" w:rsidRPr="008B1E48" w14:paraId="4D674990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21AC7E17" w14:textId="068CD659" w:rsidR="00371CBD" w:rsidRPr="008B1E48" w:rsidRDefault="0042331D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تكتب </w:t>
            </w:r>
            <w:proofErr w:type="gramStart"/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من </w:t>
            </w:r>
            <w:r w:rsidR="00C46435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توصيف</w:t>
            </w:r>
            <w:proofErr w:type="gramEnd"/>
            <w:r w:rsidR="00C46435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المقرر</w:t>
            </w: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إن وجد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716DF904" w14:textId="6BD48B38" w:rsidR="00371CBD" w:rsidRPr="0042331D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نظرا </w:t>
            </w:r>
            <w:proofErr w:type="spellStart"/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للاجازة</w:t>
            </w:r>
            <w:proofErr w:type="spellEnd"/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المطولة</w:t>
            </w:r>
          </w:p>
          <w:p w14:paraId="22F7054B" w14:textId="53EDDE9A" w:rsidR="00C50980" w:rsidRPr="008B1E48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يكتب سببا لعدم التغطية</w:t>
            </w:r>
          </w:p>
        </w:tc>
        <w:tc>
          <w:tcPr>
            <w:tcW w:w="1990" w:type="dxa"/>
            <w:shd w:val="clear" w:color="auto" w:fill="F2F2F2" w:themeFill="background1" w:themeFillShade="F2"/>
          </w:tcPr>
          <w:p w14:paraId="7992C504" w14:textId="67818C24" w:rsidR="00371CBD" w:rsidRPr="0042331D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أثر أو لم يؤثر</w:t>
            </w:r>
          </w:p>
          <w:p w14:paraId="398409CD" w14:textId="308ADFEE" w:rsidR="00322C7A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لم يؤثر لكون الجزئية سبق تناولها في بصورة مبسطة في مقرر سابق </w:t>
            </w:r>
            <w:proofErr w:type="spellStart"/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أو</w:t>
            </w:r>
            <w:r w:rsidR="00322C7A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كون</w:t>
            </w:r>
            <w:proofErr w:type="spellEnd"/>
            <w:r w:rsidR="00322C7A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الموضوع </w:t>
            </w:r>
            <w:r w:rsidR="00322C7A" w:rsidRPr="00322C7A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يمثل</w:t>
            </w:r>
            <w:r w:rsidR="00322C7A" w:rsidRPr="00322C7A"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  <w:t xml:space="preserve"> جزء ثانوي من المخرج.</w:t>
            </w:r>
          </w:p>
          <w:p w14:paraId="0E9D2231" w14:textId="3FFBCA13" w:rsidR="00C50980" w:rsidRPr="008B1E48" w:rsidRDefault="00C50980" w:rsidP="00322C7A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أي تبرير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3D356F78" w14:textId="6FEA24E1" w:rsidR="00371CBD" w:rsidRPr="0042331D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عمل ملخصات بالجزئية</w:t>
            </w:r>
          </w:p>
          <w:p w14:paraId="460214E0" w14:textId="0495C9D9" w:rsidR="00C50980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ارسال </w:t>
            </w:r>
            <w:proofErr w:type="spellStart"/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فديوا</w:t>
            </w:r>
            <w:proofErr w:type="spellEnd"/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 xml:space="preserve"> للمشايخ بالجزئية</w:t>
            </w:r>
          </w:p>
          <w:p w14:paraId="1C7D0D8B" w14:textId="78CA6510" w:rsidR="00322C7A" w:rsidRPr="0042331D" w:rsidRDefault="00322C7A" w:rsidP="00322C7A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  <w:highlight w:val="yellow"/>
                <w:rtl/>
              </w:rPr>
            </w:pPr>
            <w:r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عمل نشاط لاصفي بالجزئية غير المشروحة.</w:t>
            </w:r>
          </w:p>
          <w:p w14:paraId="58E7BDC0" w14:textId="016D31EC" w:rsidR="00C50980" w:rsidRPr="008B1E48" w:rsidRDefault="00C50980" w:rsidP="0031064D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  <w:r w:rsidRPr="0042331D">
              <w:rPr>
                <w:rFonts w:ascii="DIN NEXT™ ARABIC MEDIUM" w:hAnsi="DIN NEXT™ ARABIC MEDIUM" w:cs="DIN NEXT™ ARABIC MEDIUM" w:hint="cs"/>
                <w:sz w:val="20"/>
                <w:szCs w:val="20"/>
                <w:highlight w:val="yellow"/>
                <w:rtl/>
              </w:rPr>
              <w:t>وغيرها من الإجراءات التي ممكن أن تذكر</w:t>
            </w:r>
          </w:p>
        </w:tc>
      </w:tr>
      <w:tr w:rsidR="00371CBD" w:rsidRPr="008B1E48" w14:paraId="3A1C7295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0E7DF8D9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11C06704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1D3CB130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3C6642C6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371CBD" w:rsidRPr="008B1E48" w14:paraId="1C7154BE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706490FF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5D1B82CB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03757ED7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4D8FB075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371CBD" w:rsidRPr="008B1E48" w14:paraId="47562D7B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42CCC781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450E6878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4CA9DCE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7C14DC59" w14:textId="77777777" w:rsidR="00371CBD" w:rsidRPr="008B1E48" w:rsidRDefault="00371CBD" w:rsidP="008B1E48">
            <w:pPr>
              <w:bidi/>
              <w:spacing w:after="0" w:line="276" w:lineRule="auto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501B97EE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4DA073E8" w14:textId="77777777" w:rsidR="00CD187B" w:rsidRDefault="00CD187B" w:rsidP="00CD187B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F8B5B15" w14:textId="77777777" w:rsidR="00A979FA" w:rsidRDefault="00F51FEF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د</w:t>
      </w:r>
      <w:r w:rsidR="00A979FA"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F51FEF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خطة تطوير المقرر</w:t>
      </w:r>
      <w:r w:rsidR="00F12686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 (إن وجدت)</w:t>
      </w:r>
    </w:p>
    <w:tbl>
      <w:tblPr>
        <w:bidiVisual/>
        <w:tblW w:w="930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313"/>
        <w:gridCol w:w="3420"/>
      </w:tblGrid>
      <w:tr w:rsidR="00F51FEF" w:rsidRPr="00F51FEF" w14:paraId="1A009A90" w14:textId="77777777" w:rsidTr="008642E2">
        <w:trPr>
          <w:cantSplit/>
          <w:trHeight w:val="492"/>
          <w:tblHeader/>
          <w:tblCellSpacing w:w="7" w:type="dxa"/>
          <w:jc w:val="center"/>
        </w:trPr>
        <w:tc>
          <w:tcPr>
            <w:tcW w:w="3554" w:type="dxa"/>
            <w:vMerge w:val="restart"/>
            <w:shd w:val="clear" w:color="auto" w:fill="4C3D8E"/>
            <w:vAlign w:val="center"/>
          </w:tcPr>
          <w:p w14:paraId="4031F943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bookmarkStart w:id="1" w:name="_Hlk1046756"/>
            <w:r w:rsidRPr="00F51FE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التوصيات</w:t>
            </w:r>
          </w:p>
        </w:tc>
        <w:tc>
          <w:tcPr>
            <w:tcW w:w="2299" w:type="dxa"/>
            <w:vMerge w:val="restart"/>
            <w:shd w:val="clear" w:color="auto" w:fill="4C3D8E"/>
            <w:vAlign w:val="center"/>
          </w:tcPr>
          <w:p w14:paraId="583467DD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FE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الإجراءات</w:t>
            </w:r>
          </w:p>
        </w:tc>
        <w:tc>
          <w:tcPr>
            <w:tcW w:w="3399" w:type="dxa"/>
            <w:vMerge w:val="restart"/>
            <w:shd w:val="clear" w:color="auto" w:fill="4C3D8E"/>
            <w:vAlign w:val="center"/>
          </w:tcPr>
          <w:p w14:paraId="6D817208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F51FE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الدعم المطلوب</w:t>
            </w:r>
          </w:p>
        </w:tc>
      </w:tr>
      <w:tr w:rsidR="00F51FEF" w:rsidRPr="00F51FEF" w14:paraId="0D7A8C38" w14:textId="77777777" w:rsidTr="008642E2">
        <w:trPr>
          <w:cantSplit/>
          <w:trHeight w:val="492"/>
          <w:tblHeader/>
          <w:tblCellSpacing w:w="7" w:type="dxa"/>
          <w:jc w:val="center"/>
        </w:trPr>
        <w:tc>
          <w:tcPr>
            <w:tcW w:w="3554" w:type="dxa"/>
            <w:vMerge/>
            <w:shd w:val="clear" w:color="auto" w:fill="4C3D8E"/>
            <w:vAlign w:val="center"/>
          </w:tcPr>
          <w:p w14:paraId="24365151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2299" w:type="dxa"/>
            <w:vMerge/>
            <w:shd w:val="clear" w:color="auto" w:fill="4C3D8E"/>
            <w:vAlign w:val="center"/>
          </w:tcPr>
          <w:p w14:paraId="52DA6372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3399" w:type="dxa"/>
            <w:vMerge/>
            <w:shd w:val="clear" w:color="auto" w:fill="4C3D8E"/>
            <w:vAlign w:val="center"/>
          </w:tcPr>
          <w:p w14:paraId="1F25F025" w14:textId="77777777" w:rsidR="00F51FEF" w:rsidRPr="00F51FEF" w:rsidRDefault="00F51FEF" w:rsidP="00F51FEF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</w:rPr>
            </w:pPr>
          </w:p>
        </w:tc>
      </w:tr>
      <w:tr w:rsidR="00322C7A" w:rsidRPr="00F51FEF" w14:paraId="3D14CBC3" w14:textId="77777777" w:rsidTr="008642E2">
        <w:trPr>
          <w:cantSplit/>
          <w:trHeight w:val="345"/>
          <w:tblCellSpacing w:w="7" w:type="dxa"/>
          <w:jc w:val="center"/>
        </w:trPr>
        <w:tc>
          <w:tcPr>
            <w:tcW w:w="3554" w:type="dxa"/>
            <w:shd w:val="clear" w:color="auto" w:fill="F2F2F2" w:themeFill="background1" w:themeFillShade="F2"/>
          </w:tcPr>
          <w:p w14:paraId="60218B31" w14:textId="545609A5" w:rsidR="00322C7A" w:rsidRPr="008642E2" w:rsidRDefault="00322C7A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Calibri" w:hAnsi="Calibri" w:cs="Calibri"/>
                <w:color w:val="525252" w:themeColor="accent3" w:themeShade="80"/>
                <w:rtl/>
              </w:rPr>
            </w:pP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تحسين مستوى المخرجات التي لم تحقق المستهدف وهي مثلا هنا</w:t>
            </w:r>
            <w:r w:rsidR="008642E2"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: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 1.1في المجال المعرفي، ومخرج 2,1 في الجانب المهاري </w:t>
            </w:r>
            <w:proofErr w:type="gramStart"/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و مخرج</w:t>
            </w:r>
            <w:proofErr w:type="gramEnd"/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 3.1 في مجال القيم.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5517A2CA" w14:textId="762A418E" w:rsidR="008642E2" w:rsidRPr="008642E2" w:rsidRDefault="008642E2" w:rsidP="008642E2">
            <w:pPr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8642E2">
              <w:rPr>
                <w:rFonts w:ascii="DIN NEXT™ ARABIC MEDIUM" w:hAnsi="DIN NEXT™ ARABIC MEDIUM" w:cs="DIN NEXT™ ARABIC MEDIUM"/>
              </w:rPr>
              <w:t>-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دراسة أسباب عدم تحقيق المستهدف </w:t>
            </w:r>
            <w:proofErr w:type="gramStart"/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( هل</w:t>
            </w:r>
            <w:proofErr w:type="gramEnd"/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 استراتيجيات التدريس- أم أساليب التقويم – أم صعوبة أسئلة الاختبار</w:t>
            </w:r>
            <w:r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 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الخاصة بالمخرج.... إلخ)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</w:rPr>
              <w:t>.</w:t>
            </w:r>
          </w:p>
          <w:p w14:paraId="06CD0D62" w14:textId="180E7445" w:rsidR="008642E2" w:rsidRPr="008642E2" w:rsidRDefault="008642E2" w:rsidP="008642E2">
            <w:pPr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</w:rPr>
              <w:t>-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وضع حلول في ضوء دراسة أسباب عدم تحقيق المستهد</w:t>
            </w:r>
            <w:r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ف، كتغير </w:t>
            </w:r>
            <w:proofErr w:type="spellStart"/>
            <w:r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>استراتجية</w:t>
            </w:r>
            <w:proofErr w:type="spellEnd"/>
            <w:r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 أو أسلوب </w:t>
            </w:r>
            <w:proofErr w:type="gramStart"/>
            <w:r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>تقويم.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</w:rPr>
              <w:t>.</w:t>
            </w:r>
            <w:proofErr w:type="gramEnd"/>
          </w:p>
          <w:p w14:paraId="03870E98" w14:textId="77777777" w:rsidR="008642E2" w:rsidRPr="008642E2" w:rsidRDefault="008642E2" w:rsidP="008642E2">
            <w:pPr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</w:rPr>
              <w:t xml:space="preserve">- 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قياس المخرج بعد عمليات التعديل</w:t>
            </w: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</w:rPr>
              <w:t>.</w:t>
            </w:r>
          </w:p>
          <w:p w14:paraId="01E5C3C0" w14:textId="6F479437" w:rsidR="00322C7A" w:rsidRPr="00F51FEF" w:rsidRDefault="008642E2" w:rsidP="008642E2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-تحليل النتائج.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2F465ABF" w14:textId="02D7F5F6" w:rsidR="008642E2" w:rsidRPr="008642E2" w:rsidRDefault="008642E2" w:rsidP="008642E2">
            <w:pPr>
              <w:bidi/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8642E2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تقديم دورة تدريبية </w:t>
            </w:r>
            <w:r w:rsidRPr="008642E2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لأعضاء هيئة التدريس </w:t>
            </w:r>
          </w:p>
          <w:p w14:paraId="4E101C5E" w14:textId="4F847DAD" w:rsidR="008642E2" w:rsidRPr="008642E2" w:rsidRDefault="008642E2" w:rsidP="008642E2">
            <w:pPr>
              <w:bidi/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8642E2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في طريقة وضع الأسئلة وضوابطها، </w:t>
            </w:r>
          </w:p>
          <w:p w14:paraId="3FB33949" w14:textId="125821A8" w:rsidR="008642E2" w:rsidRDefault="008642E2" w:rsidP="008642E2">
            <w:pPr>
              <w:bidi/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rtl/>
              </w:rPr>
            </w:pPr>
            <w:r w:rsidRPr="008642E2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في </w:t>
            </w:r>
            <w:proofErr w:type="spellStart"/>
            <w:r w:rsidRPr="008642E2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>استراتجيات</w:t>
            </w:r>
            <w:proofErr w:type="spellEnd"/>
            <w:r w:rsidRPr="008642E2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 التدريس، وطرق التقويم، وطريقة قياس المخرج.</w:t>
            </w:r>
          </w:p>
          <w:p w14:paraId="66935445" w14:textId="5A0FDF9B" w:rsidR="00322C7A" w:rsidRPr="00F51FEF" w:rsidRDefault="00322C7A" w:rsidP="008642E2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</w:p>
        </w:tc>
      </w:tr>
      <w:tr w:rsidR="00F51FEF" w:rsidRPr="00F51FEF" w14:paraId="5E725AD4" w14:textId="77777777" w:rsidTr="008642E2">
        <w:trPr>
          <w:cantSplit/>
          <w:trHeight w:val="345"/>
          <w:tblCellSpacing w:w="7" w:type="dxa"/>
          <w:jc w:val="center"/>
        </w:trPr>
        <w:tc>
          <w:tcPr>
            <w:tcW w:w="3554" w:type="dxa"/>
            <w:shd w:val="clear" w:color="auto" w:fill="F2F2F2" w:themeFill="background1" w:themeFillShade="F2"/>
          </w:tcPr>
          <w:p w14:paraId="3161EC7A" w14:textId="58C2B527" w:rsidR="00F51FEF" w:rsidRPr="001944D6" w:rsidRDefault="00C50980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Calibri" w:hAnsi="Calibri" w:cs="Calibri"/>
                <w:color w:val="525252" w:themeColor="accent3" w:themeShade="80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تغير الكتاب المقرر مثلا </w:t>
            </w:r>
            <w:r w:rsidR="008642E2"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لعدم اشتمالها على مفردات المقرر.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4B9DDA3" w14:textId="5657B0F9" w:rsidR="00F51FEF" w:rsidRPr="001944D6" w:rsidRDefault="008642E2" w:rsidP="00F51FEF">
            <w:pPr>
              <w:bidi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الرفع للجنة تطوير البرنامج بتغيير الكتاب، أو إضافة كتاب مساند </w:t>
            </w:r>
            <w:proofErr w:type="gramStart"/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يحوى</w:t>
            </w:r>
            <w:proofErr w:type="gramEnd"/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 الموضوعات التي لم تدرج في المرجع السابق.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39787D79" w14:textId="3D61F690" w:rsidR="00F51FEF" w:rsidRPr="001944D6" w:rsidRDefault="008642E2" w:rsidP="00F51FEF">
            <w:pPr>
              <w:bidi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لا يحتاج دعم</w:t>
            </w:r>
            <w:r w:rsidRPr="001944D6">
              <w:rPr>
                <w:rFonts w:ascii="Calibri" w:hAnsi="Calibri" w:cs="Calibri"/>
                <w:color w:val="767171" w:themeColor="background2" w:themeShade="80"/>
                <w:rtl/>
              </w:rPr>
              <w:t xml:space="preserve"> </w:t>
            </w:r>
          </w:p>
        </w:tc>
      </w:tr>
      <w:tr w:rsidR="00F51FEF" w:rsidRPr="00F51FEF" w14:paraId="7036C92A" w14:textId="77777777" w:rsidTr="008642E2">
        <w:trPr>
          <w:cantSplit/>
          <w:trHeight w:val="345"/>
          <w:tblCellSpacing w:w="7" w:type="dxa"/>
          <w:jc w:val="center"/>
        </w:trPr>
        <w:tc>
          <w:tcPr>
            <w:tcW w:w="3554" w:type="dxa"/>
            <w:shd w:val="clear" w:color="auto" w:fill="D9D9D9" w:themeFill="background1" w:themeFillShade="D9"/>
          </w:tcPr>
          <w:p w14:paraId="641368FB" w14:textId="1EA8D342" w:rsidR="00F51FEF" w:rsidRPr="001944D6" w:rsidRDefault="008642E2" w:rsidP="001944D6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Calibri" w:hAnsi="Calibri" w:cs="Calibri"/>
                <w:color w:val="525252" w:themeColor="accent3" w:themeShade="80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lastRenderedPageBreak/>
              <w:t xml:space="preserve">تصميم فيديوهات </w:t>
            </w:r>
            <w:r w:rsidR="001944D6"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أو رفع </w:t>
            </w:r>
            <w:proofErr w:type="spellStart"/>
            <w:r w:rsidR="001944D6"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فديوهات</w:t>
            </w:r>
            <w:proofErr w:type="spellEnd"/>
            <w:r w:rsidR="001944D6"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 </w:t>
            </w:r>
            <w:proofErr w:type="gramStart"/>
            <w:r w:rsidR="001944D6"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جاهزة  </w:t>
            </w: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على</w:t>
            </w:r>
            <w:proofErr w:type="gramEnd"/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 البلاك بورد لسهولة رجوع الطلبة إليها في غير أوقات المحاضرة.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14:paraId="36C32603" w14:textId="7C75E912" w:rsidR="001944D6" w:rsidRPr="001944D6" w:rsidRDefault="001944D6" w:rsidP="001944D6">
            <w:pPr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1944D6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- </w:t>
            </w: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تحديد الفيديوهات والمحتوى الرقمي المناسب للموضوعات</w:t>
            </w:r>
            <w:r w:rsidRPr="001944D6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>.</w:t>
            </w:r>
          </w:p>
          <w:p w14:paraId="77962078" w14:textId="527B5558" w:rsidR="001944D6" w:rsidRPr="001944D6" w:rsidRDefault="001944D6" w:rsidP="001944D6">
            <w:pPr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1944D6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- </w:t>
            </w: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الاستعانة بمواقع اليكترونية موثوقة لوضع روابط لها في البلاك بورد</w:t>
            </w:r>
            <w:r w:rsidRPr="001944D6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>.</w:t>
            </w:r>
          </w:p>
          <w:p w14:paraId="57AF4996" w14:textId="298EEEAE" w:rsidR="00F51FEF" w:rsidRPr="001944D6" w:rsidRDefault="001944D6" w:rsidP="001944D6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-</w:t>
            </w:r>
            <w:r w:rsidRPr="001944D6">
              <w:rPr>
                <w:rFonts w:ascii="Calibri" w:hAnsi="Calibri" w:cs="Calibri" w:hint="cs"/>
                <w:color w:val="767171" w:themeColor="background2" w:themeShade="80"/>
                <w:highlight w:val="yellow"/>
                <w:rtl/>
              </w:rPr>
              <w:t xml:space="preserve"> التنسيق مع عمادة التعليم الإلكتروني في </w:t>
            </w: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تصميم فيديوهات نوعية وإدراجها على البلاك بورد.</w:t>
            </w:r>
          </w:p>
        </w:tc>
        <w:tc>
          <w:tcPr>
            <w:tcW w:w="3399" w:type="dxa"/>
            <w:shd w:val="clear" w:color="auto" w:fill="D9D9D9" w:themeFill="background1" w:themeFillShade="D9"/>
            <w:vAlign w:val="center"/>
          </w:tcPr>
          <w:p w14:paraId="79DCCB99" w14:textId="57509A04" w:rsidR="001944D6" w:rsidRPr="001944D6" w:rsidRDefault="001944D6" w:rsidP="001944D6">
            <w:pPr>
              <w:spacing w:after="0" w:line="276" w:lineRule="auto"/>
              <w:rPr>
                <w:rFonts w:ascii="DIN NEXT™ ARABIC MEDIUM" w:hAnsi="DIN NEXT™ ARABIC MEDIUM" w:cs="DIN NEXT™ ARABIC MEDIUM"/>
                <w:rtl/>
              </w:rPr>
            </w:pPr>
          </w:p>
          <w:p w14:paraId="0C3AB77C" w14:textId="77777777" w:rsidR="00F51FEF" w:rsidRPr="001944D6" w:rsidRDefault="001944D6" w:rsidP="001944D6">
            <w:pPr>
              <w:bidi/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rtl/>
              </w:rPr>
              <w:t>-</w:t>
            </w: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توفير استوديو لإنتاج الفيديوهات التعليمية.</w:t>
            </w:r>
          </w:p>
          <w:p w14:paraId="02549D10" w14:textId="33D9268B" w:rsidR="001944D6" w:rsidRPr="001944D6" w:rsidRDefault="001944D6" w:rsidP="001944D6">
            <w:pPr>
              <w:bidi/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rtl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-تقديم دورات تدريبية لهيئة التدريس على إنتاج الفيديوهات التعليمية.</w:t>
            </w:r>
          </w:p>
          <w:p w14:paraId="031A15C7" w14:textId="77777777" w:rsidR="001944D6" w:rsidRPr="00FD1A6B" w:rsidRDefault="001944D6" w:rsidP="001944D6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color w:val="FF0000"/>
                <w:sz w:val="10"/>
                <w:szCs w:val="10"/>
                <w:rtl/>
              </w:rPr>
            </w:pPr>
          </w:p>
          <w:p w14:paraId="7AA6E89D" w14:textId="3BBEF1F9" w:rsidR="001944D6" w:rsidRPr="00F51FEF" w:rsidRDefault="001944D6" w:rsidP="001944D6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  <w:rtl/>
              </w:rPr>
            </w:pPr>
          </w:p>
        </w:tc>
      </w:tr>
      <w:tr w:rsidR="00F51FEF" w:rsidRPr="00F51FEF" w14:paraId="648FFB5E" w14:textId="77777777" w:rsidTr="008642E2">
        <w:trPr>
          <w:cantSplit/>
          <w:trHeight w:val="368"/>
          <w:tblCellSpacing w:w="7" w:type="dxa"/>
          <w:jc w:val="center"/>
        </w:trPr>
        <w:tc>
          <w:tcPr>
            <w:tcW w:w="3554" w:type="dxa"/>
            <w:shd w:val="clear" w:color="auto" w:fill="F2F2F2" w:themeFill="background1" w:themeFillShade="F2"/>
          </w:tcPr>
          <w:p w14:paraId="5DEF1980" w14:textId="77777777" w:rsidR="001944D6" w:rsidRPr="001944D6" w:rsidRDefault="00C50980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DIN NEXT™ ARABIC MEDIUM" w:hAnsi="DIN NEXT™ ARABIC MEDIUM" w:cs="DIN NEXT™ ARABIC MEDIUM"/>
                <w:color w:val="767171" w:themeColor="background2" w:themeShade="80"/>
                <w:highlight w:val="yellow"/>
              </w:rPr>
            </w:pPr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 xml:space="preserve">عمل ملصقات علمية أو مسابقات </w:t>
            </w:r>
            <w:r w:rsidR="0042331D"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>مثلا</w:t>
            </w:r>
            <w:r w:rsidR="008642E2"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 xml:space="preserve"> </w:t>
            </w:r>
          </w:p>
          <w:p w14:paraId="23C90808" w14:textId="77777777" w:rsidR="001944D6" w:rsidRPr="001944D6" w:rsidRDefault="008642E2" w:rsidP="001944D6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DIN NEXT™ ARABIC MEDIUM" w:hAnsi="DIN NEXT™ ARABIC MEDIUM" w:cs="DIN NEXT™ ARABIC MEDIUM"/>
                <w:color w:val="767171" w:themeColor="background2" w:themeShade="80"/>
                <w:highlight w:val="yellow"/>
              </w:rPr>
            </w:pPr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>عمل ندوة بموضوعات المقرر مثلا</w:t>
            </w:r>
            <w:r w:rsidR="001944D6"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>،</w:t>
            </w:r>
          </w:p>
          <w:p w14:paraId="00D05376" w14:textId="38B21B2B" w:rsidR="00F51FEF" w:rsidRPr="00F51FEF" w:rsidRDefault="001944D6" w:rsidP="001944D6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DIN NEXT™ ARABIC MEDIUM" w:hAnsi="DIN NEXT™ ARABIC MEDIUM" w:cs="DIN NEXT™ ARABIC MEDIUM"/>
                <w:color w:val="525252" w:themeColor="accent3" w:themeShade="80"/>
              </w:rPr>
            </w:pPr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 xml:space="preserve"> إضافة </w:t>
            </w:r>
            <w:proofErr w:type="spellStart"/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>استراتجية</w:t>
            </w:r>
            <w:proofErr w:type="spellEnd"/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 xml:space="preserve"> أو طريقة تقويم </w:t>
            </w:r>
            <w:proofErr w:type="gramStart"/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highlight w:val="yellow"/>
                <w:rtl/>
              </w:rPr>
              <w:t>....الخ</w:t>
            </w:r>
            <w:proofErr w:type="gramEnd"/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rtl/>
              </w:rPr>
              <w:t xml:space="preserve"> </w:t>
            </w:r>
          </w:p>
        </w:tc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2CB5CE47" w14:textId="77777777" w:rsidR="00F51FEF" w:rsidRPr="001944D6" w:rsidRDefault="001944D6" w:rsidP="00F51FEF">
            <w:pPr>
              <w:bidi/>
              <w:spacing w:after="0" w:line="276" w:lineRule="auto"/>
              <w:jc w:val="center"/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 xml:space="preserve">الرفع للجنة تطوير البرنامج </w:t>
            </w:r>
          </w:p>
          <w:p w14:paraId="531E8B71" w14:textId="262B353A" w:rsidR="001944D6" w:rsidRPr="00F51FEF" w:rsidRDefault="001944D6" w:rsidP="001944D6">
            <w:pPr>
              <w:bidi/>
              <w:spacing w:after="0" w:line="276" w:lineRule="auto"/>
              <w:jc w:val="center"/>
              <w:rPr>
                <w:rFonts w:ascii="DIN NEXT™ ARABIC MEDIUM" w:hAnsi="DIN NEXT™ ARABIC MEDIUM" w:cs="DIN NEXT™ ARABIC MEDIUM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الرفع لرئيس القسم</w:t>
            </w:r>
            <w:r w:rsidRPr="001944D6">
              <w:rPr>
                <w:rFonts w:ascii="DIN NEXT™ ARABIC MEDIUM" w:hAnsi="DIN NEXT™ ARABIC MEDIUM" w:cs="DIN NEXT™ ARABIC MEDIUM" w:hint="cs"/>
                <w:color w:val="767171" w:themeColor="background2" w:themeShade="80"/>
                <w:rtl/>
              </w:rPr>
              <w:t xml:space="preserve"> 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55D84305" w14:textId="714B1A37" w:rsidR="00F51FEF" w:rsidRPr="001944D6" w:rsidRDefault="001944D6" w:rsidP="00F51FEF">
            <w:pPr>
              <w:bidi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944D6">
              <w:rPr>
                <w:rFonts w:ascii="Calibri" w:hAnsi="Calibri" w:cs="Calibri"/>
                <w:color w:val="767171" w:themeColor="background2" w:themeShade="80"/>
                <w:highlight w:val="yellow"/>
                <w:rtl/>
              </w:rPr>
              <w:t>لا تحتاج إلى دعم</w:t>
            </w:r>
            <w:r w:rsidRPr="001944D6">
              <w:rPr>
                <w:rFonts w:ascii="Calibri" w:hAnsi="Calibri" w:cs="Calibri"/>
                <w:color w:val="767171" w:themeColor="background2" w:themeShade="80"/>
                <w:rtl/>
              </w:rPr>
              <w:t xml:space="preserve"> </w:t>
            </w:r>
          </w:p>
        </w:tc>
      </w:tr>
    </w:tbl>
    <w:bookmarkEnd w:id="1"/>
    <w:p w14:paraId="02AB3C37" w14:textId="77777777" w:rsidR="00A979FA" w:rsidRDefault="00F51FEF" w:rsidP="00062D4F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F51FEF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يجب مناقشة الخطة في مجلس القسم</w:t>
      </w:r>
      <w:r w:rsidR="00D737B3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 xml:space="preserve"> </w:t>
      </w:r>
      <w:r w:rsidR="00062D4F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وتضمينها</w:t>
      </w:r>
      <w:r w:rsidR="00D737B3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 xml:space="preserve"> </w:t>
      </w:r>
      <w:r w:rsidR="00062D4F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في تقرير البرنامج السنوي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44D6" w14:paraId="366DD1D9" w14:textId="77777777" w:rsidTr="001944D6">
        <w:tc>
          <w:tcPr>
            <w:tcW w:w="3005" w:type="dxa"/>
          </w:tcPr>
          <w:p w14:paraId="409E44CC" w14:textId="208B458F" w:rsidR="001944D6" w:rsidRPr="001944D6" w:rsidRDefault="001944D6" w:rsidP="001944D6">
            <w:pPr>
              <w:bidi/>
              <w:spacing w:after="60"/>
              <w:ind w:right="43"/>
              <w:jc w:val="center"/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1944D6"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  <w:t>اعتماد التقرير</w:t>
            </w:r>
          </w:p>
        </w:tc>
        <w:tc>
          <w:tcPr>
            <w:tcW w:w="3005" w:type="dxa"/>
          </w:tcPr>
          <w:p w14:paraId="12C214DD" w14:textId="158CE2E6" w:rsidR="001944D6" w:rsidRPr="001944D6" w:rsidRDefault="001944D6" w:rsidP="001944D6">
            <w:pPr>
              <w:bidi/>
              <w:spacing w:after="60"/>
              <w:ind w:right="43"/>
              <w:jc w:val="center"/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1944D6"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  <w:t>منسق المقرر</w:t>
            </w:r>
          </w:p>
        </w:tc>
        <w:tc>
          <w:tcPr>
            <w:tcW w:w="3006" w:type="dxa"/>
          </w:tcPr>
          <w:p w14:paraId="3AA71217" w14:textId="19F84E3A" w:rsidR="001944D6" w:rsidRPr="001944D6" w:rsidRDefault="001944D6" w:rsidP="001944D6">
            <w:pPr>
              <w:bidi/>
              <w:spacing w:after="60"/>
              <w:ind w:right="43"/>
              <w:jc w:val="center"/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1944D6"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  <w:t>رئيس القسم</w:t>
            </w:r>
          </w:p>
        </w:tc>
      </w:tr>
      <w:tr w:rsidR="001944D6" w14:paraId="4FFD8044" w14:textId="77777777" w:rsidTr="001944D6">
        <w:tc>
          <w:tcPr>
            <w:tcW w:w="3005" w:type="dxa"/>
          </w:tcPr>
          <w:p w14:paraId="2E185557" w14:textId="12E935B6" w:rsidR="001944D6" w:rsidRPr="001944D6" w:rsidRDefault="001944D6" w:rsidP="001944D6">
            <w:pPr>
              <w:tabs>
                <w:tab w:val="left" w:pos="2040"/>
              </w:tabs>
              <w:bidi/>
              <w:spacing w:after="60"/>
              <w:ind w:right="43"/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821469">
              <w:rPr>
                <w:rStyle w:val="7"/>
                <w:rFonts w:hint="cs"/>
                <w:rtl/>
              </w:rPr>
              <w:t>التاريخ:</w:t>
            </w:r>
            <w:r w:rsidR="00821469">
              <w:rPr>
                <w:rStyle w:val="7"/>
                <w:rFonts w:hint="cs"/>
                <w:rtl/>
              </w:rPr>
              <w:t xml:space="preserve"> </w:t>
            </w:r>
            <w:sdt>
              <w:sdtPr>
                <w:rPr>
                  <w:rStyle w:val="7"/>
                  <w:rtl/>
                </w:rPr>
                <w:id w:val="142782749"/>
                <w:placeholder>
                  <w:docPart w:val="39713632FD1F4045B518871B5B348934"/>
                </w:placeholder>
                <w:showingPlcHdr/>
                <w:dropDownList>
                  <w:listItem w:value="اختيار عنصر."/>
                  <w:listItem w:displayText="1/" w:value="1/"/>
                  <w:listItem w:displayText="2/" w:value="2/"/>
                  <w:listItem w:displayText="3/" w:value="3/"/>
                  <w:listItem w:displayText="4/" w:value="4/"/>
                  <w:listItem w:displayText="5/" w:value="5/"/>
                  <w:listItem w:displayText="6/" w:value="6/"/>
                  <w:listItem w:displayText="7/" w:value="7/"/>
                  <w:listItem w:displayText="8/" w:value="8/"/>
                  <w:listItem w:displayText="9/" w:value="9/"/>
                  <w:listItem w:displayText="10/" w:value="10/"/>
                  <w:listItem w:displayText="11/" w:value="11/"/>
                  <w:listItem w:displayText="12/" w:value="12/"/>
                  <w:listItem w:displayText="13" w:value="13"/>
                  <w:listItem w:displayText="14/" w:value="14/"/>
                  <w:listItem w:displayText="15/" w:value="15/"/>
                  <w:listItem w:displayText="16/" w:value="16/"/>
                  <w:listItem w:displayText="17/" w:value="17/"/>
                  <w:listItem w:displayText="19/" w:value="19/"/>
                  <w:listItem w:displayText="20/" w:value="20/"/>
                  <w:listItem w:displayText="21/" w:value="21/"/>
                  <w:listItem w:displayText="22/" w:value="22/"/>
                  <w:listItem w:displayText="23/" w:value="23/"/>
                  <w:listItem w:displayText="24/" w:value="24/"/>
                  <w:listItem w:displayText="25/" w:value="25/"/>
                  <w:listItem w:displayText="26/" w:value="26/"/>
                  <w:listItem w:displayText="27/" w:value="27/"/>
                  <w:listItem w:displayText="28/" w:value="28/"/>
                  <w:listItem w:displayText="29/" w:value="29/"/>
                  <w:listItem w:displayText="30/" w:value="30/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F59F52"/>
                  <w:sz w:val="24"/>
                  <w:szCs w:val="24"/>
                  <w:lang w:bidi="ar-EG"/>
                </w:rPr>
              </w:sdtEndPr>
              <w:sdtContent>
                <w:r w:rsidR="00821469" w:rsidRPr="005B315E">
                  <w:rPr>
                    <w:rStyle w:val="ab"/>
                    <w:rtl/>
                  </w:rPr>
                  <w:t>اختيار عنصر</w:t>
                </w:r>
                <w:r w:rsidR="00821469" w:rsidRPr="005B315E">
                  <w:rPr>
                    <w:rStyle w:val="ab"/>
                  </w:rPr>
                  <w:t>.</w:t>
                </w:r>
              </w:sdtContent>
            </w:sdt>
            <w:r w:rsidR="00821469">
              <w:rPr>
                <w:rFonts w:ascii="DIN NEXT™ ARABIC MEDIUM" w:hAnsi="DIN NEXT™ ARABIC MEDIUM" w:cs="DIN NEXT™ ARABIC MEDIUM" w:hint="cs"/>
                <w:color w:val="F59F52"/>
                <w:sz w:val="24"/>
                <w:szCs w:val="24"/>
                <w:rtl/>
                <w:lang w:bidi="ar-EG"/>
              </w:rPr>
              <w:t xml:space="preserve"> </w:t>
            </w:r>
            <w:sdt>
              <w:sdtPr>
                <w:rPr>
                  <w:rStyle w:val="7"/>
                  <w:rFonts w:hint="cs"/>
                  <w:rtl/>
                </w:rPr>
                <w:id w:val="433873734"/>
                <w:placeholder>
                  <w:docPart w:val="39713632FD1F4045B518871B5B348934"/>
                </w:placeholder>
                <w:showingPlcHdr/>
                <w:dropDownList>
                  <w:listItem w:value="اختيار عنصر."/>
                  <w:listItem w:displayText="1/" w:value="1/"/>
                  <w:listItem w:displayText="2/" w:value="2/"/>
                  <w:listItem w:displayText="3/" w:value="3/"/>
                  <w:listItem w:displayText="4/" w:value="4/"/>
                  <w:listItem w:displayText="5/" w:value="5/"/>
                  <w:listItem w:displayText="6/" w:value="6/"/>
                  <w:listItem w:displayText="7/" w:value="7/"/>
                  <w:listItem w:displayText="8/" w:value="8/"/>
                  <w:listItem w:displayText="9/" w:value="9/"/>
                  <w:listItem w:displayText="10/" w:value="10/"/>
                  <w:listItem w:displayText="11/" w:value="11/"/>
                  <w:listItem w:displayText="12/" w:value="12/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F59F52"/>
                  <w:sz w:val="24"/>
                  <w:szCs w:val="24"/>
                  <w:lang w:bidi="ar-EG"/>
                </w:rPr>
              </w:sdtEndPr>
              <w:sdtContent>
                <w:r w:rsidR="00AE3DEF" w:rsidRPr="005B315E">
                  <w:rPr>
                    <w:rStyle w:val="ab"/>
                    <w:rtl/>
                  </w:rPr>
                  <w:t>اختيار عنصر</w:t>
                </w:r>
                <w:r w:rsidR="00AE3DEF" w:rsidRPr="005B315E">
                  <w:rPr>
                    <w:rStyle w:val="ab"/>
                  </w:rPr>
                  <w:t>.</w:t>
                </w:r>
              </w:sdtContent>
            </w:sdt>
            <w:sdt>
              <w:sdtPr>
                <w:rPr>
                  <w:rStyle w:val="7"/>
                  <w:rFonts w:hint="cs"/>
                  <w:rtl/>
                </w:rPr>
                <w:id w:val="-1018618854"/>
                <w:placeholder>
                  <w:docPart w:val="39713632FD1F4045B518871B5B348934"/>
                </w:placeholder>
                <w:showingPlcHdr/>
                <w:dropDownList>
                  <w:listItem w:value="اختيار عنصر."/>
                  <w:listItem w:displayText="1444هـ" w:value="1444هـ"/>
                  <w:listItem w:displayText="1445هـ" w:value="1445هـ"/>
                  <w:listItem w:displayText="1446هـ" w:value="1446هـ"/>
                </w:dropDownList>
              </w:sdtPr>
              <w:sdtEndPr>
                <w:rPr>
                  <w:rStyle w:val="a0"/>
                  <w:rFonts w:ascii="DIN NEXT™ ARABIC MEDIUM" w:hAnsi="DIN NEXT™ ARABIC MEDIUM" w:cs="DIN NEXT™ ARABIC MEDIUM"/>
                  <w:color w:val="F59F52"/>
                  <w:sz w:val="24"/>
                  <w:szCs w:val="24"/>
                </w:rPr>
              </w:sdtEndPr>
              <w:sdtContent>
                <w:r w:rsidR="00AE3DEF" w:rsidRPr="005B315E">
                  <w:rPr>
                    <w:rStyle w:val="ab"/>
                    <w:rtl/>
                  </w:rPr>
                  <w:t>اختيار عنصر</w:t>
                </w:r>
                <w:r w:rsidR="00AE3DEF" w:rsidRPr="005B315E">
                  <w:rPr>
                    <w:rStyle w:val="ab"/>
                  </w:rPr>
                  <w:t>.</w:t>
                </w:r>
              </w:sdtContent>
            </w:sdt>
            <w:r>
              <w:rPr>
                <w:rStyle w:val="7"/>
                <w:rtl/>
              </w:rPr>
              <w:tab/>
            </w:r>
          </w:p>
        </w:tc>
        <w:tc>
          <w:tcPr>
            <w:tcW w:w="3005" w:type="dxa"/>
          </w:tcPr>
          <w:p w14:paraId="768EA678" w14:textId="3C5080B9" w:rsidR="001944D6" w:rsidRPr="001944D6" w:rsidRDefault="00000000" w:rsidP="001944D6">
            <w:pPr>
              <w:bidi/>
              <w:spacing w:after="60"/>
              <w:ind w:right="43"/>
              <w:jc w:val="center"/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sdt>
              <w:sdtPr>
                <w:rPr>
                  <w:rStyle w:val="7"/>
                  <w:rtl/>
                  <w:lang w:bidi="ar-EG"/>
                </w:rPr>
                <w:id w:val="99617474"/>
                <w:placeholder>
                  <w:docPart w:val="C0D55F9D133C48D2BD8F219C11908839"/>
                </w:placeholder>
                <w:showingPlcHdr/>
                <w:dropDownList>
                  <w:listItem w:value="اختيار عنصر."/>
                  <w:listItem w:displayText="ابتسام بنت بلقاسم القرني" w:value="ابتسام بنت بلقاسم القرني"/>
                  <w:listItem w:displayText="ابتسام بنت محمد الغامدي" w:value="ابتسام بنت محمد الغامدي"/>
                  <w:listItem w:displayText="إبراهيم بن صالح الزهراني" w:value="إبراهيم بن صالح الزهراني"/>
                  <w:listItem w:displayText="أحمد بن يحيى الزهراني" w:value="أحمد بن يحيى الزهراني"/>
                  <w:listItem w:displayText="أروى بن نبيل أمير " w:value="أروى بن نبيل أمير "/>
                  <w:listItem w:displayText="أريج بن سليم الردادي" w:value="أريج بن سليم الردادي"/>
                  <w:listItem w:displayText="أريج بن فهد الجابري" w:value="أريج بن فهد الجابري"/>
                  <w:listItem w:displayText="أسامة بن أحمد الجابري" w:value="أسامة بن أحمد الجابري"/>
                  <w:listItem w:displayText="أسامة بن عمر الأشقر" w:value="أسامة بن عمر الأشقر"/>
                  <w:listItem w:displayText="اسماعيل بن غازي مرحبا" w:value="اسماعيل بن غازي مرحبا"/>
                  <w:listItem w:displayText="أشرف بن محمود بني كنانة" w:value="أشرف بن محمود بني كنانة"/>
                  <w:listItem w:displayText="افنان بن محمد تلمساني" w:value="افنان بن محمد تلمساني"/>
                  <w:listItem w:displayText="آلاء بن مجرب السلمي" w:value="آلاء بن مجرب السلمي"/>
                  <w:listItem w:displayText="المهدي بن محمد الحرازي" w:value="المهدي بن محمد الحرازي"/>
                  <w:listItem w:displayText="إلياس بن عبد الله بخاري" w:value="إلياس بن عبد الله بخاري"/>
                  <w:listItem w:displayText="أماني بن عبد الله السلمي" w:value="أماني بن عبد الله السلمي"/>
                  <w:listItem w:displayText="أمجد بن عبد الله نتو" w:value="أمجد بن عبد الله نتو"/>
                  <w:listItem w:displayText="أنس بن سليمان العبدان" w:value="أنس بن سليمان العبدان"/>
                  <w:listItem w:displayText="أنس بن عمر السبيل" w:value="أنس بن عمر السبيل"/>
                  <w:listItem w:displayText="أنور بن محمد الشلتوني" w:value="أنور بن محمد الشلتوني"/>
                  <w:listItem w:displayText="إيمان بن سالم قبوس" w:value="إيمان بن سالم قبوس"/>
                  <w:listItem w:displayText="أيمن بن سالم الحربي" w:value="أيمن بن سالم الحربي"/>
                  <w:listItem w:displayText="بسمة بنت حسين صبان" w:value="بسمة بنت حسين صبان"/>
                  <w:listItem w:displayText="بنان بنت فراج العقلا" w:value="بنان بنت فراج العقلا"/>
                  <w:listItem w:displayText="تغريد بنت مظهر بخاري" w:value="تغريد بنت مظهر بخاري"/>
                  <w:listItem w:displayText="تميم بن أحمد الشبرمي" w:value="تميم بن أحمد الشبرمي"/>
                  <w:listItem w:displayText="تيسير بن صالح دبلول" w:value="تيسير بن صالح دبلول"/>
                  <w:listItem w:displayText="ثريا بنت سعيد الصبحي" w:value="ثريا بنت سعيد الصبحي"/>
                  <w:listItem w:displayText="جميلة بنت محمد سلتي" w:value="جميلة بنت محمد سلتي"/>
                  <w:listItem w:displayText="حسن بن حامد العصيمي" w:value="حسن بن حامد العصيمي"/>
                  <w:listItem w:displayText="حصة بنت عبد العزيز السديس" w:value="حصة بنت عبد العزيز السديس"/>
                  <w:listItem w:displayText="حنان بنت محمد جستنية" w:value="حنان بنت محمد جستنية"/>
                  <w:listItem w:displayText="خالد بن أحمد شبكة" w:value="خالد بن أحمد شبكة"/>
                  <w:listItem w:displayText="خالد بن عيد الجريسي" w:value="خالد بن عيد الجريسي"/>
                  <w:listItem w:displayText="خديجة بنت عبد الله أبو الريش" w:value="خديجة بنت عبد الله أبو الريش"/>
                  <w:listItem w:displayText="خيرية بنت عمر هوساوي" w:value="خيرية بنت عمر هوساوي"/>
                  <w:listItem w:displayText="دلال بنت سليم الحربي" w:value="دلال بنت سليم الحربي"/>
                  <w:listItem w:displayText="رائد بن خلف العصيمي" w:value="رائد بن خلف العصيمي"/>
                  <w:listItem w:displayText="رداد بن سليم القرشي" w:value="رداد بن سليم القرشي"/>
                  <w:listItem w:displayText="رشا بنت عبد الله الشريف" w:value="رشا بنت عبد الله الشريف"/>
                  <w:listItem w:displayText="رفيف بنت نبيل أمير" w:value="رفيف بنت نبيل أمير"/>
                  <w:listItem w:displayText="سارة بنت محمد عروسي" w:value="سارة بنت محمد عروسي"/>
                  <w:listItem w:displayText="سامية بنت صالح الثبيتي" w:value="سامية بنت صالح الثبيتي"/>
                  <w:listItem w:displayText="سعيد بن حسن الغامدي" w:value="سعيد بن حسن الغامدي"/>
                  <w:listItem w:displayText="سعيد بن عبيد العتيبي" w:value="سعيد بن عبيد العتيبي"/>
                  <w:listItem w:displayText="سفانة بنت علي باروم" w:value="سفانة بنت علي باروم"/>
                  <w:listItem w:displayText="سلطان بن حمود العمري" w:value="سلطان بن حمود العمري"/>
                  <w:listItem w:displayText="سمية بنت محمود عزوني" w:value="سمية بنت محمود عزوني"/>
                  <w:listItem w:displayText="سمية بنت محمد السلمي" w:value="سمية بنت محمد السلمي"/>
                  <w:listItem w:displayText="شامي بن عبد الله العجيان" w:value="شامي بن عبد الله العجيان"/>
                  <w:listItem w:displayText="صالح بن أحمد الغزالي" w:value="صالح بن أحمد الغزالي"/>
                  <w:listItem w:displayText="طارق بن طلال العنقاوي" w:value="طارق بن طلال العنقاوي"/>
                  <w:listItem w:displayText="عائشة بنت محمد باصمد" w:value="عائشة بنت محمد باصمد"/>
                  <w:listItem w:displayText="عادل بن موسى جاب الله" w:value="عادل بن موسى جاب الله"/>
                  <w:listItem w:displayText="عارف بن عوض الركابي" w:value="عارف بن عوض الركابي"/>
                  <w:listItem w:displayText="عبد الرحمن بن محمد القرني" w:value="عبد الرحمن بن محمد القرني"/>
                  <w:listItem w:displayText="عبد الرحمن بن حسين الغامدي" w:value="عبد الرحمن بن حسين الغامدي"/>
                  <w:listItem w:displayText="عبد العظيم بن رمضان أحمد" w:value="عبد العظيم بن رمضان أحمد"/>
                  <w:listItem w:displayText="عبد الله بن عبد اللطيف الوابل" w:value="عبد الله بن عبد اللطيف الوابل"/>
                  <w:listItem w:displayText="عبد الله بن صالح منكابو" w:value="عبد الله بن صالح منكابو"/>
                  <w:listItem w:displayText="عبد المهيمن بن ياسين الخطيب" w:value="عبد المهيمن بن ياسين الخطيب"/>
                  <w:listItem w:displayText="عبد الوهاب بن عبد الله الرسيني" w:value="عبد الوهاب بن عبد الله الرسيني"/>
                  <w:listItem w:displayText="عبد الوهاب بن عبد الله بن حميد" w:value="عبد الوهاب بن عبد الله بن حميد"/>
                  <w:listItem w:displayText="عثمان بن محمد بشير" w:value="عثمان بن محمد بشير"/>
                  <w:listItem w:displayText="عدنان بن زايد الفهمي" w:value="عدنان بن زايد الفهمي"/>
                  <w:listItem w:displayText="عروب بنت سليمان التويجري" w:value="عروب بنت سليمان التويجري"/>
                  <w:listItem w:displayText="علي بن أحمد عسيري" w:value="علي بن أحمد عسيري"/>
                  <w:listItem w:displayText="علي بن حسن قشلان" w:value="علي بن حسن قشلان"/>
                  <w:listItem w:displayText="علي بن صالح المحمادي" w:value="علي بن صالح المحمادي"/>
                  <w:listItem w:displayText="علي بن محمد باروم" w:value="علي بن محمد باروم"/>
                  <w:listItem w:displayText="عمر بن محمد باجعفر" w:value="عمر بن محمد باجعفر"/>
                  <w:listItem w:displayText="عواطف بنت خليل الحربي" w:value="عواطف بنت خليل الحربي"/>
                  <w:listItem w:displayText="عيدة بنت محمد الحاتمي" w:value="عيدة بنت محمد الحاتمي"/>
                  <w:listItem w:displayText="غادة بنت محمد العقلا" w:value="غادة بنت محمد العقلا"/>
                  <w:listItem w:displayText="غازي بن مرشد العتيبي" w:value="غازي بن مرشد العتيبي"/>
                  <w:listItem w:displayText="فاطمة بنت رازن اللقماني" w:value="فاطمة بنت رازن اللقماني"/>
                  <w:listItem w:displayText="فايز بن مرزوق السلمي" w:value="فايز بن مرزوق السلمي"/>
                  <w:listItem w:displayText="فايز بن محمد الحسني" w:value="فايز بن محمد الحسني"/>
                  <w:listItem w:displayText="فيصل بن داود المعلم" w:value="فيصل بن داود المعلم"/>
                  <w:listItem w:displayText="فيصل بن محمد الحربي" w:value="فيصل بن محمد الحربي"/>
                  <w:listItem w:displayText="لطيفة بنت حامد السلمي" w:value="لطيفة بنت حامد السلمي"/>
                  <w:listItem w:displayText="لولوة بنت صالح الحارثي" w:value="لولوة بنت صالح الحارثي"/>
                  <w:listItem w:displayText="ليلى بنت ناصر المقبل" w:value="ليلى بنت ناصر المقبل"/>
                  <w:listItem w:displayText="مازن بنت عبد الله العقل" w:value="مازن بنت عبد الله العقل"/>
                  <w:listItem w:displayText="محمد بن سعيد الرملاوي" w:value="محمد بن سعيد الرملاوي"/>
                  <w:listItem w:displayText="محمد بن سعد العصيمي" w:value="محمد بن سعد العصيمي"/>
                  <w:listItem w:displayText="محمد بن عبد الله العمري" w:value="محمد بن عبد الله العمري"/>
                  <w:listItem w:displayText="محمد بن عوض الثمالي" w:value="محمد بن عوض الثمالي"/>
                  <w:listItem w:displayText="محمد بن سليمان العبدان" w:value="محمد بن سليمان العبدان"/>
                  <w:listItem w:displayText="محمد بن علي الشمراني" w:value="محمد بن علي الشمراني"/>
                  <w:listItem w:displayText="محمد بن صالح بن حميد" w:value="محمد بن صالح بن حميد"/>
                  <w:listItem w:displayText="محمد بن عبد الله الصواط" w:value="محمد بن عبد الله الصواط"/>
                  <w:listItem w:displayText="محمود بن محمد الكبش" w:value="محمود بن محمد الكبش"/>
                  <w:listItem w:displayText="مريم حبيب الرحمن منشي" w:value="مريم حبيب الرحمن منشي"/>
                  <w:listItem w:displayText="مريم زيدان العطري" w:value="مريم زيدان العطري"/>
                  <w:listItem w:displayText="مسعود بن عبد الله السلمي" w:value="مسعود بن عبد الله السلمي"/>
                  <w:listItem w:displayText="مطلق بن محمد الحربي" w:value="مطلق بن محمد الحربي"/>
                  <w:listItem w:displayText="ممدوح بن عبد الله العتيبي" w:value="ممدوح بن عبد الله العتيبي"/>
                  <w:listItem w:displayText="منال بنت سليم الصاعدي" w:value="منال بنت سليم الصاعدي"/>
                  <w:listItem w:displayText="مها بنت غزاي العتيبي" w:value="مها بنت غزاي العتيبي"/>
                  <w:listItem w:displayText="نادية بنت هاشم اللحياني" w:value="نادية بنت هاشم اللحياني"/>
                  <w:listItem w:displayText="نايف بن فرحان العتيبي" w:value="نايف بن فرحان العتيبي"/>
                  <w:listItem w:displayText="نوال بنت سعيد بادغيش" w:value="نوال بنت سعيد بادغيش"/>
                  <w:listItem w:displayText="نورة بنت مسلم المحمادي" w:value="نورة بنت مسلم المحمادي"/>
                  <w:listItem w:displayText="هالة بنت محمد جستنية" w:value="هالة بنت محمد جستنية"/>
                  <w:listItem w:displayText="هتون بنت أحمد الحسني" w:value="هتون بنت أحمد الحسني"/>
                  <w:listItem w:displayText="هدى بنت عبد الله الغطيمل" w:value="هدى بنت عبد الله الغطيمل"/>
                  <w:listItem w:displayText="هند بنت موسى زمزمي" w:value="هند بنت موسى زمزمي"/>
                  <w:listItem w:displayText="هويدا بنت بخيت اللهيبي" w:value="هويدا بنت بخيت اللهيبي"/>
                  <w:listItem w:displayText="هيفاء بنت فيصل السروري" w:value="هيفاء بنت فيصل السروري"/>
                  <w:listItem w:displayText="وائل بن سلطان الشريف" w:value="وائل بن سلطان الشريف"/>
                  <w:listItem w:displayText="ياسر بن راشد الدوسري" w:value="ياسر بن راشد الدوسري"/>
                  <w:listItem w:displayText="يوسف بن أحمد البدوي" w:value="يوسف بن أحمد البدوي"/>
                </w:dropDownList>
              </w:sdtPr>
              <w:sdtEndPr>
                <w:rPr>
                  <w:rStyle w:val="7"/>
                  <w:lang w:bidi="ar-SA"/>
                </w:rPr>
              </w:sdtEndPr>
              <w:sdtContent>
                <w:r w:rsidR="001944D6" w:rsidRPr="007F33B5">
                  <w:rPr>
                    <w:rStyle w:val="ab"/>
                    <w:rtl/>
                  </w:rPr>
                  <w:t>اختيار عنصر</w:t>
                </w:r>
                <w:r w:rsidR="001944D6" w:rsidRPr="007F33B5">
                  <w:rPr>
                    <w:rStyle w:val="ab"/>
                  </w:rPr>
                  <w:t>.</w:t>
                </w:r>
              </w:sdtContent>
            </w:sdt>
          </w:p>
        </w:tc>
        <w:tc>
          <w:tcPr>
            <w:tcW w:w="3006" w:type="dxa"/>
          </w:tcPr>
          <w:p w14:paraId="59954ED1" w14:textId="44AB33D6" w:rsidR="001944D6" w:rsidRPr="001944D6" w:rsidRDefault="001944D6" w:rsidP="001944D6">
            <w:pPr>
              <w:bidi/>
              <w:spacing w:after="60"/>
              <w:ind w:right="43"/>
              <w:jc w:val="center"/>
              <w:rPr>
                <w:rFonts w:ascii="Calibri" w:hAnsi="Calibri" w:cs="Calibri"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1944D6">
              <w:rPr>
                <w:rStyle w:val="7"/>
                <w:rFonts w:hint="cs"/>
                <w:rtl/>
              </w:rPr>
              <w:t>د. علي بن حسن قشلان</w:t>
            </w:r>
          </w:p>
        </w:tc>
      </w:tr>
    </w:tbl>
    <w:p w14:paraId="6B37EC20" w14:textId="77777777" w:rsidR="001944D6" w:rsidRPr="004F50F1" w:rsidRDefault="001944D6" w:rsidP="001944D6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</w:p>
    <w:p w14:paraId="7E31AF24" w14:textId="77777777" w:rsidR="00C958D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5318FBE1" w14:textId="77777777" w:rsidR="00711EE8" w:rsidRPr="00711EE8" w:rsidRDefault="00711EE8" w:rsidP="00711EE8">
      <w:pPr>
        <w:bidi/>
        <w:ind w:firstLine="720"/>
      </w:pPr>
    </w:p>
    <w:sectPr w:rsidR="00711EE8" w:rsidRPr="00711EE8" w:rsidSect="00DB3901">
      <w:headerReference w:type="default" r:id="rId10"/>
      <w:footerReference w:type="default" r:id="rId11"/>
      <w:headerReference w:type="first" r:id="rId12"/>
      <w:pgSz w:w="11906" w:h="16838" w:code="9"/>
      <w:pgMar w:top="225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8D81" w14:textId="77777777" w:rsidR="00E02AE7" w:rsidRDefault="00E02AE7" w:rsidP="00EE490F">
      <w:pPr>
        <w:spacing w:after="0" w:line="240" w:lineRule="auto"/>
      </w:pPr>
      <w:r>
        <w:separator/>
      </w:r>
    </w:p>
  </w:endnote>
  <w:endnote w:type="continuationSeparator" w:id="0">
    <w:p w14:paraId="3490DD0D" w14:textId="77777777" w:rsidR="00E02AE7" w:rsidRDefault="00E02AE7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IN NEXT™ ARABIC BOLD">
    <w:altName w:val="Segoe UI Semibold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7DB9016D" w14:textId="77777777" w:rsidR="000263E2" w:rsidRDefault="00843763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="000263E2"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737B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3D78BE90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2808" w14:textId="77777777" w:rsidR="00E02AE7" w:rsidRDefault="00E02AE7" w:rsidP="00EE490F">
      <w:pPr>
        <w:spacing w:after="0" w:line="240" w:lineRule="auto"/>
      </w:pPr>
      <w:r>
        <w:separator/>
      </w:r>
    </w:p>
  </w:footnote>
  <w:footnote w:type="continuationSeparator" w:id="0">
    <w:p w14:paraId="1871924A" w14:textId="77777777" w:rsidR="00E02AE7" w:rsidRDefault="00E02AE7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6737" w14:textId="77777777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51119" wp14:editId="7A1DE683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39AA" w14:textId="77777777" w:rsidR="000263E2" w:rsidRDefault="008D6ECD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212826" wp14:editId="5B0E1DA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818F6"/>
    <w:multiLevelType w:val="hybridMultilevel"/>
    <w:tmpl w:val="809A084C"/>
    <w:lvl w:ilvl="0" w:tplc="39BA0FD4">
      <w:start w:val="63"/>
      <w:numFmt w:val="bullet"/>
      <w:lvlText w:val="-"/>
      <w:lvlJc w:val="left"/>
      <w:pPr>
        <w:ind w:left="720" w:hanging="360"/>
      </w:pPr>
      <w:rPr>
        <w:rFonts w:ascii="DIN NEXT™ ARABIC LIGHT" w:eastAsiaTheme="minorHAnsi" w:hAnsi="DIN NEXT™ ARABIC LIGHT" w:cs="DIN NEXT™ ARABIC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907588">
    <w:abstractNumId w:val="36"/>
  </w:num>
  <w:num w:numId="2" w16cid:durableId="287467811">
    <w:abstractNumId w:val="32"/>
  </w:num>
  <w:num w:numId="3" w16cid:durableId="1989360732">
    <w:abstractNumId w:val="37"/>
  </w:num>
  <w:num w:numId="4" w16cid:durableId="32000938">
    <w:abstractNumId w:val="41"/>
  </w:num>
  <w:num w:numId="5" w16cid:durableId="1624968513">
    <w:abstractNumId w:val="23"/>
  </w:num>
  <w:num w:numId="6" w16cid:durableId="1904562952">
    <w:abstractNumId w:val="39"/>
  </w:num>
  <w:num w:numId="7" w16cid:durableId="528026433">
    <w:abstractNumId w:val="22"/>
  </w:num>
  <w:num w:numId="8" w16cid:durableId="2125536782">
    <w:abstractNumId w:val="5"/>
  </w:num>
  <w:num w:numId="9" w16cid:durableId="1983196044">
    <w:abstractNumId w:val="15"/>
  </w:num>
  <w:num w:numId="10" w16cid:durableId="512650185">
    <w:abstractNumId w:val="2"/>
  </w:num>
  <w:num w:numId="11" w16cid:durableId="1514684976">
    <w:abstractNumId w:val="12"/>
  </w:num>
  <w:num w:numId="12" w16cid:durableId="907882959">
    <w:abstractNumId w:val="3"/>
  </w:num>
  <w:num w:numId="13" w16cid:durableId="214241125">
    <w:abstractNumId w:val="6"/>
  </w:num>
  <w:num w:numId="14" w16cid:durableId="1066151332">
    <w:abstractNumId w:val="10"/>
  </w:num>
  <w:num w:numId="15" w16cid:durableId="2028365493">
    <w:abstractNumId w:val="31"/>
  </w:num>
  <w:num w:numId="16" w16cid:durableId="1208447083">
    <w:abstractNumId w:val="9"/>
  </w:num>
  <w:num w:numId="17" w16cid:durableId="1917981332">
    <w:abstractNumId w:val="21"/>
  </w:num>
  <w:num w:numId="18" w16cid:durableId="328560172">
    <w:abstractNumId w:val="25"/>
  </w:num>
  <w:num w:numId="19" w16cid:durableId="1410498492">
    <w:abstractNumId w:val="35"/>
  </w:num>
  <w:num w:numId="20" w16cid:durableId="1727993610">
    <w:abstractNumId w:val="20"/>
  </w:num>
  <w:num w:numId="21" w16cid:durableId="1816100777">
    <w:abstractNumId w:val="28"/>
  </w:num>
  <w:num w:numId="22" w16cid:durableId="1767725865">
    <w:abstractNumId w:val="29"/>
  </w:num>
  <w:num w:numId="23" w16cid:durableId="2035377315">
    <w:abstractNumId w:val="38"/>
  </w:num>
  <w:num w:numId="24" w16cid:durableId="1144853206">
    <w:abstractNumId w:val="7"/>
  </w:num>
  <w:num w:numId="25" w16cid:durableId="374156281">
    <w:abstractNumId w:val="24"/>
  </w:num>
  <w:num w:numId="26" w16cid:durableId="410782515">
    <w:abstractNumId w:val="34"/>
  </w:num>
  <w:num w:numId="27" w16cid:durableId="1626807847">
    <w:abstractNumId w:val="17"/>
  </w:num>
  <w:num w:numId="28" w16cid:durableId="1654722275">
    <w:abstractNumId w:val="1"/>
  </w:num>
  <w:num w:numId="29" w16cid:durableId="509023243">
    <w:abstractNumId w:val="4"/>
  </w:num>
  <w:num w:numId="30" w16cid:durableId="2118285694">
    <w:abstractNumId w:val="14"/>
  </w:num>
  <w:num w:numId="31" w16cid:durableId="551649213">
    <w:abstractNumId w:val="8"/>
  </w:num>
  <w:num w:numId="32" w16cid:durableId="207305707">
    <w:abstractNumId w:val="40"/>
  </w:num>
  <w:num w:numId="33" w16cid:durableId="318778218">
    <w:abstractNumId w:val="16"/>
  </w:num>
  <w:num w:numId="34" w16cid:durableId="900023306">
    <w:abstractNumId w:val="26"/>
  </w:num>
  <w:num w:numId="35" w16cid:durableId="648831101">
    <w:abstractNumId w:val="30"/>
  </w:num>
  <w:num w:numId="36" w16cid:durableId="843666360">
    <w:abstractNumId w:val="0"/>
  </w:num>
  <w:num w:numId="37" w16cid:durableId="1221863321">
    <w:abstractNumId w:val="18"/>
  </w:num>
  <w:num w:numId="38" w16cid:durableId="1634218017">
    <w:abstractNumId w:val="11"/>
  </w:num>
  <w:num w:numId="39" w16cid:durableId="90470716">
    <w:abstractNumId w:val="27"/>
  </w:num>
  <w:num w:numId="40" w16cid:durableId="1415318868">
    <w:abstractNumId w:val="19"/>
  </w:num>
  <w:num w:numId="41" w16cid:durableId="841121358">
    <w:abstractNumId w:val="13"/>
  </w:num>
  <w:num w:numId="42" w16cid:durableId="10563948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C3"/>
    <w:rsid w:val="0000170C"/>
    <w:rsid w:val="000018E5"/>
    <w:rsid w:val="00003595"/>
    <w:rsid w:val="00006761"/>
    <w:rsid w:val="00011B3C"/>
    <w:rsid w:val="000263E2"/>
    <w:rsid w:val="00035C93"/>
    <w:rsid w:val="00042349"/>
    <w:rsid w:val="000455C2"/>
    <w:rsid w:val="00060A9E"/>
    <w:rsid w:val="00062D4F"/>
    <w:rsid w:val="00081E55"/>
    <w:rsid w:val="00085DEA"/>
    <w:rsid w:val="00096617"/>
    <w:rsid w:val="000973BC"/>
    <w:rsid w:val="000A15B4"/>
    <w:rsid w:val="000A32DE"/>
    <w:rsid w:val="000A5F15"/>
    <w:rsid w:val="000C0FCB"/>
    <w:rsid w:val="000C1F14"/>
    <w:rsid w:val="000D06FC"/>
    <w:rsid w:val="000D14CA"/>
    <w:rsid w:val="000E2809"/>
    <w:rsid w:val="000F0CF9"/>
    <w:rsid w:val="000F105E"/>
    <w:rsid w:val="00120880"/>
    <w:rsid w:val="00123EA4"/>
    <w:rsid w:val="00126020"/>
    <w:rsid w:val="00131734"/>
    <w:rsid w:val="00132C5B"/>
    <w:rsid w:val="00137FF3"/>
    <w:rsid w:val="00143E31"/>
    <w:rsid w:val="001446ED"/>
    <w:rsid w:val="0016589F"/>
    <w:rsid w:val="00170319"/>
    <w:rsid w:val="001855D7"/>
    <w:rsid w:val="001944D6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589"/>
    <w:rsid w:val="002E63AD"/>
    <w:rsid w:val="002F0BC0"/>
    <w:rsid w:val="0031064D"/>
    <w:rsid w:val="00322C7A"/>
    <w:rsid w:val="003401C7"/>
    <w:rsid w:val="0034037C"/>
    <w:rsid w:val="00352E47"/>
    <w:rsid w:val="00371CBD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55C"/>
    <w:rsid w:val="0041561F"/>
    <w:rsid w:val="0042331D"/>
    <w:rsid w:val="00425E24"/>
    <w:rsid w:val="0043313F"/>
    <w:rsid w:val="004408AF"/>
    <w:rsid w:val="004603FC"/>
    <w:rsid w:val="00461566"/>
    <w:rsid w:val="00464F77"/>
    <w:rsid w:val="004C5EBA"/>
    <w:rsid w:val="004D05F8"/>
    <w:rsid w:val="004F50F1"/>
    <w:rsid w:val="00500773"/>
    <w:rsid w:val="005031B0"/>
    <w:rsid w:val="00504C5E"/>
    <w:rsid w:val="005104BB"/>
    <w:rsid w:val="00512A54"/>
    <w:rsid w:val="00512AB4"/>
    <w:rsid w:val="005217A2"/>
    <w:rsid w:val="005508C6"/>
    <w:rsid w:val="00553B10"/>
    <w:rsid w:val="00561601"/>
    <w:rsid w:val="005668A3"/>
    <w:rsid w:val="00570B99"/>
    <w:rsid w:val="005719C3"/>
    <w:rsid w:val="005766B3"/>
    <w:rsid w:val="005A146D"/>
    <w:rsid w:val="005A3DDE"/>
    <w:rsid w:val="005A52E1"/>
    <w:rsid w:val="005A5A91"/>
    <w:rsid w:val="005A7B3E"/>
    <w:rsid w:val="005B1E8D"/>
    <w:rsid w:val="005B360D"/>
    <w:rsid w:val="005B4B63"/>
    <w:rsid w:val="005E4E2D"/>
    <w:rsid w:val="005E749B"/>
    <w:rsid w:val="005F2EDF"/>
    <w:rsid w:val="005F57A5"/>
    <w:rsid w:val="00601235"/>
    <w:rsid w:val="00630073"/>
    <w:rsid w:val="00640927"/>
    <w:rsid w:val="00644566"/>
    <w:rsid w:val="0065120E"/>
    <w:rsid w:val="0066519A"/>
    <w:rsid w:val="00666566"/>
    <w:rsid w:val="00677AC3"/>
    <w:rsid w:val="0069056D"/>
    <w:rsid w:val="00696A1F"/>
    <w:rsid w:val="006B08C3"/>
    <w:rsid w:val="006B12D6"/>
    <w:rsid w:val="006B3CD5"/>
    <w:rsid w:val="007007D3"/>
    <w:rsid w:val="007065FD"/>
    <w:rsid w:val="00711EE8"/>
    <w:rsid w:val="0071348E"/>
    <w:rsid w:val="00721F90"/>
    <w:rsid w:val="00743A80"/>
    <w:rsid w:val="00757297"/>
    <w:rsid w:val="00772B4C"/>
    <w:rsid w:val="00781541"/>
    <w:rsid w:val="007C4AFE"/>
    <w:rsid w:val="007D0B9C"/>
    <w:rsid w:val="007E1F1C"/>
    <w:rsid w:val="00802343"/>
    <w:rsid w:val="00807650"/>
    <w:rsid w:val="00821469"/>
    <w:rsid w:val="0082469A"/>
    <w:rsid w:val="008306EB"/>
    <w:rsid w:val="00843763"/>
    <w:rsid w:val="00855647"/>
    <w:rsid w:val="008642E2"/>
    <w:rsid w:val="00872E61"/>
    <w:rsid w:val="00877341"/>
    <w:rsid w:val="00877F77"/>
    <w:rsid w:val="00884AE1"/>
    <w:rsid w:val="008976FF"/>
    <w:rsid w:val="008A1157"/>
    <w:rsid w:val="008A7AD4"/>
    <w:rsid w:val="008B1E48"/>
    <w:rsid w:val="008B2211"/>
    <w:rsid w:val="008C536B"/>
    <w:rsid w:val="008D6ECD"/>
    <w:rsid w:val="008E3034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A61B1"/>
    <w:rsid w:val="009B4748"/>
    <w:rsid w:val="009C23D4"/>
    <w:rsid w:val="009C4B55"/>
    <w:rsid w:val="009D1EF5"/>
    <w:rsid w:val="009D21EC"/>
    <w:rsid w:val="009D4997"/>
    <w:rsid w:val="009D5610"/>
    <w:rsid w:val="009E3CC0"/>
    <w:rsid w:val="009E47E5"/>
    <w:rsid w:val="009F2ED5"/>
    <w:rsid w:val="00A03BA5"/>
    <w:rsid w:val="00A101D1"/>
    <w:rsid w:val="00A1737A"/>
    <w:rsid w:val="00A21519"/>
    <w:rsid w:val="00A372A9"/>
    <w:rsid w:val="00A44627"/>
    <w:rsid w:val="00A502C1"/>
    <w:rsid w:val="00A5558A"/>
    <w:rsid w:val="00A63AD0"/>
    <w:rsid w:val="00A7204A"/>
    <w:rsid w:val="00A979FA"/>
    <w:rsid w:val="00AA4719"/>
    <w:rsid w:val="00AD423B"/>
    <w:rsid w:val="00AE0516"/>
    <w:rsid w:val="00AE1747"/>
    <w:rsid w:val="00AE3DEF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B7A85"/>
    <w:rsid w:val="00BC4599"/>
    <w:rsid w:val="00BF4D7C"/>
    <w:rsid w:val="00C04CBB"/>
    <w:rsid w:val="00C1739D"/>
    <w:rsid w:val="00C17B89"/>
    <w:rsid w:val="00C33239"/>
    <w:rsid w:val="00C449EB"/>
    <w:rsid w:val="00C46435"/>
    <w:rsid w:val="00C50980"/>
    <w:rsid w:val="00C55180"/>
    <w:rsid w:val="00C61571"/>
    <w:rsid w:val="00C617D1"/>
    <w:rsid w:val="00C76AAE"/>
    <w:rsid w:val="00C77FDD"/>
    <w:rsid w:val="00C80DFE"/>
    <w:rsid w:val="00C958D9"/>
    <w:rsid w:val="00CB11A3"/>
    <w:rsid w:val="00CB304C"/>
    <w:rsid w:val="00CB769E"/>
    <w:rsid w:val="00CD187B"/>
    <w:rsid w:val="00CD24CE"/>
    <w:rsid w:val="00CE0B84"/>
    <w:rsid w:val="00CF671B"/>
    <w:rsid w:val="00D06B3C"/>
    <w:rsid w:val="00D11FB2"/>
    <w:rsid w:val="00D15B72"/>
    <w:rsid w:val="00D27649"/>
    <w:rsid w:val="00D31CF2"/>
    <w:rsid w:val="00D3555B"/>
    <w:rsid w:val="00D4307F"/>
    <w:rsid w:val="00D737B3"/>
    <w:rsid w:val="00D76E52"/>
    <w:rsid w:val="00D80752"/>
    <w:rsid w:val="00D83461"/>
    <w:rsid w:val="00D93C4F"/>
    <w:rsid w:val="00DB3901"/>
    <w:rsid w:val="00DD11F3"/>
    <w:rsid w:val="00E0007C"/>
    <w:rsid w:val="00E0297E"/>
    <w:rsid w:val="00E02AE7"/>
    <w:rsid w:val="00E02D40"/>
    <w:rsid w:val="00E41B0E"/>
    <w:rsid w:val="00E63F63"/>
    <w:rsid w:val="00E779D3"/>
    <w:rsid w:val="00E91116"/>
    <w:rsid w:val="00E96C61"/>
    <w:rsid w:val="00EA502F"/>
    <w:rsid w:val="00ED6B12"/>
    <w:rsid w:val="00EE490F"/>
    <w:rsid w:val="00F02C99"/>
    <w:rsid w:val="00F039E0"/>
    <w:rsid w:val="00F11C83"/>
    <w:rsid w:val="00F12686"/>
    <w:rsid w:val="00F236C3"/>
    <w:rsid w:val="00F335B6"/>
    <w:rsid w:val="00F35B02"/>
    <w:rsid w:val="00F45307"/>
    <w:rsid w:val="00F461C8"/>
    <w:rsid w:val="00F50654"/>
    <w:rsid w:val="00F51FEF"/>
    <w:rsid w:val="00F52164"/>
    <w:rsid w:val="00F54C3D"/>
    <w:rsid w:val="00F76E33"/>
    <w:rsid w:val="00F773F7"/>
    <w:rsid w:val="00F9176E"/>
    <w:rsid w:val="00F91847"/>
    <w:rsid w:val="00FA2252"/>
    <w:rsid w:val="00FA3E2F"/>
    <w:rsid w:val="00FB4571"/>
    <w:rsid w:val="00FC2D18"/>
    <w:rsid w:val="00FD15CC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72A9B6"/>
  <w15:docId w15:val="{710AC60D-7381-49C8-ACE2-11C672C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F76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ab">
    <w:name w:val="Placeholder Text"/>
    <w:basedOn w:val="a0"/>
    <w:uiPriority w:val="99"/>
    <w:semiHidden/>
    <w:rsid w:val="0016589F"/>
    <w:rPr>
      <w:color w:val="808080"/>
    </w:rPr>
  </w:style>
  <w:style w:type="character" w:customStyle="1" w:styleId="10">
    <w:name w:val="نمط1"/>
    <w:basedOn w:val="a0"/>
    <w:uiPriority w:val="1"/>
    <w:rsid w:val="0016589F"/>
    <w:rPr>
      <w:b/>
      <w:color w:val="34D0CC"/>
      <w:sz w:val="28"/>
    </w:rPr>
  </w:style>
  <w:style w:type="character" w:customStyle="1" w:styleId="2">
    <w:name w:val="نمط2"/>
    <w:basedOn w:val="a0"/>
    <w:uiPriority w:val="1"/>
    <w:rsid w:val="0016589F"/>
    <w:rPr>
      <w:b/>
      <w:color w:val="34D0CC"/>
      <w:sz w:val="24"/>
    </w:rPr>
  </w:style>
  <w:style w:type="character" w:customStyle="1" w:styleId="3">
    <w:name w:val="نمط3"/>
    <w:basedOn w:val="a0"/>
    <w:uiPriority w:val="1"/>
    <w:rsid w:val="00A1737A"/>
    <w:rPr>
      <w:b/>
      <w:color w:val="34D0CC"/>
      <w:sz w:val="22"/>
    </w:rPr>
  </w:style>
  <w:style w:type="character" w:customStyle="1" w:styleId="4">
    <w:name w:val="نمط4"/>
    <w:basedOn w:val="a0"/>
    <w:uiPriority w:val="1"/>
    <w:rsid w:val="00A1737A"/>
    <w:rPr>
      <w:b/>
      <w:color w:val="34D0CC"/>
      <w:sz w:val="20"/>
    </w:rPr>
  </w:style>
  <w:style w:type="character" w:customStyle="1" w:styleId="5">
    <w:name w:val="نمط5"/>
    <w:basedOn w:val="a0"/>
    <w:uiPriority w:val="1"/>
    <w:rsid w:val="00F76E33"/>
    <w:rPr>
      <w:b/>
      <w:color w:val="34D0CC"/>
      <w:sz w:val="8"/>
    </w:rPr>
  </w:style>
  <w:style w:type="character" w:customStyle="1" w:styleId="6">
    <w:name w:val="نمط6"/>
    <w:basedOn w:val="a0"/>
    <w:uiPriority w:val="1"/>
    <w:rsid w:val="00F76E33"/>
    <w:rPr>
      <w:rFonts w:ascii="Dubai" w:hAnsi="Dubai"/>
      <w:color w:val="34D0CC"/>
      <w:sz w:val="10"/>
    </w:rPr>
  </w:style>
  <w:style w:type="paragraph" w:styleId="ac">
    <w:name w:val="Subtitle"/>
    <w:basedOn w:val="a"/>
    <w:next w:val="a"/>
    <w:link w:val="Char2"/>
    <w:uiPriority w:val="11"/>
    <w:qFormat/>
    <w:rsid w:val="00F76E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2">
    <w:name w:val="عنوان فرعي Char"/>
    <w:basedOn w:val="a0"/>
    <w:link w:val="ac"/>
    <w:uiPriority w:val="11"/>
    <w:rsid w:val="00F76E33"/>
    <w:rPr>
      <w:rFonts w:eastAsiaTheme="minorEastAsia"/>
      <w:color w:val="5A5A5A" w:themeColor="text1" w:themeTint="A5"/>
      <w:spacing w:val="15"/>
    </w:rPr>
  </w:style>
  <w:style w:type="character" w:styleId="ad">
    <w:name w:val="Subtle Reference"/>
    <w:basedOn w:val="a0"/>
    <w:uiPriority w:val="31"/>
    <w:qFormat/>
    <w:rsid w:val="00F76E33"/>
    <w:rPr>
      <w:smallCaps/>
      <w:color w:val="5A5A5A" w:themeColor="text1" w:themeTint="A5"/>
    </w:rPr>
  </w:style>
  <w:style w:type="character" w:styleId="ae">
    <w:name w:val="Strong"/>
    <w:basedOn w:val="a0"/>
    <w:uiPriority w:val="22"/>
    <w:qFormat/>
    <w:rsid w:val="00F76E33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F76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نمط7"/>
    <w:basedOn w:val="a0"/>
    <w:uiPriority w:val="1"/>
    <w:rsid w:val="00C61571"/>
    <w:rPr>
      <w:rFonts w:ascii="Dubai" w:hAnsi="Dubai"/>
      <w:caps w:val="0"/>
      <w:smallCaps w:val="0"/>
      <w:strike w:val="0"/>
      <w:dstrike w:val="0"/>
      <w:vanish w:val="0"/>
      <w:color w:val="34D0CC"/>
      <w:sz w:val="1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8">
    <w:name w:val="نمط8"/>
    <w:basedOn w:val="a0"/>
    <w:uiPriority w:val="1"/>
    <w:rsid w:val="00C61571"/>
    <w:rPr>
      <w:rFonts w:cs="Dubai"/>
      <w:b/>
      <w:bCs/>
      <w:color w:val="34D0CC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603FC"/>
    <w:rPr>
      <w:sz w:val="16"/>
      <w:szCs w:val="16"/>
    </w:rPr>
  </w:style>
  <w:style w:type="paragraph" w:styleId="af0">
    <w:name w:val="annotation text"/>
    <w:basedOn w:val="a"/>
    <w:link w:val="Char3"/>
    <w:uiPriority w:val="99"/>
    <w:semiHidden/>
    <w:unhideWhenUsed/>
    <w:rsid w:val="004603FC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0"/>
    <w:uiPriority w:val="99"/>
    <w:semiHidden/>
    <w:rsid w:val="004603FC"/>
    <w:rPr>
      <w:sz w:val="20"/>
      <w:szCs w:val="20"/>
    </w:rPr>
  </w:style>
  <w:style w:type="paragraph" w:styleId="af1">
    <w:name w:val="annotation subject"/>
    <w:basedOn w:val="af0"/>
    <w:next w:val="af0"/>
    <w:link w:val="Char4"/>
    <w:uiPriority w:val="99"/>
    <w:semiHidden/>
    <w:unhideWhenUsed/>
    <w:rsid w:val="004603FC"/>
    <w:rPr>
      <w:b/>
      <w:bCs/>
    </w:rPr>
  </w:style>
  <w:style w:type="character" w:customStyle="1" w:styleId="Char4">
    <w:name w:val="موضوع تعليق Char"/>
    <w:basedOn w:val="Char3"/>
    <w:link w:val="af1"/>
    <w:uiPriority w:val="99"/>
    <w:semiHidden/>
    <w:rsid w:val="004603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EF7EB4-1834-46BB-9781-2720EAA93A50}"/>
      </w:docPartPr>
      <w:docPartBody>
        <w:p w:rsidR="00C45388" w:rsidRDefault="00E53E80"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B245B69AA5C649EBAEF0AABE7230BF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AFF0D7-1A50-4982-BF58-3ED8E2BCB110}"/>
      </w:docPartPr>
      <w:docPartBody>
        <w:p w:rsidR="00C45388" w:rsidRDefault="00D065F8" w:rsidP="00D065F8">
          <w:pPr>
            <w:pStyle w:val="B245B69AA5C649EBAEF0AABE7230BFCA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45D2DB683B37404ABB02C31A6BEDBE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0A2A4B-37EE-49DA-AF94-DBB7C87F4CE7}"/>
      </w:docPartPr>
      <w:docPartBody>
        <w:p w:rsidR="00C45388" w:rsidRDefault="00D065F8" w:rsidP="00D065F8">
          <w:pPr>
            <w:pStyle w:val="45D2DB683B37404ABB02C31A6BEDBEA9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6BFBF56A1DA54AD68EEC6FC85E8408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59A26D-05CB-46CE-A396-BFE288234341}"/>
      </w:docPartPr>
      <w:docPartBody>
        <w:p w:rsidR="00C45388" w:rsidRDefault="00D065F8" w:rsidP="00D065F8">
          <w:pPr>
            <w:pStyle w:val="6BFBF56A1DA54AD68EEC6FC85E840879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55D929A744954FA08024C0BA332E45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CC4F39-D6A3-4032-AEA7-FCF294812DB4}"/>
      </w:docPartPr>
      <w:docPartBody>
        <w:p w:rsidR="00C45388" w:rsidRDefault="00D065F8" w:rsidP="00D065F8">
          <w:pPr>
            <w:pStyle w:val="55D929A744954FA08024C0BA332E457F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AD04B8E1D2FD4D3CA519240ECBE1A5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2997DD-34B7-4F30-9EAB-6D51E42104D1}"/>
      </w:docPartPr>
      <w:docPartBody>
        <w:p w:rsidR="00C45388" w:rsidRDefault="00D065F8" w:rsidP="00D065F8">
          <w:pPr>
            <w:pStyle w:val="AD04B8E1D2FD4D3CA519240ECBE1A518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F4B8F000933E4C1C8C6D90F68D6AE14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E38475-2AF4-4933-86EC-435209526B55}"/>
      </w:docPartPr>
      <w:docPartBody>
        <w:p w:rsidR="00C45388" w:rsidRDefault="00D065F8" w:rsidP="00D065F8">
          <w:pPr>
            <w:pStyle w:val="F4B8F000933E4C1C8C6D90F68D6AE144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0E46E03135C94C42ADB830A59E2D8E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D309A5-1146-4F5A-AB50-6B61BFDB29E9}"/>
      </w:docPartPr>
      <w:docPartBody>
        <w:p w:rsidR="00C45388" w:rsidRDefault="00D065F8" w:rsidP="00D065F8">
          <w:pPr>
            <w:pStyle w:val="0E46E03135C94C42ADB830A59E2D8EF1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A098D7F9D2834F36B382903A1987AFA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FA2905-7CAD-4F21-A928-1AEDE6704370}"/>
      </w:docPartPr>
      <w:docPartBody>
        <w:p w:rsidR="00C45388" w:rsidRDefault="00D065F8" w:rsidP="00D065F8">
          <w:pPr>
            <w:pStyle w:val="A098D7F9D2834F36B382903A1987AFA9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B337CFDACE5C493A878B551F9F9EC5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F33514-8CD7-4E1E-94BB-62BE62E37599}"/>
      </w:docPartPr>
      <w:docPartBody>
        <w:p w:rsidR="00C45388" w:rsidRDefault="00D065F8" w:rsidP="00D065F8">
          <w:pPr>
            <w:pStyle w:val="B337CFDACE5C493A878B551F9F9EC5B4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CCF23DB2A99C45F68E95139380CC97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4100E8-5F42-431C-AFD8-AC247D7BB15E}"/>
      </w:docPartPr>
      <w:docPartBody>
        <w:p w:rsidR="00C45388" w:rsidRDefault="00D065F8" w:rsidP="00D065F8">
          <w:pPr>
            <w:pStyle w:val="CCF23DB2A99C45F68E95139380CC97BA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CF8D968012424B85B7628912C58F55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2DF4AA-D20A-475A-AC7A-AEE24235860A}"/>
      </w:docPartPr>
      <w:docPartBody>
        <w:p w:rsidR="00C45388" w:rsidRDefault="00D065F8" w:rsidP="00D065F8">
          <w:pPr>
            <w:pStyle w:val="CF8D968012424B85B7628912C58F55F2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1AA84FB24BD74F5E9552A214D91929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059B59-3B73-49FF-A6B2-D29081A0A7C1}"/>
      </w:docPartPr>
      <w:docPartBody>
        <w:p w:rsidR="00C45388" w:rsidRDefault="00D065F8" w:rsidP="00D065F8">
          <w:pPr>
            <w:pStyle w:val="1AA84FB24BD74F5E9552A214D91929A5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77735283F0324C67B5E8AD2FD0F764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6A2FD0-3C4F-4F30-873D-BED7F16E9570}"/>
      </w:docPartPr>
      <w:docPartBody>
        <w:p w:rsidR="00C45388" w:rsidRDefault="00D065F8" w:rsidP="00D065F8">
          <w:pPr>
            <w:pStyle w:val="77735283F0324C67B5E8AD2FD0F7643D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7BA97CB3F86C4EAD989EDC333D281F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6A144E-423F-4F53-A904-9179D6604767}"/>
      </w:docPartPr>
      <w:docPartBody>
        <w:p w:rsidR="00C45388" w:rsidRDefault="00D065F8" w:rsidP="00D065F8">
          <w:pPr>
            <w:pStyle w:val="7BA97CB3F86C4EAD989EDC333D281F4D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53DA5CD06A224B39B45EF65A59A2EA5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9ED7FE-5349-4592-9BE5-52DDF6DCDD3B}"/>
      </w:docPartPr>
      <w:docPartBody>
        <w:p w:rsidR="00C45388" w:rsidRDefault="00D065F8" w:rsidP="00D065F8">
          <w:pPr>
            <w:pStyle w:val="53DA5CD06A224B39B45EF65A59A2EA5D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2DC965AAF9004EEB94663884EFA02E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2C1911-74B5-4CD8-904B-402AFFE7CF05}"/>
      </w:docPartPr>
      <w:docPartBody>
        <w:p w:rsidR="00C45388" w:rsidRDefault="00D065F8" w:rsidP="00D065F8">
          <w:pPr>
            <w:pStyle w:val="2DC965AAF9004EEB94663884EFA02E61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11F00E34B6424BB89E10E10CA96CAA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C293F1-8D52-47C9-AE51-DFF03919C5D1}"/>
      </w:docPartPr>
      <w:docPartBody>
        <w:p w:rsidR="00C45388" w:rsidRDefault="00D065F8" w:rsidP="00D065F8">
          <w:pPr>
            <w:pStyle w:val="11F00E34B6424BB89E10E10CA96CAAF4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5F65C498823C4BCEBCCA9E0DEBE3A9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A9CF04-5B9B-4C4C-94F6-F524834749D9}"/>
      </w:docPartPr>
      <w:docPartBody>
        <w:p w:rsidR="00C45388" w:rsidRDefault="00D065F8" w:rsidP="00D065F8">
          <w:pPr>
            <w:pStyle w:val="5F65C498823C4BCEBCCA9E0DEBE3A955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23DB912F1BAA4FDAA8B2BF3208C68C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E9CBA-2BBE-435D-9DED-378E56223DDF}"/>
      </w:docPartPr>
      <w:docPartBody>
        <w:p w:rsidR="00C45388" w:rsidRDefault="00D065F8" w:rsidP="00D065F8">
          <w:pPr>
            <w:pStyle w:val="23DB912F1BAA4FDAA8B2BF3208C68CB8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6D09D8E8C4C84C1BBA3EAB589B0EEF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D1BEEA-AACB-4849-874D-88A0E1206034}"/>
      </w:docPartPr>
      <w:docPartBody>
        <w:p w:rsidR="00C45388" w:rsidRDefault="00D065F8" w:rsidP="00D065F8">
          <w:pPr>
            <w:pStyle w:val="6D09D8E8C4C84C1BBA3EAB589B0EEFE7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8D751C358EAE4FE497DBC7DAE0BCA1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670EE7-E0DC-45DC-B5F7-E310C02B8CD8}"/>
      </w:docPartPr>
      <w:docPartBody>
        <w:p w:rsidR="00C45388" w:rsidRDefault="00D065F8" w:rsidP="00D065F8">
          <w:pPr>
            <w:pStyle w:val="8D751C358EAE4FE497DBC7DAE0BCA153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840D8D695DD04F1A8BB685562138D3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09D3B1-AA3B-41C7-A927-E7264624F0F5}"/>
      </w:docPartPr>
      <w:docPartBody>
        <w:p w:rsidR="00C45388" w:rsidRDefault="00D065F8" w:rsidP="00D065F8">
          <w:pPr>
            <w:pStyle w:val="840D8D695DD04F1A8BB685562138D3E1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9AB3916989E84768AB0DA08FA9D8C3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70D4B4-AF49-4201-819B-27AF3A5B4139}"/>
      </w:docPartPr>
      <w:docPartBody>
        <w:p w:rsidR="00C45388" w:rsidRDefault="00D065F8" w:rsidP="00D065F8">
          <w:pPr>
            <w:pStyle w:val="9AB3916989E84768AB0DA08FA9D8C3F0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A9124923DFBC4C49A5F9C83B78C6B0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0DE701-AE7D-439E-8B06-414E86F82587}"/>
      </w:docPartPr>
      <w:docPartBody>
        <w:p w:rsidR="00C45388" w:rsidRDefault="00D065F8" w:rsidP="00D065F8">
          <w:pPr>
            <w:pStyle w:val="A9124923DFBC4C49A5F9C83B78C6B045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B07D0F3615FE448181ABF727C3469C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C9E4C0E-5ED7-40BB-AD11-93C353A2806D}"/>
      </w:docPartPr>
      <w:docPartBody>
        <w:p w:rsidR="00C45388" w:rsidRDefault="00D065F8" w:rsidP="00D065F8">
          <w:pPr>
            <w:pStyle w:val="B07D0F3615FE448181ABF727C3469C51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66FD7BCF709944A5B5985330FCDF02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CD6610-475E-4A89-9788-E66CAB2D0EA7}"/>
      </w:docPartPr>
      <w:docPartBody>
        <w:p w:rsidR="00C45388" w:rsidRDefault="00D065F8" w:rsidP="00D065F8">
          <w:pPr>
            <w:pStyle w:val="66FD7BCF709944A5B5985330FCDF021C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B969BC6D1D724B4B9D1AB433C4F0AF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14A9D4-2FF4-4D5A-958B-CF3482AACBC2}"/>
      </w:docPartPr>
      <w:docPartBody>
        <w:p w:rsidR="00C45388" w:rsidRDefault="00D065F8" w:rsidP="00D065F8">
          <w:pPr>
            <w:pStyle w:val="B969BC6D1D724B4B9D1AB433C4F0AF9C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A2A7BC2DEB504BF79FD7D3E040D30D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540A121-961F-43F9-9484-6ADE4DE44E5C}"/>
      </w:docPartPr>
      <w:docPartBody>
        <w:p w:rsidR="00C45388" w:rsidRDefault="00D065F8" w:rsidP="00D065F8">
          <w:pPr>
            <w:pStyle w:val="A2A7BC2DEB504BF79FD7D3E040D30D81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D47A265ED1E74ADEBB84E9191996F8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855E67-9A10-4757-9DF2-EAC96B35C9FF}"/>
      </w:docPartPr>
      <w:docPartBody>
        <w:p w:rsidR="00C45388" w:rsidRDefault="00D065F8" w:rsidP="00D065F8">
          <w:pPr>
            <w:pStyle w:val="D47A265ED1E74ADEBB84E9191996F87E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3C329A4F7FEA49FBADFD3D549B7832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9CDC6E-E7B5-41C7-8215-10B630816E4C}"/>
      </w:docPartPr>
      <w:docPartBody>
        <w:p w:rsidR="00C45388" w:rsidRDefault="00D065F8" w:rsidP="00D065F8">
          <w:pPr>
            <w:pStyle w:val="3C329A4F7FEA49FBADFD3D549B7832FE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69A5DC4C87234E9FA0C4757D11BBDF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EF9AF5-8AA4-4AF1-92F3-9AC01432762D}"/>
      </w:docPartPr>
      <w:docPartBody>
        <w:p w:rsidR="00C45388" w:rsidRDefault="00D065F8" w:rsidP="00D065F8">
          <w:pPr>
            <w:pStyle w:val="69A5DC4C87234E9FA0C4757D11BBDF21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CD6D06DF682841E4AD54D20BADBF6D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B861C1-DB18-4279-AB72-75FF16B899D4}"/>
      </w:docPartPr>
      <w:docPartBody>
        <w:p w:rsidR="00C45388" w:rsidRDefault="00D065F8" w:rsidP="00D065F8">
          <w:pPr>
            <w:pStyle w:val="CD6D06DF682841E4AD54D20BADBF6DC01"/>
          </w:pPr>
          <w:r w:rsidRPr="007F33B5">
            <w:rPr>
              <w:rStyle w:val="a3"/>
              <w:rtl/>
            </w:rPr>
            <w:t>اختيار عنصر</w:t>
          </w:r>
          <w:r w:rsidRPr="007F33B5">
            <w:rPr>
              <w:rStyle w:val="a3"/>
            </w:rPr>
            <w:t>.</w:t>
          </w:r>
        </w:p>
      </w:docPartBody>
    </w:docPart>
    <w:docPart>
      <w:docPartPr>
        <w:name w:val="77F916A414FD45549C90CD5D4F2817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B3A650-D4D9-4ADE-9591-71A8B03D6332}"/>
      </w:docPartPr>
      <w:docPartBody>
        <w:p w:rsidR="00C45388" w:rsidRDefault="00D065F8" w:rsidP="00D065F8">
          <w:pPr>
            <w:pStyle w:val="77F916A414FD45549C90CD5D4F2817BA1"/>
          </w:pPr>
          <w:r w:rsidRPr="007F33B5">
            <w:rPr>
              <w:rStyle w:val="a3"/>
              <w:rtl/>
            </w:rPr>
            <w:t>اختيار عنصر</w:t>
          </w:r>
          <w:r w:rsidRPr="007F33B5">
            <w:rPr>
              <w:rStyle w:val="a3"/>
            </w:rPr>
            <w:t>.</w:t>
          </w:r>
        </w:p>
      </w:docPartBody>
    </w:docPart>
    <w:docPart>
      <w:docPartPr>
        <w:name w:val="BCAE21890224497482E1D1BED56B58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A0FB4D5-9BA2-4BC5-8FF2-52AE76B34B8B}"/>
      </w:docPartPr>
      <w:docPartBody>
        <w:p w:rsidR="00C45388" w:rsidRDefault="00D065F8" w:rsidP="00D065F8">
          <w:pPr>
            <w:pStyle w:val="BCAE21890224497482E1D1BED56B58AF1"/>
          </w:pPr>
          <w:r w:rsidRPr="007F33B5">
            <w:rPr>
              <w:rStyle w:val="a3"/>
              <w:rtl/>
            </w:rPr>
            <w:t>اختيار عنصر</w:t>
          </w:r>
          <w:r w:rsidRPr="007F33B5">
            <w:rPr>
              <w:rStyle w:val="a3"/>
            </w:rPr>
            <w:t>.</w:t>
          </w:r>
        </w:p>
      </w:docPartBody>
    </w:docPart>
    <w:docPart>
      <w:docPartPr>
        <w:name w:val="9536DD1054314C85A1AC957E7ECE48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717FF5-72D1-45A4-8F61-92FEA3224476}"/>
      </w:docPartPr>
      <w:docPartBody>
        <w:p w:rsidR="00C45388" w:rsidRDefault="00D065F8" w:rsidP="00D065F8">
          <w:pPr>
            <w:pStyle w:val="9536DD1054314C85A1AC957E7ECE48541"/>
          </w:pPr>
          <w:r w:rsidRPr="007F33B5">
            <w:rPr>
              <w:rStyle w:val="a3"/>
              <w:rtl/>
            </w:rPr>
            <w:t>اختيار عنصر</w:t>
          </w:r>
          <w:r w:rsidRPr="007F33B5">
            <w:rPr>
              <w:rStyle w:val="a3"/>
            </w:rPr>
            <w:t>.</w:t>
          </w:r>
        </w:p>
      </w:docPartBody>
    </w:docPart>
    <w:docPart>
      <w:docPartPr>
        <w:name w:val="6B46D0C929FA465EB27C9823235F8E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1CB8AE-4AF1-4576-AA44-14A083546A66}"/>
      </w:docPartPr>
      <w:docPartBody>
        <w:p w:rsidR="00C45388" w:rsidRDefault="00D065F8" w:rsidP="00D065F8">
          <w:pPr>
            <w:pStyle w:val="6B46D0C929FA465EB27C9823235F8E97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56821ED5D0384C058207CC5FFA78F4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72EEB4-BD71-46D5-B41B-D5C33BE8C46F}"/>
      </w:docPartPr>
      <w:docPartBody>
        <w:p w:rsidR="00C45388" w:rsidRDefault="00D065F8" w:rsidP="00D065F8">
          <w:pPr>
            <w:pStyle w:val="56821ED5D0384C058207CC5FFA78F413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D8386E6557FB463BA8453A944E08DE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038616-4FD0-4825-923F-5EFFD5A977DF}"/>
      </w:docPartPr>
      <w:docPartBody>
        <w:p w:rsidR="00C45388" w:rsidRDefault="00E53E80" w:rsidP="00E53E80">
          <w:pPr>
            <w:pStyle w:val="D8386E6557FB463BA8453A944E08DEF0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93F972B2A08E45A19A0A7AA14404F60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9238B1-E074-4172-9455-CEDD06FC813E}"/>
      </w:docPartPr>
      <w:docPartBody>
        <w:p w:rsidR="00C45388" w:rsidRDefault="00E53E80" w:rsidP="00E53E80">
          <w:pPr>
            <w:pStyle w:val="93F972B2A08E45A19A0A7AA14404F600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D28344FE886046CEBEC5A54C6BD72E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647150-2B08-4CCE-BA79-F8354E645FB7}"/>
      </w:docPartPr>
      <w:docPartBody>
        <w:p w:rsidR="00C45388" w:rsidRDefault="00E53E80" w:rsidP="00E53E80">
          <w:pPr>
            <w:pStyle w:val="D28344FE886046CEBEC5A54C6BD72E60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ECAAA1C1601D452DBFA627AE30F0E6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3654B3-18C9-44B5-94AF-4AC97A109108}"/>
      </w:docPartPr>
      <w:docPartBody>
        <w:p w:rsidR="00C45388" w:rsidRDefault="00E53E80" w:rsidP="00E53E80">
          <w:pPr>
            <w:pStyle w:val="ECAAA1C1601D452DBFA627AE30F0E6E9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7E9FACF822894217B56A9F925B601B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E99B497-9C45-4FEF-9B26-C5514F1ECADE}"/>
      </w:docPartPr>
      <w:docPartBody>
        <w:p w:rsidR="006C4E38" w:rsidRDefault="00C142F7" w:rsidP="00C142F7">
          <w:pPr>
            <w:pStyle w:val="7E9FACF822894217B56A9F925B601BFE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95A86F3C801B4CCBA7DE6F1F970A40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4385B2-01E8-4692-8A34-C7FFBBEA3115}"/>
      </w:docPartPr>
      <w:docPartBody>
        <w:p w:rsidR="006C4E38" w:rsidRDefault="00C142F7" w:rsidP="00C142F7">
          <w:pPr>
            <w:pStyle w:val="95A86F3C801B4CCBA7DE6F1F970A40F0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A35069887ECC4FED83F95A6BF643AA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F9AF8B-8907-4435-9E2A-D85CA0AC6822}"/>
      </w:docPartPr>
      <w:docPartBody>
        <w:p w:rsidR="006C4E38" w:rsidRDefault="00D065F8" w:rsidP="00D065F8">
          <w:pPr>
            <w:pStyle w:val="A35069887ECC4FED83F95A6BF643AA5E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A96EA466994341FFB60BFB8185326B0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4AACC0-8DC2-4429-B95F-4BD99C48E951}"/>
      </w:docPartPr>
      <w:docPartBody>
        <w:p w:rsidR="006C4E38" w:rsidRDefault="00D065F8" w:rsidP="00D065F8">
          <w:pPr>
            <w:pStyle w:val="A96EA466994341FFB60BFB8185326B04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E49E1D185D7B41DDADFA84200F1171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7A168A-EC53-4A4E-B820-1C8B619E6D39}"/>
      </w:docPartPr>
      <w:docPartBody>
        <w:p w:rsidR="006C4E38" w:rsidRDefault="00D065F8" w:rsidP="00D065F8">
          <w:pPr>
            <w:pStyle w:val="E49E1D185D7B41DDADFA84200F117184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77E3BA640BE143F9B66A963D32EA13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575100-6D45-49B6-A7FC-63D0C6B2A164}"/>
      </w:docPartPr>
      <w:docPartBody>
        <w:p w:rsidR="006C4E38" w:rsidRDefault="00D065F8" w:rsidP="00D065F8">
          <w:pPr>
            <w:pStyle w:val="77E3BA640BE143F9B66A963D32EA136D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C0D55F9D133C48D2BD8F219C119088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77090C-42B9-4285-B2A7-BF59B252BE42}"/>
      </w:docPartPr>
      <w:docPartBody>
        <w:p w:rsidR="00611499" w:rsidRDefault="00D065F8" w:rsidP="00D065F8">
          <w:pPr>
            <w:pStyle w:val="C0D55F9D133C48D2BD8F219C119088391"/>
          </w:pPr>
          <w:r w:rsidRPr="007F33B5">
            <w:rPr>
              <w:rStyle w:val="a3"/>
              <w:rtl/>
            </w:rPr>
            <w:t>اختيار عنصر</w:t>
          </w:r>
          <w:r w:rsidRPr="007F33B5">
            <w:rPr>
              <w:rStyle w:val="a3"/>
            </w:rPr>
            <w:t>.</w:t>
          </w:r>
        </w:p>
      </w:docPartBody>
    </w:docPart>
    <w:docPart>
      <w:docPartPr>
        <w:name w:val="39713632FD1F4045B518871B5B3489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682377-1E53-45D8-9DD4-CABA0EBFD431}"/>
      </w:docPartPr>
      <w:docPartBody>
        <w:p w:rsidR="00611499" w:rsidRDefault="00D065F8" w:rsidP="00D065F8">
          <w:pPr>
            <w:pStyle w:val="39713632FD1F4045B518871B5B348934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289859069E41463DB857A24333551E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80A5289-BFF6-4202-974E-454FE12C2972}"/>
      </w:docPartPr>
      <w:docPartBody>
        <w:p w:rsidR="00000000" w:rsidRDefault="00D065F8" w:rsidP="00D065F8">
          <w:pPr>
            <w:pStyle w:val="289859069E41463DB857A24333551E05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0B281315B0B0421D9D6DC35B9D42E4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B41B3A-01CF-4296-81B4-98958EE547C9}"/>
      </w:docPartPr>
      <w:docPartBody>
        <w:p w:rsidR="00000000" w:rsidRDefault="00D065F8" w:rsidP="00D065F8">
          <w:pPr>
            <w:pStyle w:val="0B281315B0B0421D9D6DC35B9D42E4F9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BDF1D5C99A4A4CB591AC66C9668296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F8DE56-D57A-453C-A1C0-706D80C184F9}"/>
      </w:docPartPr>
      <w:docPartBody>
        <w:p w:rsidR="00000000" w:rsidRDefault="00D065F8" w:rsidP="00D065F8">
          <w:pPr>
            <w:pStyle w:val="BDF1D5C99A4A4CB591AC66C966829659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29811D26C3EB43C58749DE0D829B2F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B3E37F-B31A-41A5-85BB-40E9D0C58D9E}"/>
      </w:docPartPr>
      <w:docPartBody>
        <w:p w:rsidR="00000000" w:rsidRDefault="00D065F8" w:rsidP="00D065F8">
          <w:pPr>
            <w:pStyle w:val="29811D26C3EB43C58749DE0D829B2F66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54302B3A220E44E6A03D7A8DF36317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196018-25F5-42EE-B027-22319A72A3DF}"/>
      </w:docPartPr>
      <w:docPartBody>
        <w:p w:rsidR="00000000" w:rsidRDefault="00D065F8" w:rsidP="00D065F8">
          <w:pPr>
            <w:pStyle w:val="54302B3A220E44E6A03D7A8DF36317F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DF3C6C9700C44A7088E8AC65C6C236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2AC1F1-3B70-446A-9773-B7C89BE1EFC2}"/>
      </w:docPartPr>
      <w:docPartBody>
        <w:p w:rsidR="00000000" w:rsidRDefault="00D065F8" w:rsidP="00D065F8">
          <w:pPr>
            <w:pStyle w:val="DF3C6C9700C44A7088E8AC65C6C236E1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  <w:docPart>
      <w:docPartPr>
        <w:name w:val="F0BDC36BB7E242FB805553F05E8594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FF3283-381B-4F6B-9378-F60E0AEA0240}"/>
      </w:docPartPr>
      <w:docPartBody>
        <w:p w:rsidR="00000000" w:rsidRDefault="00D065F8" w:rsidP="00D065F8">
          <w:pPr>
            <w:pStyle w:val="F0BDC36BB7E242FB805553F05E8594DF"/>
          </w:pPr>
          <w:r w:rsidRPr="005B315E">
            <w:rPr>
              <w:rStyle w:val="a3"/>
              <w:rtl/>
            </w:rPr>
            <w:t>اختيار عنصر</w:t>
          </w:r>
          <w:r w:rsidRPr="005B315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IN NEXT™ ARABIC BOLD">
    <w:altName w:val="Segoe UI Semibold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80"/>
    <w:rsid w:val="00051F80"/>
    <w:rsid w:val="00283FE8"/>
    <w:rsid w:val="00334742"/>
    <w:rsid w:val="0057324C"/>
    <w:rsid w:val="00611499"/>
    <w:rsid w:val="006907CC"/>
    <w:rsid w:val="006C4E38"/>
    <w:rsid w:val="007D3380"/>
    <w:rsid w:val="008A02E7"/>
    <w:rsid w:val="00C142F7"/>
    <w:rsid w:val="00C45388"/>
    <w:rsid w:val="00D065F8"/>
    <w:rsid w:val="00D25F44"/>
    <w:rsid w:val="00D60B0D"/>
    <w:rsid w:val="00E53E80"/>
    <w:rsid w:val="00E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5F8"/>
    <w:rPr>
      <w:color w:val="808080"/>
    </w:rPr>
  </w:style>
  <w:style w:type="paragraph" w:customStyle="1" w:styleId="B245B69AA5C649EBAEF0AABE7230BFCA">
    <w:name w:val="B245B69AA5C649EBAEF0AABE7230BFCA"/>
    <w:rsid w:val="00E53E80"/>
    <w:pPr>
      <w:bidi/>
    </w:pPr>
  </w:style>
  <w:style w:type="paragraph" w:customStyle="1" w:styleId="45D2DB683B37404ABB02C31A6BEDBEA9">
    <w:name w:val="45D2DB683B37404ABB02C31A6BEDBEA9"/>
    <w:rsid w:val="00E53E80"/>
    <w:pPr>
      <w:bidi/>
    </w:pPr>
  </w:style>
  <w:style w:type="paragraph" w:customStyle="1" w:styleId="6BFBF56A1DA54AD68EEC6FC85E840879">
    <w:name w:val="6BFBF56A1DA54AD68EEC6FC85E840879"/>
    <w:rsid w:val="00E53E80"/>
    <w:pPr>
      <w:bidi/>
    </w:pPr>
  </w:style>
  <w:style w:type="paragraph" w:customStyle="1" w:styleId="55D929A744954FA08024C0BA332E457F">
    <w:name w:val="55D929A744954FA08024C0BA332E457F"/>
    <w:rsid w:val="00E53E80"/>
    <w:pPr>
      <w:bidi/>
    </w:pPr>
  </w:style>
  <w:style w:type="paragraph" w:customStyle="1" w:styleId="AD04B8E1D2FD4D3CA519240ECBE1A518">
    <w:name w:val="AD04B8E1D2FD4D3CA519240ECBE1A518"/>
    <w:rsid w:val="00E53E80"/>
    <w:pPr>
      <w:bidi/>
    </w:pPr>
  </w:style>
  <w:style w:type="paragraph" w:customStyle="1" w:styleId="F4B8F000933E4C1C8C6D90F68D6AE144">
    <w:name w:val="F4B8F000933E4C1C8C6D90F68D6AE144"/>
    <w:rsid w:val="00E53E80"/>
    <w:pPr>
      <w:bidi/>
    </w:pPr>
  </w:style>
  <w:style w:type="paragraph" w:customStyle="1" w:styleId="0E46E03135C94C42ADB830A59E2D8EF1">
    <w:name w:val="0E46E03135C94C42ADB830A59E2D8EF1"/>
    <w:rsid w:val="00E53E80"/>
    <w:pPr>
      <w:bidi/>
    </w:pPr>
  </w:style>
  <w:style w:type="paragraph" w:customStyle="1" w:styleId="A098D7F9D2834F36B382903A1987AFA9">
    <w:name w:val="A098D7F9D2834F36B382903A1987AFA9"/>
    <w:rsid w:val="00E53E80"/>
    <w:pPr>
      <w:bidi/>
    </w:pPr>
  </w:style>
  <w:style w:type="paragraph" w:customStyle="1" w:styleId="B337CFDACE5C493A878B551F9F9EC5B4">
    <w:name w:val="B337CFDACE5C493A878B551F9F9EC5B4"/>
    <w:rsid w:val="00E53E80"/>
    <w:pPr>
      <w:bidi/>
    </w:pPr>
  </w:style>
  <w:style w:type="paragraph" w:customStyle="1" w:styleId="CCF23DB2A99C45F68E95139380CC97BA">
    <w:name w:val="CCF23DB2A99C45F68E95139380CC97BA"/>
    <w:rsid w:val="00E53E80"/>
    <w:pPr>
      <w:bidi/>
    </w:pPr>
  </w:style>
  <w:style w:type="paragraph" w:customStyle="1" w:styleId="CF8D968012424B85B7628912C58F55F2">
    <w:name w:val="CF8D968012424B85B7628912C58F55F2"/>
    <w:rsid w:val="00E53E80"/>
    <w:pPr>
      <w:bidi/>
    </w:pPr>
  </w:style>
  <w:style w:type="paragraph" w:customStyle="1" w:styleId="1AA84FB24BD74F5E9552A214D91929A5">
    <w:name w:val="1AA84FB24BD74F5E9552A214D91929A5"/>
    <w:rsid w:val="00E53E80"/>
    <w:pPr>
      <w:bidi/>
    </w:pPr>
  </w:style>
  <w:style w:type="paragraph" w:customStyle="1" w:styleId="77735283F0324C67B5E8AD2FD0F7643D">
    <w:name w:val="77735283F0324C67B5E8AD2FD0F7643D"/>
    <w:rsid w:val="00E53E80"/>
    <w:pPr>
      <w:bidi/>
    </w:pPr>
  </w:style>
  <w:style w:type="paragraph" w:customStyle="1" w:styleId="7BA97CB3F86C4EAD989EDC333D281F4D">
    <w:name w:val="7BA97CB3F86C4EAD989EDC333D281F4D"/>
    <w:rsid w:val="00E53E80"/>
    <w:pPr>
      <w:bidi/>
    </w:pPr>
  </w:style>
  <w:style w:type="paragraph" w:customStyle="1" w:styleId="53DA5CD06A224B39B45EF65A59A2EA5D">
    <w:name w:val="53DA5CD06A224B39B45EF65A59A2EA5D"/>
    <w:rsid w:val="00E53E80"/>
    <w:pPr>
      <w:bidi/>
    </w:pPr>
  </w:style>
  <w:style w:type="paragraph" w:customStyle="1" w:styleId="2DC965AAF9004EEB94663884EFA02E61">
    <w:name w:val="2DC965AAF9004EEB94663884EFA02E61"/>
    <w:rsid w:val="00E53E80"/>
    <w:pPr>
      <w:bidi/>
    </w:pPr>
  </w:style>
  <w:style w:type="paragraph" w:customStyle="1" w:styleId="11F00E34B6424BB89E10E10CA96CAAF4">
    <w:name w:val="11F00E34B6424BB89E10E10CA96CAAF4"/>
    <w:rsid w:val="00E53E80"/>
    <w:pPr>
      <w:bidi/>
    </w:pPr>
  </w:style>
  <w:style w:type="paragraph" w:customStyle="1" w:styleId="5F65C498823C4BCEBCCA9E0DEBE3A955">
    <w:name w:val="5F65C498823C4BCEBCCA9E0DEBE3A955"/>
    <w:rsid w:val="00E53E80"/>
    <w:pPr>
      <w:bidi/>
    </w:pPr>
  </w:style>
  <w:style w:type="paragraph" w:customStyle="1" w:styleId="23DB912F1BAA4FDAA8B2BF3208C68CB8">
    <w:name w:val="23DB912F1BAA4FDAA8B2BF3208C68CB8"/>
    <w:rsid w:val="00E53E80"/>
    <w:pPr>
      <w:bidi/>
    </w:pPr>
  </w:style>
  <w:style w:type="paragraph" w:customStyle="1" w:styleId="6D09D8E8C4C84C1BBA3EAB589B0EEFE7">
    <w:name w:val="6D09D8E8C4C84C1BBA3EAB589B0EEFE7"/>
    <w:rsid w:val="00E53E80"/>
    <w:pPr>
      <w:bidi/>
    </w:pPr>
  </w:style>
  <w:style w:type="paragraph" w:customStyle="1" w:styleId="8D751C358EAE4FE497DBC7DAE0BCA153">
    <w:name w:val="8D751C358EAE4FE497DBC7DAE0BCA153"/>
    <w:rsid w:val="00E53E80"/>
    <w:pPr>
      <w:bidi/>
    </w:pPr>
  </w:style>
  <w:style w:type="paragraph" w:customStyle="1" w:styleId="840D8D695DD04F1A8BB685562138D3E1">
    <w:name w:val="840D8D695DD04F1A8BB685562138D3E1"/>
    <w:rsid w:val="00E53E80"/>
    <w:pPr>
      <w:bidi/>
    </w:pPr>
  </w:style>
  <w:style w:type="paragraph" w:customStyle="1" w:styleId="9AB3916989E84768AB0DA08FA9D8C3F0">
    <w:name w:val="9AB3916989E84768AB0DA08FA9D8C3F0"/>
    <w:rsid w:val="00E53E80"/>
    <w:pPr>
      <w:bidi/>
    </w:pPr>
  </w:style>
  <w:style w:type="paragraph" w:customStyle="1" w:styleId="A9124923DFBC4C49A5F9C83B78C6B045">
    <w:name w:val="A9124923DFBC4C49A5F9C83B78C6B045"/>
    <w:rsid w:val="00E53E80"/>
    <w:pPr>
      <w:bidi/>
    </w:pPr>
  </w:style>
  <w:style w:type="paragraph" w:customStyle="1" w:styleId="B07D0F3615FE448181ABF727C3469C51">
    <w:name w:val="B07D0F3615FE448181ABF727C3469C51"/>
    <w:rsid w:val="00E53E80"/>
    <w:pPr>
      <w:bidi/>
    </w:pPr>
  </w:style>
  <w:style w:type="paragraph" w:customStyle="1" w:styleId="66FD7BCF709944A5B5985330FCDF021C">
    <w:name w:val="66FD7BCF709944A5B5985330FCDF021C"/>
    <w:rsid w:val="00E53E80"/>
    <w:pPr>
      <w:bidi/>
    </w:pPr>
  </w:style>
  <w:style w:type="paragraph" w:customStyle="1" w:styleId="B969BC6D1D724B4B9D1AB433C4F0AF9C">
    <w:name w:val="B969BC6D1D724B4B9D1AB433C4F0AF9C"/>
    <w:rsid w:val="00E53E80"/>
    <w:pPr>
      <w:bidi/>
    </w:pPr>
  </w:style>
  <w:style w:type="paragraph" w:customStyle="1" w:styleId="A2A7BC2DEB504BF79FD7D3E040D30D81">
    <w:name w:val="A2A7BC2DEB504BF79FD7D3E040D30D81"/>
    <w:rsid w:val="00E53E80"/>
    <w:pPr>
      <w:bidi/>
    </w:pPr>
  </w:style>
  <w:style w:type="paragraph" w:customStyle="1" w:styleId="D47A265ED1E74ADEBB84E9191996F87E">
    <w:name w:val="D47A265ED1E74ADEBB84E9191996F87E"/>
    <w:rsid w:val="00E53E80"/>
    <w:pPr>
      <w:bidi/>
    </w:pPr>
  </w:style>
  <w:style w:type="paragraph" w:customStyle="1" w:styleId="3C329A4F7FEA49FBADFD3D549B7832FE">
    <w:name w:val="3C329A4F7FEA49FBADFD3D549B7832FE"/>
    <w:rsid w:val="00E53E80"/>
    <w:pPr>
      <w:bidi/>
    </w:pPr>
  </w:style>
  <w:style w:type="paragraph" w:customStyle="1" w:styleId="69A5DC4C87234E9FA0C4757D11BBDF21">
    <w:name w:val="69A5DC4C87234E9FA0C4757D11BBDF21"/>
    <w:rsid w:val="00E53E80"/>
    <w:pPr>
      <w:bidi/>
    </w:pPr>
  </w:style>
  <w:style w:type="paragraph" w:customStyle="1" w:styleId="CD6D06DF682841E4AD54D20BADBF6DC0">
    <w:name w:val="CD6D06DF682841E4AD54D20BADBF6DC0"/>
    <w:rsid w:val="00E53E80"/>
    <w:pPr>
      <w:bidi/>
    </w:pPr>
  </w:style>
  <w:style w:type="paragraph" w:customStyle="1" w:styleId="77F916A414FD45549C90CD5D4F2817BA">
    <w:name w:val="77F916A414FD45549C90CD5D4F2817BA"/>
    <w:rsid w:val="00E53E80"/>
    <w:pPr>
      <w:bidi/>
    </w:pPr>
  </w:style>
  <w:style w:type="paragraph" w:customStyle="1" w:styleId="BCAE21890224497482E1D1BED56B58AF">
    <w:name w:val="BCAE21890224497482E1D1BED56B58AF"/>
    <w:rsid w:val="00E53E80"/>
    <w:pPr>
      <w:bidi/>
    </w:pPr>
  </w:style>
  <w:style w:type="paragraph" w:customStyle="1" w:styleId="9536DD1054314C85A1AC957E7ECE4854">
    <w:name w:val="9536DD1054314C85A1AC957E7ECE4854"/>
    <w:rsid w:val="00E53E80"/>
    <w:pPr>
      <w:bidi/>
    </w:pPr>
  </w:style>
  <w:style w:type="paragraph" w:customStyle="1" w:styleId="6B46D0C929FA465EB27C9823235F8E97">
    <w:name w:val="6B46D0C929FA465EB27C9823235F8E97"/>
    <w:rsid w:val="00E53E80"/>
    <w:pPr>
      <w:bidi/>
    </w:pPr>
  </w:style>
  <w:style w:type="paragraph" w:customStyle="1" w:styleId="56821ED5D0384C058207CC5FFA78F413">
    <w:name w:val="56821ED5D0384C058207CC5FFA78F413"/>
    <w:rsid w:val="00E53E80"/>
    <w:pPr>
      <w:bidi/>
    </w:pPr>
  </w:style>
  <w:style w:type="paragraph" w:customStyle="1" w:styleId="D8386E6557FB463BA8453A944E08DEF0">
    <w:name w:val="D8386E6557FB463BA8453A944E08DEF0"/>
    <w:rsid w:val="00E53E80"/>
    <w:pPr>
      <w:bidi/>
    </w:pPr>
  </w:style>
  <w:style w:type="paragraph" w:customStyle="1" w:styleId="93F972B2A08E45A19A0A7AA14404F600">
    <w:name w:val="93F972B2A08E45A19A0A7AA14404F600"/>
    <w:rsid w:val="00E53E80"/>
    <w:pPr>
      <w:bidi/>
    </w:pPr>
  </w:style>
  <w:style w:type="paragraph" w:customStyle="1" w:styleId="D28344FE886046CEBEC5A54C6BD72E60">
    <w:name w:val="D28344FE886046CEBEC5A54C6BD72E60"/>
    <w:rsid w:val="00E53E80"/>
    <w:pPr>
      <w:bidi/>
    </w:pPr>
  </w:style>
  <w:style w:type="paragraph" w:customStyle="1" w:styleId="ECAAA1C1601D452DBFA627AE30F0E6E9">
    <w:name w:val="ECAAA1C1601D452DBFA627AE30F0E6E9"/>
    <w:rsid w:val="00E53E80"/>
    <w:pPr>
      <w:bidi/>
    </w:pPr>
  </w:style>
  <w:style w:type="paragraph" w:customStyle="1" w:styleId="7E9FACF822894217B56A9F925B601BFE">
    <w:name w:val="7E9FACF822894217B56A9F925B601BFE"/>
    <w:rsid w:val="00C142F7"/>
    <w:pPr>
      <w:bidi/>
    </w:pPr>
    <w:rPr>
      <w:kern w:val="2"/>
      <w14:ligatures w14:val="standardContextual"/>
    </w:rPr>
  </w:style>
  <w:style w:type="paragraph" w:customStyle="1" w:styleId="95A86F3C801B4CCBA7DE6F1F970A40F0">
    <w:name w:val="95A86F3C801B4CCBA7DE6F1F970A40F0"/>
    <w:rsid w:val="00C142F7"/>
    <w:pPr>
      <w:bidi/>
    </w:pPr>
    <w:rPr>
      <w:kern w:val="2"/>
      <w14:ligatures w14:val="standardContextual"/>
    </w:rPr>
  </w:style>
  <w:style w:type="paragraph" w:customStyle="1" w:styleId="C0D55F9D133C48D2BD8F219C11908839">
    <w:name w:val="C0D55F9D133C48D2BD8F219C11908839"/>
    <w:rsid w:val="006C4E38"/>
    <w:pPr>
      <w:bidi/>
    </w:pPr>
    <w:rPr>
      <w:kern w:val="2"/>
      <w14:ligatures w14:val="standardContextual"/>
    </w:rPr>
  </w:style>
  <w:style w:type="paragraph" w:customStyle="1" w:styleId="A35069887ECC4FED83F95A6BF643AA5E">
    <w:name w:val="A35069887ECC4FED83F95A6BF643AA5E"/>
    <w:rsid w:val="00C142F7"/>
    <w:pPr>
      <w:bidi/>
    </w:pPr>
    <w:rPr>
      <w:kern w:val="2"/>
      <w14:ligatures w14:val="standardContextual"/>
    </w:rPr>
  </w:style>
  <w:style w:type="paragraph" w:customStyle="1" w:styleId="A96EA466994341FFB60BFB8185326B04">
    <w:name w:val="A96EA466994341FFB60BFB8185326B04"/>
    <w:rsid w:val="00C142F7"/>
    <w:pPr>
      <w:bidi/>
    </w:pPr>
    <w:rPr>
      <w:kern w:val="2"/>
      <w14:ligatures w14:val="standardContextual"/>
    </w:rPr>
  </w:style>
  <w:style w:type="paragraph" w:customStyle="1" w:styleId="E49E1D185D7B41DDADFA84200F117184">
    <w:name w:val="E49E1D185D7B41DDADFA84200F117184"/>
    <w:rsid w:val="00C142F7"/>
    <w:pPr>
      <w:bidi/>
    </w:pPr>
    <w:rPr>
      <w:kern w:val="2"/>
      <w14:ligatures w14:val="standardContextual"/>
    </w:rPr>
  </w:style>
  <w:style w:type="paragraph" w:customStyle="1" w:styleId="77E3BA640BE143F9B66A963D32EA136D">
    <w:name w:val="77E3BA640BE143F9B66A963D32EA136D"/>
    <w:rsid w:val="00C142F7"/>
    <w:pPr>
      <w:bidi/>
    </w:pPr>
    <w:rPr>
      <w:kern w:val="2"/>
      <w14:ligatures w14:val="standardContextual"/>
    </w:rPr>
  </w:style>
  <w:style w:type="paragraph" w:customStyle="1" w:styleId="39713632FD1F4045B518871B5B348934">
    <w:name w:val="39713632FD1F4045B518871B5B348934"/>
    <w:rsid w:val="006C4E38"/>
    <w:pPr>
      <w:bidi/>
    </w:pPr>
    <w:rPr>
      <w:kern w:val="2"/>
      <w14:ligatures w14:val="standardContextual"/>
    </w:rPr>
  </w:style>
  <w:style w:type="paragraph" w:customStyle="1" w:styleId="289859069E41463DB857A24333551E05">
    <w:name w:val="289859069E41463DB857A24333551E05"/>
    <w:rsid w:val="00D065F8"/>
    <w:pPr>
      <w:bidi/>
    </w:pPr>
    <w:rPr>
      <w:kern w:val="2"/>
      <w14:ligatures w14:val="standardContextual"/>
    </w:rPr>
  </w:style>
  <w:style w:type="paragraph" w:customStyle="1" w:styleId="0B281315B0B0421D9D6DC35B9D42E4F9">
    <w:name w:val="0B281315B0B0421D9D6DC35B9D42E4F9"/>
    <w:rsid w:val="00D065F8"/>
    <w:rPr>
      <w:rFonts w:eastAsiaTheme="minorHAnsi"/>
    </w:rPr>
  </w:style>
  <w:style w:type="paragraph" w:customStyle="1" w:styleId="289859069E41463DB857A24333551E051">
    <w:name w:val="289859069E41463DB857A24333551E051"/>
    <w:rsid w:val="00D065F8"/>
    <w:rPr>
      <w:rFonts w:eastAsiaTheme="minorHAnsi"/>
    </w:rPr>
  </w:style>
  <w:style w:type="paragraph" w:customStyle="1" w:styleId="CD6D06DF682841E4AD54D20BADBF6DC01">
    <w:name w:val="CD6D06DF682841E4AD54D20BADBF6DC01"/>
    <w:rsid w:val="00D065F8"/>
    <w:rPr>
      <w:rFonts w:eastAsiaTheme="minorHAnsi"/>
    </w:rPr>
  </w:style>
  <w:style w:type="paragraph" w:customStyle="1" w:styleId="77F916A414FD45549C90CD5D4F2817BA1">
    <w:name w:val="77F916A414FD45549C90CD5D4F2817BA1"/>
    <w:rsid w:val="00D065F8"/>
    <w:rPr>
      <w:rFonts w:eastAsiaTheme="minorHAnsi"/>
    </w:rPr>
  </w:style>
  <w:style w:type="paragraph" w:customStyle="1" w:styleId="BCAE21890224497482E1D1BED56B58AF1">
    <w:name w:val="BCAE21890224497482E1D1BED56B58AF1"/>
    <w:rsid w:val="00D065F8"/>
    <w:rPr>
      <w:rFonts w:eastAsiaTheme="minorHAnsi"/>
    </w:rPr>
  </w:style>
  <w:style w:type="paragraph" w:customStyle="1" w:styleId="9536DD1054314C85A1AC957E7ECE48541">
    <w:name w:val="9536DD1054314C85A1AC957E7ECE48541"/>
    <w:rsid w:val="00D065F8"/>
    <w:rPr>
      <w:rFonts w:eastAsiaTheme="minorHAnsi"/>
    </w:rPr>
  </w:style>
  <w:style w:type="paragraph" w:customStyle="1" w:styleId="BDF1D5C99A4A4CB591AC66C966829659">
    <w:name w:val="BDF1D5C99A4A4CB591AC66C966829659"/>
    <w:rsid w:val="00D065F8"/>
    <w:rPr>
      <w:rFonts w:eastAsiaTheme="minorHAnsi"/>
    </w:rPr>
  </w:style>
  <w:style w:type="paragraph" w:customStyle="1" w:styleId="29811D26C3EB43C58749DE0D829B2F66">
    <w:name w:val="29811D26C3EB43C58749DE0D829B2F66"/>
    <w:rsid w:val="00D065F8"/>
    <w:rPr>
      <w:rFonts w:eastAsiaTheme="minorHAnsi"/>
    </w:rPr>
  </w:style>
  <w:style w:type="paragraph" w:customStyle="1" w:styleId="54302B3A220E44E6A03D7A8DF36317F1">
    <w:name w:val="54302B3A220E44E6A03D7A8DF36317F1"/>
    <w:rsid w:val="00D065F8"/>
    <w:rPr>
      <w:rFonts w:eastAsiaTheme="minorHAnsi"/>
    </w:rPr>
  </w:style>
  <w:style w:type="paragraph" w:customStyle="1" w:styleId="DF3C6C9700C44A7088E8AC65C6C236E1">
    <w:name w:val="DF3C6C9700C44A7088E8AC65C6C236E1"/>
    <w:rsid w:val="00D065F8"/>
    <w:rPr>
      <w:rFonts w:eastAsiaTheme="minorHAnsi"/>
    </w:rPr>
  </w:style>
  <w:style w:type="paragraph" w:customStyle="1" w:styleId="B245B69AA5C649EBAEF0AABE7230BFCA1">
    <w:name w:val="B245B69AA5C649EBAEF0AABE7230BFCA1"/>
    <w:rsid w:val="00D065F8"/>
    <w:rPr>
      <w:rFonts w:eastAsiaTheme="minorHAnsi"/>
    </w:rPr>
  </w:style>
  <w:style w:type="paragraph" w:customStyle="1" w:styleId="45D2DB683B37404ABB02C31A6BEDBEA91">
    <w:name w:val="45D2DB683B37404ABB02C31A6BEDBEA91"/>
    <w:rsid w:val="00D065F8"/>
    <w:rPr>
      <w:rFonts w:eastAsiaTheme="minorHAnsi"/>
    </w:rPr>
  </w:style>
  <w:style w:type="paragraph" w:customStyle="1" w:styleId="6BFBF56A1DA54AD68EEC6FC85E8408791">
    <w:name w:val="6BFBF56A1DA54AD68EEC6FC85E8408791"/>
    <w:rsid w:val="00D065F8"/>
    <w:rPr>
      <w:rFonts w:eastAsiaTheme="minorHAnsi"/>
    </w:rPr>
  </w:style>
  <w:style w:type="paragraph" w:customStyle="1" w:styleId="55D929A744954FA08024C0BA332E457F1">
    <w:name w:val="55D929A744954FA08024C0BA332E457F1"/>
    <w:rsid w:val="00D065F8"/>
    <w:rPr>
      <w:rFonts w:eastAsiaTheme="minorHAnsi"/>
    </w:rPr>
  </w:style>
  <w:style w:type="paragraph" w:customStyle="1" w:styleId="F0BDC36BB7E242FB805553F05E8594DF">
    <w:name w:val="F0BDC36BB7E242FB805553F05E8594DF"/>
    <w:rsid w:val="00D065F8"/>
    <w:rPr>
      <w:rFonts w:eastAsiaTheme="minorHAnsi"/>
    </w:rPr>
  </w:style>
  <w:style w:type="paragraph" w:customStyle="1" w:styleId="6B46D0C929FA465EB27C9823235F8E971">
    <w:name w:val="6B46D0C929FA465EB27C9823235F8E971"/>
    <w:rsid w:val="00D065F8"/>
    <w:rPr>
      <w:rFonts w:eastAsiaTheme="minorHAnsi"/>
    </w:rPr>
  </w:style>
  <w:style w:type="paragraph" w:customStyle="1" w:styleId="AD04B8E1D2FD4D3CA519240ECBE1A5181">
    <w:name w:val="AD04B8E1D2FD4D3CA519240ECBE1A5181"/>
    <w:rsid w:val="00D065F8"/>
    <w:rPr>
      <w:rFonts w:eastAsiaTheme="minorHAnsi"/>
    </w:rPr>
  </w:style>
  <w:style w:type="paragraph" w:customStyle="1" w:styleId="F4B8F000933E4C1C8C6D90F68D6AE1441">
    <w:name w:val="F4B8F000933E4C1C8C6D90F68D6AE1441"/>
    <w:rsid w:val="00D065F8"/>
    <w:rPr>
      <w:rFonts w:eastAsiaTheme="minorHAnsi"/>
    </w:rPr>
  </w:style>
  <w:style w:type="paragraph" w:customStyle="1" w:styleId="0E46E03135C94C42ADB830A59E2D8EF11">
    <w:name w:val="0E46E03135C94C42ADB830A59E2D8EF11"/>
    <w:rsid w:val="00D065F8"/>
    <w:rPr>
      <w:rFonts w:eastAsiaTheme="minorHAnsi"/>
    </w:rPr>
  </w:style>
  <w:style w:type="paragraph" w:customStyle="1" w:styleId="A098D7F9D2834F36B382903A1987AFA91">
    <w:name w:val="A098D7F9D2834F36B382903A1987AFA91"/>
    <w:rsid w:val="00D065F8"/>
    <w:rPr>
      <w:rFonts w:eastAsiaTheme="minorHAnsi"/>
    </w:rPr>
  </w:style>
  <w:style w:type="paragraph" w:customStyle="1" w:styleId="56821ED5D0384C058207CC5FFA78F4131">
    <w:name w:val="56821ED5D0384C058207CC5FFA78F4131"/>
    <w:rsid w:val="00D065F8"/>
    <w:rPr>
      <w:rFonts w:eastAsiaTheme="minorHAnsi"/>
    </w:rPr>
  </w:style>
  <w:style w:type="paragraph" w:customStyle="1" w:styleId="B337CFDACE5C493A878B551F9F9EC5B41">
    <w:name w:val="B337CFDACE5C493A878B551F9F9EC5B41"/>
    <w:rsid w:val="00D065F8"/>
    <w:rPr>
      <w:rFonts w:eastAsiaTheme="minorHAnsi"/>
    </w:rPr>
  </w:style>
  <w:style w:type="paragraph" w:customStyle="1" w:styleId="CCF23DB2A99C45F68E95139380CC97BA1">
    <w:name w:val="CCF23DB2A99C45F68E95139380CC97BA1"/>
    <w:rsid w:val="00D065F8"/>
    <w:rPr>
      <w:rFonts w:eastAsiaTheme="minorHAnsi"/>
    </w:rPr>
  </w:style>
  <w:style w:type="paragraph" w:customStyle="1" w:styleId="CF8D968012424B85B7628912C58F55F21">
    <w:name w:val="CF8D968012424B85B7628912C58F55F21"/>
    <w:rsid w:val="00D065F8"/>
    <w:rPr>
      <w:rFonts w:eastAsiaTheme="minorHAnsi"/>
    </w:rPr>
  </w:style>
  <w:style w:type="paragraph" w:customStyle="1" w:styleId="1AA84FB24BD74F5E9552A214D91929A51">
    <w:name w:val="1AA84FB24BD74F5E9552A214D91929A51"/>
    <w:rsid w:val="00D065F8"/>
    <w:rPr>
      <w:rFonts w:eastAsiaTheme="minorHAnsi"/>
    </w:rPr>
  </w:style>
  <w:style w:type="paragraph" w:customStyle="1" w:styleId="77735283F0324C67B5E8AD2FD0F7643D1">
    <w:name w:val="77735283F0324C67B5E8AD2FD0F7643D1"/>
    <w:rsid w:val="00D065F8"/>
    <w:rPr>
      <w:rFonts w:eastAsiaTheme="minorHAnsi"/>
    </w:rPr>
  </w:style>
  <w:style w:type="paragraph" w:customStyle="1" w:styleId="7BA97CB3F86C4EAD989EDC333D281F4D1">
    <w:name w:val="7BA97CB3F86C4EAD989EDC333D281F4D1"/>
    <w:rsid w:val="00D065F8"/>
    <w:rPr>
      <w:rFonts w:eastAsiaTheme="minorHAnsi"/>
    </w:rPr>
  </w:style>
  <w:style w:type="paragraph" w:customStyle="1" w:styleId="53DA5CD06A224B39B45EF65A59A2EA5D1">
    <w:name w:val="53DA5CD06A224B39B45EF65A59A2EA5D1"/>
    <w:rsid w:val="00D065F8"/>
    <w:rPr>
      <w:rFonts w:eastAsiaTheme="minorHAnsi"/>
    </w:rPr>
  </w:style>
  <w:style w:type="paragraph" w:customStyle="1" w:styleId="2DC965AAF9004EEB94663884EFA02E611">
    <w:name w:val="2DC965AAF9004EEB94663884EFA02E611"/>
    <w:rsid w:val="00D065F8"/>
    <w:rPr>
      <w:rFonts w:eastAsiaTheme="minorHAnsi"/>
    </w:rPr>
  </w:style>
  <w:style w:type="paragraph" w:customStyle="1" w:styleId="11F00E34B6424BB89E10E10CA96CAAF41">
    <w:name w:val="11F00E34B6424BB89E10E10CA96CAAF41"/>
    <w:rsid w:val="00D065F8"/>
    <w:rPr>
      <w:rFonts w:eastAsiaTheme="minorHAnsi"/>
    </w:rPr>
  </w:style>
  <w:style w:type="paragraph" w:customStyle="1" w:styleId="5F65C498823C4BCEBCCA9E0DEBE3A9551">
    <w:name w:val="5F65C498823C4BCEBCCA9E0DEBE3A9551"/>
    <w:rsid w:val="00D065F8"/>
    <w:rPr>
      <w:rFonts w:eastAsiaTheme="minorHAnsi"/>
    </w:rPr>
  </w:style>
  <w:style w:type="paragraph" w:customStyle="1" w:styleId="A35069887ECC4FED83F95A6BF643AA5E1">
    <w:name w:val="A35069887ECC4FED83F95A6BF643AA5E1"/>
    <w:rsid w:val="00D065F8"/>
    <w:rPr>
      <w:rFonts w:eastAsiaTheme="minorHAnsi"/>
    </w:rPr>
  </w:style>
  <w:style w:type="paragraph" w:customStyle="1" w:styleId="23DB912F1BAA4FDAA8B2BF3208C68CB81">
    <w:name w:val="23DB912F1BAA4FDAA8B2BF3208C68CB81"/>
    <w:rsid w:val="00D065F8"/>
    <w:rPr>
      <w:rFonts w:eastAsiaTheme="minorHAnsi"/>
    </w:rPr>
  </w:style>
  <w:style w:type="paragraph" w:customStyle="1" w:styleId="6D09D8E8C4C84C1BBA3EAB589B0EEFE71">
    <w:name w:val="6D09D8E8C4C84C1BBA3EAB589B0EEFE71"/>
    <w:rsid w:val="00D065F8"/>
    <w:rPr>
      <w:rFonts w:eastAsiaTheme="minorHAnsi"/>
    </w:rPr>
  </w:style>
  <w:style w:type="paragraph" w:customStyle="1" w:styleId="8D751C358EAE4FE497DBC7DAE0BCA1531">
    <w:name w:val="8D751C358EAE4FE497DBC7DAE0BCA1531"/>
    <w:rsid w:val="00D065F8"/>
    <w:rPr>
      <w:rFonts w:eastAsiaTheme="minorHAnsi"/>
    </w:rPr>
  </w:style>
  <w:style w:type="paragraph" w:customStyle="1" w:styleId="840D8D695DD04F1A8BB685562138D3E11">
    <w:name w:val="840D8D695DD04F1A8BB685562138D3E11"/>
    <w:rsid w:val="00D065F8"/>
    <w:rPr>
      <w:rFonts w:eastAsiaTheme="minorHAnsi"/>
    </w:rPr>
  </w:style>
  <w:style w:type="paragraph" w:customStyle="1" w:styleId="9AB3916989E84768AB0DA08FA9D8C3F01">
    <w:name w:val="9AB3916989E84768AB0DA08FA9D8C3F01"/>
    <w:rsid w:val="00D065F8"/>
    <w:rPr>
      <w:rFonts w:eastAsiaTheme="minorHAnsi"/>
    </w:rPr>
  </w:style>
  <w:style w:type="paragraph" w:customStyle="1" w:styleId="A96EA466994341FFB60BFB8185326B041">
    <w:name w:val="A96EA466994341FFB60BFB8185326B041"/>
    <w:rsid w:val="00D065F8"/>
    <w:rPr>
      <w:rFonts w:eastAsiaTheme="minorHAnsi"/>
    </w:rPr>
  </w:style>
  <w:style w:type="paragraph" w:customStyle="1" w:styleId="A9124923DFBC4C49A5F9C83B78C6B0451">
    <w:name w:val="A9124923DFBC4C49A5F9C83B78C6B0451"/>
    <w:rsid w:val="00D065F8"/>
    <w:rPr>
      <w:rFonts w:eastAsiaTheme="minorHAnsi"/>
    </w:rPr>
  </w:style>
  <w:style w:type="paragraph" w:customStyle="1" w:styleId="B07D0F3615FE448181ABF727C3469C511">
    <w:name w:val="B07D0F3615FE448181ABF727C3469C511"/>
    <w:rsid w:val="00D065F8"/>
    <w:rPr>
      <w:rFonts w:eastAsiaTheme="minorHAnsi"/>
    </w:rPr>
  </w:style>
  <w:style w:type="paragraph" w:customStyle="1" w:styleId="66FD7BCF709944A5B5985330FCDF021C1">
    <w:name w:val="66FD7BCF709944A5B5985330FCDF021C1"/>
    <w:rsid w:val="00D065F8"/>
    <w:rPr>
      <w:rFonts w:eastAsiaTheme="minorHAnsi"/>
    </w:rPr>
  </w:style>
  <w:style w:type="paragraph" w:customStyle="1" w:styleId="B969BC6D1D724B4B9D1AB433C4F0AF9C1">
    <w:name w:val="B969BC6D1D724B4B9D1AB433C4F0AF9C1"/>
    <w:rsid w:val="00D065F8"/>
    <w:rPr>
      <w:rFonts w:eastAsiaTheme="minorHAnsi"/>
    </w:rPr>
  </w:style>
  <w:style w:type="paragraph" w:customStyle="1" w:styleId="E49E1D185D7B41DDADFA84200F1171841">
    <w:name w:val="E49E1D185D7B41DDADFA84200F1171841"/>
    <w:rsid w:val="00D065F8"/>
    <w:rPr>
      <w:rFonts w:eastAsiaTheme="minorHAnsi"/>
    </w:rPr>
  </w:style>
  <w:style w:type="paragraph" w:customStyle="1" w:styleId="A2A7BC2DEB504BF79FD7D3E040D30D811">
    <w:name w:val="A2A7BC2DEB504BF79FD7D3E040D30D811"/>
    <w:rsid w:val="00D065F8"/>
    <w:rPr>
      <w:rFonts w:eastAsiaTheme="minorHAnsi"/>
    </w:rPr>
  </w:style>
  <w:style w:type="paragraph" w:customStyle="1" w:styleId="D47A265ED1E74ADEBB84E9191996F87E1">
    <w:name w:val="D47A265ED1E74ADEBB84E9191996F87E1"/>
    <w:rsid w:val="00D065F8"/>
    <w:rPr>
      <w:rFonts w:eastAsiaTheme="minorHAnsi"/>
    </w:rPr>
  </w:style>
  <w:style w:type="paragraph" w:customStyle="1" w:styleId="3C329A4F7FEA49FBADFD3D549B7832FE1">
    <w:name w:val="3C329A4F7FEA49FBADFD3D549B7832FE1"/>
    <w:rsid w:val="00D065F8"/>
    <w:rPr>
      <w:rFonts w:eastAsiaTheme="minorHAnsi"/>
    </w:rPr>
  </w:style>
  <w:style w:type="paragraph" w:customStyle="1" w:styleId="69A5DC4C87234E9FA0C4757D11BBDF211">
    <w:name w:val="69A5DC4C87234E9FA0C4757D11BBDF211"/>
    <w:rsid w:val="00D065F8"/>
    <w:rPr>
      <w:rFonts w:eastAsiaTheme="minorHAnsi"/>
    </w:rPr>
  </w:style>
  <w:style w:type="paragraph" w:customStyle="1" w:styleId="77E3BA640BE143F9B66A963D32EA136D1">
    <w:name w:val="77E3BA640BE143F9B66A963D32EA136D1"/>
    <w:rsid w:val="00D065F8"/>
    <w:rPr>
      <w:rFonts w:eastAsiaTheme="minorHAnsi"/>
    </w:rPr>
  </w:style>
  <w:style w:type="paragraph" w:customStyle="1" w:styleId="39713632FD1F4045B518871B5B3489341">
    <w:name w:val="39713632FD1F4045B518871B5B3489341"/>
    <w:rsid w:val="00D065F8"/>
    <w:rPr>
      <w:rFonts w:eastAsiaTheme="minorHAnsi"/>
    </w:rPr>
  </w:style>
  <w:style w:type="paragraph" w:customStyle="1" w:styleId="C0D55F9D133C48D2BD8F219C119088391">
    <w:name w:val="C0D55F9D133C48D2BD8F219C119088391"/>
    <w:rsid w:val="00D065F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62BB3-1204-4400-B47D-A0C7AF6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د,ايمان قبوس</dc:creator>
  <cp:keywords/>
  <dc:description/>
  <cp:lastModifiedBy>ايمان سالم</cp:lastModifiedBy>
  <cp:revision>11</cp:revision>
  <cp:lastPrinted>2023-06-18T17:42:00Z</cp:lastPrinted>
  <dcterms:created xsi:type="dcterms:W3CDTF">2023-06-09T14:31:00Z</dcterms:created>
  <dcterms:modified xsi:type="dcterms:W3CDTF">2023-06-22T01:53:00Z</dcterms:modified>
</cp:coreProperties>
</file>